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1134"/>
        <w:gridCol w:w="1037"/>
        <w:gridCol w:w="1037"/>
        <w:gridCol w:w="1134"/>
        <w:gridCol w:w="1134"/>
        <w:gridCol w:w="5439"/>
      </w:tblGrid>
      <w:tr w:rsidR="00896263" w:rsidRPr="0044059A" w14:paraId="1FE60BC5" w14:textId="77777777" w:rsidTr="00896263">
        <w:trPr>
          <w:trHeight w:val="969"/>
        </w:trPr>
        <w:tc>
          <w:tcPr>
            <w:tcW w:w="5665" w:type="dxa"/>
            <w:gridSpan w:val="3"/>
            <w:shd w:val="clear" w:color="auto" w:fill="DEEAF6" w:themeFill="accent1" w:themeFillTint="33"/>
          </w:tcPr>
          <w:p w14:paraId="43646F17" w14:textId="77777777" w:rsidR="00896263" w:rsidRPr="00186481" w:rsidRDefault="00896263" w:rsidP="0016685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VYT THIRD PARTY </w:t>
            </w:r>
            <w:r w:rsidRPr="00186481">
              <w:rPr>
                <w:b/>
                <w:sz w:val="24"/>
                <w:szCs w:val="28"/>
              </w:rPr>
              <w:t xml:space="preserve">COPYRIGHT </w:t>
            </w:r>
            <w:r>
              <w:rPr>
                <w:b/>
                <w:sz w:val="24"/>
                <w:szCs w:val="28"/>
              </w:rPr>
              <w:t>CLEARANCE FORM</w:t>
            </w:r>
          </w:p>
          <w:p w14:paraId="7F06A08A" w14:textId="77777777" w:rsidR="00896263" w:rsidRDefault="00896263" w:rsidP="0016685B">
            <w:pPr>
              <w:rPr>
                <w:b/>
                <w:sz w:val="20"/>
              </w:rPr>
            </w:pPr>
            <w:r w:rsidRPr="00186481">
              <w:rPr>
                <w:b/>
                <w:sz w:val="20"/>
              </w:rPr>
              <w:t xml:space="preserve">Name: </w:t>
            </w:r>
          </w:p>
          <w:p w14:paraId="3C49D082" w14:textId="77777777" w:rsidR="00896263" w:rsidRDefault="00896263" w:rsidP="0016685B">
            <w:pPr>
              <w:rPr>
                <w:b/>
                <w:sz w:val="20"/>
              </w:rPr>
            </w:pPr>
            <w:r w:rsidRPr="00D557A0">
              <w:rPr>
                <w:b/>
                <w:color w:val="000000" w:themeColor="text1"/>
                <w:sz w:val="20"/>
              </w:rPr>
              <w:t>Project</w:t>
            </w:r>
            <w:r w:rsidRPr="00186481">
              <w:rPr>
                <w:b/>
                <w:sz w:val="20"/>
              </w:rPr>
              <w:t xml:space="preserve">: </w:t>
            </w:r>
          </w:p>
          <w:p w14:paraId="76D0E729" w14:textId="77777777" w:rsidR="00896263" w:rsidRDefault="00896263" w:rsidP="0016685B">
            <w:pPr>
              <w:rPr>
                <w:b/>
                <w:sz w:val="20"/>
              </w:rPr>
            </w:pPr>
            <w:r w:rsidRPr="00186481">
              <w:rPr>
                <w:b/>
                <w:sz w:val="20"/>
              </w:rPr>
              <w:t xml:space="preserve">Year: </w:t>
            </w:r>
          </w:p>
          <w:p w14:paraId="3992B2C3" w14:textId="77777777" w:rsidR="00896263" w:rsidRPr="0044059A" w:rsidRDefault="00896263" w:rsidP="00DD574F">
            <w:pPr>
              <w:rPr>
                <w:b/>
                <w:sz w:val="20"/>
              </w:rPr>
            </w:pPr>
          </w:p>
        </w:tc>
        <w:tc>
          <w:tcPr>
            <w:tcW w:w="9781" w:type="dxa"/>
            <w:gridSpan w:val="5"/>
            <w:shd w:val="clear" w:color="auto" w:fill="DEEAF6" w:themeFill="accent1" w:themeFillTint="33"/>
          </w:tcPr>
          <w:p w14:paraId="75372E3C" w14:textId="55957653" w:rsidR="00896263" w:rsidRPr="00D557A0" w:rsidRDefault="00896263" w:rsidP="0016685B">
            <w:pPr>
              <w:rPr>
                <w:b/>
                <w:color w:val="000000" w:themeColor="text1"/>
                <w:sz w:val="24"/>
                <w:szCs w:val="24"/>
              </w:rPr>
            </w:pPr>
            <w:r w:rsidRPr="00D557A0">
              <w:rPr>
                <w:b/>
                <w:color w:val="000000" w:themeColor="text1"/>
                <w:sz w:val="24"/>
                <w:szCs w:val="24"/>
              </w:rPr>
              <w:t>DIRECTIONS</w:t>
            </w:r>
          </w:p>
          <w:p w14:paraId="60F59B1F" w14:textId="77777777" w:rsidR="00896263" w:rsidRDefault="00896263" w:rsidP="0016685B">
            <w:pPr>
              <w:rPr>
                <w:color w:val="000000" w:themeColor="text1"/>
                <w:sz w:val="20"/>
                <w:szCs w:val="20"/>
              </w:rPr>
            </w:pPr>
            <w:r w:rsidRPr="00D557A0">
              <w:rPr>
                <w:color w:val="000000" w:themeColor="text1"/>
                <w:sz w:val="20"/>
                <w:szCs w:val="20"/>
              </w:rPr>
              <w:t xml:space="preserve">1. Complete a new row for each third-party item included in your project.  </w:t>
            </w:r>
            <w:proofErr w:type="gramStart"/>
            <w:r w:rsidRPr="00D557A0">
              <w:rPr>
                <w:color w:val="000000" w:themeColor="text1"/>
                <w:sz w:val="20"/>
                <w:szCs w:val="20"/>
              </w:rPr>
              <w:t>Generally</w:t>
            </w:r>
            <w:proofErr w:type="gramEnd"/>
            <w:r w:rsidRPr="00D557A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57A0">
              <w:rPr>
                <w:color w:val="000000" w:themeColor="text1"/>
                <w:sz w:val="20"/>
                <w:szCs w:val="20"/>
                <w:u w:val="single"/>
              </w:rPr>
              <w:t>only one cell should be marked ‘Y’</w:t>
            </w:r>
            <w:r w:rsidRPr="00D557A0">
              <w:rPr>
                <w:color w:val="000000" w:themeColor="text1"/>
                <w:sz w:val="20"/>
                <w:szCs w:val="20"/>
              </w:rPr>
              <w:t xml:space="preserve"> in each row.</w:t>
            </w:r>
          </w:p>
          <w:p w14:paraId="5991D2AD" w14:textId="46F5D2BB" w:rsidR="00896263" w:rsidRPr="00D557A0" w:rsidRDefault="00896263" w:rsidP="001668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 For older material (generally pre-19</w:t>
            </w:r>
            <w:r w:rsidR="00B33EA8">
              <w:rPr>
                <w:color w:val="000000" w:themeColor="text1"/>
                <w:sz w:val="20"/>
                <w:szCs w:val="20"/>
              </w:rPr>
              <w:t>55</w:t>
            </w:r>
            <w:r>
              <w:rPr>
                <w:color w:val="000000" w:themeColor="text1"/>
                <w:sz w:val="20"/>
                <w:szCs w:val="20"/>
              </w:rPr>
              <w:t xml:space="preserve">), check the </w:t>
            </w:r>
            <w:hyperlink r:id="rId6" w:anchor="material-made-before-1-january-2019" w:history="1">
              <w:r w:rsidRPr="006B3291">
                <w:rPr>
                  <w:rStyle w:val="Hyperlink"/>
                  <w:sz w:val="20"/>
                  <w:szCs w:val="20"/>
                </w:rPr>
                <w:t>Copyright Durations</w:t>
              </w:r>
            </w:hyperlink>
            <w:r>
              <w:rPr>
                <w:color w:val="000000" w:themeColor="text1"/>
                <w:sz w:val="20"/>
                <w:szCs w:val="20"/>
              </w:rPr>
              <w:t xml:space="preserve"> page to see if it has expired.</w:t>
            </w:r>
          </w:p>
          <w:p w14:paraId="494CE0AF" w14:textId="4D988B8E" w:rsidR="00896263" w:rsidRDefault="00896263" w:rsidP="001668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D557A0">
              <w:rPr>
                <w:color w:val="000000" w:themeColor="text1"/>
                <w:sz w:val="20"/>
                <w:szCs w:val="20"/>
              </w:rPr>
              <w:t>. Append permissions or licence documentation for applicable items.</w:t>
            </w:r>
          </w:p>
          <w:p w14:paraId="25546D0C" w14:textId="4948B633" w:rsidR="00896263" w:rsidRDefault="00896263" w:rsidP="001668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4. See </w:t>
            </w:r>
            <w:hyperlink r:id="rId7" w:anchor="processing-copyright-clearances" w:history="1">
              <w:r w:rsidRPr="00ED6085">
                <w:rPr>
                  <w:rStyle w:val="Hyperlink"/>
                  <w:sz w:val="20"/>
                  <w:szCs w:val="20"/>
                </w:rPr>
                <w:t>Copyright for Research &amp; Publishing</w:t>
              </w:r>
            </w:hyperlink>
            <w:r>
              <w:rPr>
                <w:color w:val="000000" w:themeColor="text1"/>
                <w:sz w:val="20"/>
                <w:szCs w:val="20"/>
              </w:rPr>
              <w:t xml:space="preserve"> for copyright clearance methods or contact </w:t>
            </w:r>
            <w:hyperlink r:id="rId8" w:history="1">
              <w:r w:rsidRPr="00AC2321">
                <w:rPr>
                  <w:rStyle w:val="Hyperlink"/>
                  <w:sz w:val="20"/>
                  <w:szCs w:val="20"/>
                </w:rPr>
                <w:t>copyright@adelaide.edu.au</w:t>
              </w:r>
            </w:hyperlink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D6F3F8F" w14:textId="77777777" w:rsidR="00896263" w:rsidRPr="0044059A" w:rsidRDefault="00896263" w:rsidP="00DD574F">
            <w:pPr>
              <w:rPr>
                <w:b/>
                <w:sz w:val="20"/>
              </w:rPr>
            </w:pPr>
          </w:p>
        </w:tc>
      </w:tr>
      <w:tr w:rsidR="00896263" w:rsidRPr="0044059A" w14:paraId="7CAEA9A2" w14:textId="77777777" w:rsidTr="00896263">
        <w:trPr>
          <w:trHeight w:val="969"/>
        </w:trPr>
        <w:tc>
          <w:tcPr>
            <w:tcW w:w="4531" w:type="dxa"/>
            <w:gridSpan w:val="2"/>
            <w:shd w:val="clear" w:color="auto" w:fill="C9C9C9" w:themeFill="accent3" w:themeFillTint="99"/>
          </w:tcPr>
          <w:p w14:paraId="586A6DE1" w14:textId="77777777" w:rsidR="00896263" w:rsidRDefault="00896263" w:rsidP="0089626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Details about m</w:t>
            </w:r>
            <w:r w:rsidRPr="0044059A">
              <w:rPr>
                <w:b/>
                <w:sz w:val="20"/>
              </w:rPr>
              <w:t xml:space="preserve">aterial used </w:t>
            </w:r>
          </w:p>
          <w:p w14:paraId="060647E1" w14:textId="08FB4322" w:rsidR="00896263" w:rsidRPr="00186481" w:rsidRDefault="00896263" w:rsidP="00896263">
            <w:pPr>
              <w:rPr>
                <w:sz w:val="20"/>
              </w:rPr>
            </w:pPr>
            <w:r w:rsidRPr="00186481">
              <w:rPr>
                <w:sz w:val="20"/>
              </w:rPr>
              <w:t>(</w:t>
            </w:r>
            <w:r>
              <w:rPr>
                <w:sz w:val="20"/>
              </w:rPr>
              <w:t>incl. full reference/citation and source URL)</w:t>
            </w:r>
          </w:p>
        </w:tc>
        <w:tc>
          <w:tcPr>
            <w:tcW w:w="1134" w:type="dxa"/>
            <w:shd w:val="clear" w:color="auto" w:fill="C9C9C9" w:themeFill="accent3" w:themeFillTint="99"/>
          </w:tcPr>
          <w:p w14:paraId="3A002EDF" w14:textId="27AD2BBD" w:rsidR="00896263" w:rsidRDefault="00896263" w:rsidP="00896263">
            <w:pPr>
              <w:rPr>
                <w:b/>
                <w:sz w:val="20"/>
              </w:rPr>
            </w:pPr>
            <w:r w:rsidRPr="0044059A">
              <w:rPr>
                <w:b/>
                <w:sz w:val="20"/>
              </w:rPr>
              <w:t xml:space="preserve">Location in </w:t>
            </w:r>
            <w:r>
              <w:rPr>
                <w:b/>
                <w:sz w:val="20"/>
              </w:rPr>
              <w:t xml:space="preserve">project </w:t>
            </w:r>
          </w:p>
          <w:p w14:paraId="3412FA54" w14:textId="67BDFCF2" w:rsidR="00896263" w:rsidRPr="00C41A11" w:rsidRDefault="00896263" w:rsidP="00896263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eg</w:t>
            </w:r>
            <w:proofErr w:type="spellEnd"/>
            <w:r>
              <w:rPr>
                <w:sz w:val="20"/>
              </w:rPr>
              <w:t xml:space="preserve"> slide no. or time code</w:t>
            </w:r>
            <w:r w:rsidRPr="00C41A11">
              <w:rPr>
                <w:sz w:val="20"/>
              </w:rPr>
              <w:t>)</w:t>
            </w:r>
          </w:p>
        </w:tc>
        <w:tc>
          <w:tcPr>
            <w:tcW w:w="1037" w:type="dxa"/>
            <w:shd w:val="clear" w:color="auto" w:fill="C9C9C9" w:themeFill="accent3" w:themeFillTint="99"/>
          </w:tcPr>
          <w:p w14:paraId="6E8FF42A" w14:textId="77777777" w:rsidR="00B33EA8" w:rsidRDefault="00B33EA8" w:rsidP="00896263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Are you the rights</w:t>
            </w:r>
          </w:p>
          <w:p w14:paraId="561B2832" w14:textId="49201344" w:rsidR="00896263" w:rsidRPr="00D557A0" w:rsidRDefault="00B33EA8" w:rsidP="00896263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holder</w:t>
            </w:r>
            <w:r w:rsidR="00896263" w:rsidRPr="00D557A0">
              <w:rPr>
                <w:b/>
                <w:color w:val="000000" w:themeColor="text1"/>
                <w:sz w:val="20"/>
              </w:rPr>
              <w:t>?</w:t>
            </w:r>
          </w:p>
          <w:p w14:paraId="7556460F" w14:textId="6AE1FA87" w:rsidR="00896263" w:rsidRPr="00D557A0" w:rsidRDefault="00896263" w:rsidP="00896263">
            <w:pPr>
              <w:rPr>
                <w:b/>
                <w:color w:val="000000" w:themeColor="text1"/>
                <w:sz w:val="20"/>
              </w:rPr>
            </w:pPr>
            <w:r w:rsidRPr="00D557A0">
              <w:rPr>
                <w:bCs/>
                <w:color w:val="000000" w:themeColor="text1"/>
                <w:sz w:val="20"/>
              </w:rPr>
              <w:t>(Y/N)</w:t>
            </w:r>
          </w:p>
        </w:tc>
        <w:tc>
          <w:tcPr>
            <w:tcW w:w="1037" w:type="dxa"/>
            <w:shd w:val="clear" w:color="auto" w:fill="C9C9C9" w:themeFill="accent3" w:themeFillTint="99"/>
          </w:tcPr>
          <w:p w14:paraId="7133D236" w14:textId="4AA9F62F" w:rsidR="00896263" w:rsidRPr="00D557A0" w:rsidRDefault="00896263" w:rsidP="00896263">
            <w:pPr>
              <w:rPr>
                <w:b/>
                <w:color w:val="000000" w:themeColor="text1"/>
                <w:sz w:val="20"/>
              </w:rPr>
            </w:pPr>
            <w:r w:rsidRPr="00D557A0">
              <w:rPr>
                <w:b/>
                <w:color w:val="000000" w:themeColor="text1"/>
                <w:sz w:val="20"/>
              </w:rPr>
              <w:t>Has the copyright expired?</w:t>
            </w:r>
          </w:p>
          <w:p w14:paraId="0510B15C" w14:textId="689A827D" w:rsidR="00896263" w:rsidRPr="00D557A0" w:rsidRDefault="00896263" w:rsidP="00896263">
            <w:pPr>
              <w:rPr>
                <w:bCs/>
                <w:color w:val="000000" w:themeColor="text1"/>
                <w:sz w:val="20"/>
              </w:rPr>
            </w:pPr>
            <w:r w:rsidRPr="00D557A0">
              <w:rPr>
                <w:bCs/>
                <w:color w:val="000000" w:themeColor="text1"/>
                <w:sz w:val="20"/>
              </w:rPr>
              <w:t>(Y/N)</w:t>
            </w:r>
          </w:p>
        </w:tc>
        <w:tc>
          <w:tcPr>
            <w:tcW w:w="1134" w:type="dxa"/>
            <w:shd w:val="clear" w:color="auto" w:fill="C9C9C9" w:themeFill="accent3" w:themeFillTint="99"/>
          </w:tcPr>
          <w:p w14:paraId="571A2FC5" w14:textId="64B26E12" w:rsidR="00896263" w:rsidRPr="00D557A0" w:rsidRDefault="00896263" w:rsidP="00896263">
            <w:pPr>
              <w:rPr>
                <w:b/>
                <w:color w:val="000000" w:themeColor="text1"/>
                <w:sz w:val="20"/>
              </w:rPr>
            </w:pPr>
            <w:r w:rsidRPr="00D557A0">
              <w:rPr>
                <w:b/>
                <w:color w:val="000000" w:themeColor="text1"/>
                <w:sz w:val="20"/>
              </w:rPr>
              <w:t>Does it have an open / CC licence?</w:t>
            </w:r>
          </w:p>
          <w:p w14:paraId="22A78ECE" w14:textId="77777777" w:rsidR="00896263" w:rsidRPr="00D557A0" w:rsidRDefault="00896263" w:rsidP="00896263">
            <w:pPr>
              <w:rPr>
                <w:color w:val="000000" w:themeColor="text1"/>
                <w:sz w:val="20"/>
              </w:rPr>
            </w:pPr>
            <w:r w:rsidRPr="00D557A0">
              <w:rPr>
                <w:color w:val="000000" w:themeColor="text1"/>
                <w:sz w:val="20"/>
              </w:rPr>
              <w:t>(Y/N)</w:t>
            </w:r>
          </w:p>
        </w:tc>
        <w:tc>
          <w:tcPr>
            <w:tcW w:w="1134" w:type="dxa"/>
            <w:shd w:val="clear" w:color="auto" w:fill="C9C9C9" w:themeFill="accent3" w:themeFillTint="99"/>
          </w:tcPr>
          <w:p w14:paraId="3F602CBA" w14:textId="77777777" w:rsidR="00896263" w:rsidRDefault="00896263" w:rsidP="0089626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Has p</w:t>
            </w:r>
            <w:r w:rsidRPr="0044059A">
              <w:rPr>
                <w:b/>
                <w:sz w:val="20"/>
              </w:rPr>
              <w:t>ermission</w:t>
            </w:r>
            <w:r>
              <w:rPr>
                <w:b/>
                <w:sz w:val="20"/>
              </w:rPr>
              <w:t xml:space="preserve"> been granted?</w:t>
            </w:r>
          </w:p>
          <w:p w14:paraId="445903EC" w14:textId="67A0B75B" w:rsidR="00896263" w:rsidRDefault="00896263" w:rsidP="00896263">
            <w:pPr>
              <w:rPr>
                <w:b/>
                <w:sz w:val="20"/>
              </w:rPr>
            </w:pPr>
            <w:r w:rsidRPr="00C41A11">
              <w:rPr>
                <w:sz w:val="20"/>
              </w:rPr>
              <w:t>(Y/N)</w:t>
            </w:r>
          </w:p>
        </w:tc>
        <w:tc>
          <w:tcPr>
            <w:tcW w:w="5439" w:type="dxa"/>
            <w:shd w:val="clear" w:color="auto" w:fill="C9C9C9" w:themeFill="accent3" w:themeFillTint="99"/>
          </w:tcPr>
          <w:p w14:paraId="447A4CD4" w14:textId="77777777" w:rsidR="00896263" w:rsidRPr="0044059A" w:rsidRDefault="00896263" w:rsidP="00896263">
            <w:pPr>
              <w:rPr>
                <w:b/>
                <w:sz w:val="20"/>
              </w:rPr>
            </w:pPr>
            <w:r w:rsidRPr="0044059A">
              <w:rPr>
                <w:b/>
                <w:sz w:val="20"/>
              </w:rPr>
              <w:t xml:space="preserve">Notes </w:t>
            </w:r>
          </w:p>
          <w:p w14:paraId="75CD16AF" w14:textId="2D983EA2" w:rsidR="00896263" w:rsidRPr="0067302B" w:rsidRDefault="00896263" w:rsidP="00896263">
            <w:pPr>
              <w:rPr>
                <w:color w:val="000000" w:themeColor="text1"/>
                <w:sz w:val="20"/>
              </w:rPr>
            </w:pPr>
            <w:r w:rsidRPr="0067302B">
              <w:rPr>
                <w:color w:val="000000" w:themeColor="text1"/>
                <w:sz w:val="20"/>
              </w:rPr>
              <w:t>(</w:t>
            </w:r>
            <w:proofErr w:type="gramStart"/>
            <w:r w:rsidRPr="0067302B">
              <w:rPr>
                <w:color w:val="000000" w:themeColor="text1"/>
                <w:sz w:val="20"/>
              </w:rPr>
              <w:t>grounds</w:t>
            </w:r>
            <w:proofErr w:type="gramEnd"/>
            <w:r w:rsidRPr="0067302B">
              <w:rPr>
                <w:color w:val="000000" w:themeColor="text1"/>
                <w:sz w:val="20"/>
              </w:rPr>
              <w:t xml:space="preserve"> for copyright clearance and any conditions: </w:t>
            </w:r>
            <w:proofErr w:type="spellStart"/>
            <w:r w:rsidRPr="0067302B">
              <w:rPr>
                <w:color w:val="000000" w:themeColor="text1"/>
                <w:sz w:val="20"/>
              </w:rPr>
              <w:t>eg</w:t>
            </w:r>
            <w:proofErr w:type="spellEnd"/>
            <w:r w:rsidRPr="0067302B">
              <w:rPr>
                <w:color w:val="000000" w:themeColor="text1"/>
                <w:sz w:val="20"/>
              </w:rPr>
              <w:t xml:space="preserve"> Creative Commons licence type; </w:t>
            </w:r>
            <w:r>
              <w:rPr>
                <w:color w:val="000000" w:themeColor="text1"/>
                <w:sz w:val="20"/>
              </w:rPr>
              <w:t xml:space="preserve">URL for licence or Terms of Use; </w:t>
            </w:r>
            <w:r w:rsidRPr="0067302B">
              <w:rPr>
                <w:color w:val="000000" w:themeColor="text1"/>
                <w:sz w:val="20"/>
              </w:rPr>
              <w:t>details of permission granted; or year of author’s death.</w:t>
            </w:r>
            <w:r>
              <w:rPr>
                <w:color w:val="000000" w:themeColor="text1"/>
                <w:sz w:val="20"/>
              </w:rPr>
              <w:t>)</w:t>
            </w:r>
          </w:p>
          <w:p w14:paraId="22E22EF1" w14:textId="30C2C39A" w:rsidR="00896263" w:rsidRPr="00486AEC" w:rsidRDefault="00896263" w:rsidP="00896263">
            <w:pPr>
              <w:rPr>
                <w:sz w:val="20"/>
              </w:rPr>
            </w:pPr>
          </w:p>
        </w:tc>
      </w:tr>
      <w:tr w:rsidR="00B33EA8" w:rsidRPr="0044059A" w14:paraId="393088C3" w14:textId="77777777" w:rsidTr="00896263">
        <w:trPr>
          <w:trHeight w:val="571"/>
        </w:trPr>
        <w:tc>
          <w:tcPr>
            <w:tcW w:w="421" w:type="dxa"/>
            <w:vMerge w:val="restart"/>
            <w:shd w:val="clear" w:color="auto" w:fill="EDEDED" w:themeFill="accent3" w:themeFillTint="33"/>
            <w:textDirection w:val="btLr"/>
          </w:tcPr>
          <w:p w14:paraId="53AEB4E5" w14:textId="77777777" w:rsidR="00B33EA8" w:rsidRPr="00B636CE" w:rsidRDefault="00B33EA8" w:rsidP="00B33EA8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636CE">
              <w:rPr>
                <w:b/>
                <w:color w:val="000000" w:themeColor="text1"/>
                <w:sz w:val="18"/>
                <w:szCs w:val="18"/>
              </w:rPr>
              <w:t>Examples</w:t>
            </w:r>
          </w:p>
        </w:tc>
        <w:tc>
          <w:tcPr>
            <w:tcW w:w="4110" w:type="dxa"/>
            <w:shd w:val="clear" w:color="auto" w:fill="EDEDED" w:themeFill="accent3" w:themeFillTint="33"/>
          </w:tcPr>
          <w:p w14:paraId="77E9A8D5" w14:textId="0F7985B5" w:rsidR="00B33EA8" w:rsidRPr="006E3010" w:rsidRDefault="00B33EA8" w:rsidP="00B33EA8">
            <w:pPr>
              <w:rPr>
                <w:color w:val="000000" w:themeColor="text1"/>
                <w:sz w:val="18"/>
                <w:szCs w:val="18"/>
              </w:rPr>
            </w:pPr>
            <w:hyperlink r:id="rId9" w:tgtFrame="_blank" w:history="1">
              <w:r>
                <w:rPr>
                  <w:rStyle w:val="Hyperlink"/>
                  <w:sz w:val="18"/>
                  <w:szCs w:val="18"/>
                </w:rPr>
                <w:t>S</w:t>
              </w:r>
              <w:r w:rsidRPr="004D6E0A">
                <w:rPr>
                  <w:rStyle w:val="Hyperlink"/>
                  <w:sz w:val="18"/>
                  <w:szCs w:val="18"/>
                </w:rPr>
                <w:t>o happy smiling cat</w:t>
              </w:r>
            </w:hyperlink>
            <w:r>
              <w:rPr>
                <w:color w:val="000000" w:themeColor="text1"/>
                <w:sz w:val="18"/>
                <w:szCs w:val="18"/>
              </w:rPr>
              <w:t>,</w:t>
            </w:r>
            <w:r w:rsidRPr="004D6E0A">
              <w:rPr>
                <w:color w:val="000000" w:themeColor="text1"/>
                <w:sz w:val="18"/>
                <w:szCs w:val="18"/>
              </w:rPr>
              <w:t> </w:t>
            </w:r>
            <w:hyperlink r:id="rId10" w:tgtFrame="_blank" w:history="1">
              <w:r w:rsidRPr="004D6E0A">
                <w:rPr>
                  <w:rStyle w:val="Hyperlink"/>
                  <w:sz w:val="18"/>
                  <w:szCs w:val="18"/>
                </w:rPr>
                <w:t>[</w:t>
              </w:r>
              <w:proofErr w:type="spellStart"/>
              <w:r w:rsidRPr="004D6E0A">
                <w:rPr>
                  <w:rStyle w:val="Hyperlink"/>
                  <w:sz w:val="18"/>
                  <w:szCs w:val="18"/>
                </w:rPr>
                <w:t>puamelia</w:t>
              </w:r>
              <w:proofErr w:type="spellEnd"/>
              <w:r w:rsidRPr="004D6E0A">
                <w:rPr>
                  <w:rStyle w:val="Hyperlink"/>
                  <w:sz w:val="18"/>
                  <w:szCs w:val="18"/>
                </w:rPr>
                <w:t>]</w:t>
              </w:r>
            </w:hyperlink>
            <w:r>
              <w:rPr>
                <w:color w:val="000000" w:themeColor="text1"/>
                <w:sz w:val="18"/>
                <w:szCs w:val="18"/>
              </w:rPr>
              <w:t>, Flickr,</w:t>
            </w:r>
            <w:r w:rsidRPr="004D6E0A">
              <w:rPr>
                <w:color w:val="000000" w:themeColor="text1"/>
                <w:sz w:val="18"/>
                <w:szCs w:val="18"/>
              </w:rPr>
              <w:t> </w:t>
            </w:r>
            <w:hyperlink r:id="rId11" w:tgtFrame="_blank" w:history="1">
              <w:r w:rsidRPr="004D6E0A">
                <w:rPr>
                  <w:rStyle w:val="Hyperlink"/>
                  <w:sz w:val="18"/>
                  <w:szCs w:val="18"/>
                </w:rPr>
                <w:t>CC BY-SA 2.0</w:t>
              </w:r>
            </w:hyperlink>
            <w:r w:rsidRPr="004D6E0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59FEE9B0" w14:textId="6544CD6E" w:rsidR="00B33EA8" w:rsidRPr="00B636CE" w:rsidRDefault="00B33EA8" w:rsidP="00B33EA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00:14</w:t>
            </w:r>
          </w:p>
        </w:tc>
        <w:tc>
          <w:tcPr>
            <w:tcW w:w="1037" w:type="dxa"/>
            <w:shd w:val="clear" w:color="auto" w:fill="EDEDED" w:themeFill="accent3" w:themeFillTint="33"/>
          </w:tcPr>
          <w:p w14:paraId="3C193802" w14:textId="00A817C2" w:rsidR="00B33EA8" w:rsidRPr="00D557A0" w:rsidRDefault="00B33EA8" w:rsidP="00B33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57A0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037" w:type="dxa"/>
            <w:shd w:val="clear" w:color="auto" w:fill="EDEDED" w:themeFill="accent3" w:themeFillTint="33"/>
          </w:tcPr>
          <w:p w14:paraId="3D603557" w14:textId="09CA9740" w:rsidR="00B33EA8" w:rsidRPr="00D557A0" w:rsidRDefault="00B33EA8" w:rsidP="00B33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57A0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2357FDF3" w14:textId="6C70C5C6" w:rsidR="00B33EA8" w:rsidRPr="00D557A0" w:rsidRDefault="00B33EA8" w:rsidP="00B33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57A0">
              <w:rPr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3F9B09B7" w14:textId="169EED7A" w:rsidR="00B33EA8" w:rsidRPr="00B636CE" w:rsidRDefault="00B33EA8" w:rsidP="00B33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5439" w:type="dxa"/>
            <w:shd w:val="clear" w:color="auto" w:fill="EDEDED" w:themeFill="accent3" w:themeFillTint="33"/>
          </w:tcPr>
          <w:p w14:paraId="7AF761D6" w14:textId="1F39744E" w:rsidR="00B33EA8" w:rsidRPr="00B636CE" w:rsidRDefault="00B33EA8" w:rsidP="00B33EA8">
            <w:pPr>
              <w:rPr>
                <w:color w:val="000000" w:themeColor="text1"/>
                <w:sz w:val="18"/>
                <w:szCs w:val="18"/>
              </w:rPr>
            </w:pPr>
            <w:hyperlink r:id="rId12" w:tgtFrame="_blank" w:history="1">
              <w:r w:rsidRPr="004D6E0A">
                <w:rPr>
                  <w:rStyle w:val="Hyperlink"/>
                  <w:sz w:val="18"/>
                  <w:szCs w:val="18"/>
                </w:rPr>
                <w:t>CC BY-SA 2.0</w:t>
              </w:r>
            </w:hyperlink>
            <w:r w:rsidRPr="004D6E0A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B33EA8" w:rsidRPr="0044059A" w14:paraId="6C33B809" w14:textId="77777777" w:rsidTr="00896263">
        <w:trPr>
          <w:trHeight w:val="551"/>
        </w:trPr>
        <w:tc>
          <w:tcPr>
            <w:tcW w:w="421" w:type="dxa"/>
            <w:vMerge/>
            <w:shd w:val="clear" w:color="auto" w:fill="EDEDED" w:themeFill="accent3" w:themeFillTint="33"/>
            <w:textDirection w:val="btLr"/>
          </w:tcPr>
          <w:p w14:paraId="25034B3F" w14:textId="77777777" w:rsidR="00B33EA8" w:rsidRPr="00B636CE" w:rsidRDefault="00B33EA8" w:rsidP="00B33EA8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EDEDED" w:themeFill="accent3" w:themeFillTint="33"/>
          </w:tcPr>
          <w:p w14:paraId="0A6A7892" w14:textId="6A78EA64" w:rsidR="00B33EA8" w:rsidRPr="00B636CE" w:rsidRDefault="00B33EA8" w:rsidP="00B33EA8">
            <w:pPr>
              <w:rPr>
                <w:color w:val="000000" w:themeColor="text1"/>
                <w:sz w:val="18"/>
                <w:szCs w:val="18"/>
              </w:rPr>
            </w:pPr>
            <w:hyperlink r:id="rId13" w:history="1">
              <w:r w:rsidRPr="006367D9">
                <w:rPr>
                  <w:rStyle w:val="Hyperlink"/>
                  <w:sz w:val="18"/>
                  <w:szCs w:val="18"/>
                </w:rPr>
                <w:t>Adelaide Festival Centre</w:t>
              </w:r>
            </w:hyperlink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6367D9">
              <w:rPr>
                <w:color w:val="000000" w:themeColor="text1"/>
                <w:sz w:val="18"/>
                <w:szCs w:val="18"/>
              </w:rPr>
              <w:t>Michael Obeysekera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Unsplash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hyperlink r:id="rId14" w:history="1">
              <w:proofErr w:type="spellStart"/>
              <w:r w:rsidRPr="006367D9">
                <w:rPr>
                  <w:rStyle w:val="Hyperlink"/>
                  <w:sz w:val="18"/>
                  <w:szCs w:val="18"/>
                </w:rPr>
                <w:t>Unsplash</w:t>
              </w:r>
              <w:proofErr w:type="spellEnd"/>
              <w:r w:rsidRPr="006367D9">
                <w:rPr>
                  <w:rStyle w:val="Hyperlink"/>
                  <w:sz w:val="18"/>
                  <w:szCs w:val="18"/>
                </w:rPr>
                <w:t xml:space="preserve"> Licence</w:t>
              </w:r>
            </w:hyperlink>
          </w:p>
        </w:tc>
        <w:tc>
          <w:tcPr>
            <w:tcW w:w="1134" w:type="dxa"/>
            <w:shd w:val="clear" w:color="auto" w:fill="EDEDED" w:themeFill="accent3" w:themeFillTint="33"/>
          </w:tcPr>
          <w:p w14:paraId="31A033DC" w14:textId="1230F03E" w:rsidR="00B33EA8" w:rsidRPr="00B636CE" w:rsidRDefault="00B33EA8" w:rsidP="00B33EA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Slide 4</w:t>
            </w:r>
          </w:p>
        </w:tc>
        <w:tc>
          <w:tcPr>
            <w:tcW w:w="1037" w:type="dxa"/>
            <w:shd w:val="clear" w:color="auto" w:fill="EDEDED" w:themeFill="accent3" w:themeFillTint="33"/>
          </w:tcPr>
          <w:p w14:paraId="79506B3B" w14:textId="4BA42273" w:rsidR="00B33EA8" w:rsidRDefault="00B33EA8" w:rsidP="00B33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037" w:type="dxa"/>
            <w:shd w:val="clear" w:color="auto" w:fill="EDEDED" w:themeFill="accent3" w:themeFillTint="33"/>
          </w:tcPr>
          <w:p w14:paraId="69F248F3" w14:textId="2E8682B0" w:rsidR="00B33EA8" w:rsidRPr="00D557A0" w:rsidRDefault="00B33EA8" w:rsidP="00B33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0EE57DCE" w14:textId="00A40919" w:rsidR="00B33EA8" w:rsidRPr="00D557A0" w:rsidRDefault="00B33EA8" w:rsidP="00B33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1517EE0D" w14:textId="2FFDB769" w:rsidR="00B33EA8" w:rsidRPr="00B636CE" w:rsidRDefault="00B33EA8" w:rsidP="00B33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5439" w:type="dxa"/>
            <w:shd w:val="clear" w:color="auto" w:fill="EDEDED" w:themeFill="accent3" w:themeFillTint="33"/>
          </w:tcPr>
          <w:p w14:paraId="3371FAE2" w14:textId="77777777" w:rsidR="00B33EA8" w:rsidRDefault="00B33EA8" w:rsidP="00B33EA8">
            <w:pPr>
              <w:rPr>
                <w:color w:val="000000" w:themeColor="text1"/>
                <w:sz w:val="18"/>
                <w:szCs w:val="18"/>
              </w:rPr>
            </w:pPr>
            <w:hyperlink r:id="rId15" w:history="1">
              <w:r w:rsidRPr="00387BA5">
                <w:rPr>
                  <w:rStyle w:val="Hyperlink"/>
                  <w:sz w:val="18"/>
                  <w:szCs w:val="18"/>
                </w:rPr>
                <w:t>https://unsplash.com/license</w:t>
              </w:r>
            </w:hyperlink>
          </w:p>
          <w:p w14:paraId="521434A0" w14:textId="77777777" w:rsidR="00B33EA8" w:rsidRDefault="00B33EA8" w:rsidP="00B33EA8"/>
        </w:tc>
      </w:tr>
      <w:tr w:rsidR="00B33EA8" w:rsidRPr="0044059A" w14:paraId="21C61C4C" w14:textId="77777777" w:rsidTr="00896263">
        <w:trPr>
          <w:trHeight w:val="573"/>
        </w:trPr>
        <w:tc>
          <w:tcPr>
            <w:tcW w:w="421" w:type="dxa"/>
            <w:vMerge/>
            <w:shd w:val="clear" w:color="auto" w:fill="EDEDED" w:themeFill="accent3" w:themeFillTint="33"/>
            <w:textDirection w:val="btLr"/>
          </w:tcPr>
          <w:p w14:paraId="1C5C3375" w14:textId="77777777" w:rsidR="00B33EA8" w:rsidRPr="00B636CE" w:rsidRDefault="00B33EA8" w:rsidP="00B33EA8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EDEDED" w:themeFill="accent3" w:themeFillTint="33"/>
          </w:tcPr>
          <w:p w14:paraId="36B276DF" w14:textId="77777777" w:rsidR="00B33EA8" w:rsidRPr="00A63768" w:rsidRDefault="00B33EA8" w:rsidP="00B33EA8">
            <w:pPr>
              <w:rPr>
                <w:color w:val="000000" w:themeColor="text1"/>
                <w:sz w:val="18"/>
                <w:szCs w:val="18"/>
              </w:rPr>
            </w:pPr>
            <w:r w:rsidRPr="00A63768">
              <w:rPr>
                <w:color w:val="000000" w:themeColor="text1"/>
                <w:sz w:val="18"/>
                <w:szCs w:val="18"/>
              </w:rPr>
              <w:t xml:space="preserve">Young Girl Doing Meditation, </w:t>
            </w:r>
            <w:proofErr w:type="spellStart"/>
            <w:r w:rsidRPr="00A63768">
              <w:rPr>
                <w:color w:val="000000" w:themeColor="text1"/>
                <w:sz w:val="18"/>
                <w:szCs w:val="18"/>
              </w:rPr>
              <w:t>CraftCloud</w:t>
            </w:r>
            <w:proofErr w:type="spellEnd"/>
            <w:r w:rsidRPr="00A63768">
              <w:rPr>
                <w:color w:val="000000" w:themeColor="text1"/>
                <w:sz w:val="18"/>
                <w:szCs w:val="18"/>
              </w:rPr>
              <w:t xml:space="preserve">, </w:t>
            </w:r>
            <w:hyperlink r:id="rId16" w:history="1">
              <w:r w:rsidRPr="00A63768">
                <w:rPr>
                  <w:rStyle w:val="Hyperlink"/>
                  <w:sz w:val="18"/>
                  <w:szCs w:val="18"/>
                </w:rPr>
                <w:t>Canva</w:t>
              </w:r>
            </w:hyperlink>
            <w:r w:rsidRPr="00A63768">
              <w:rPr>
                <w:color w:val="000000" w:themeColor="text1"/>
                <w:sz w:val="18"/>
                <w:szCs w:val="18"/>
              </w:rPr>
              <w:t xml:space="preserve">, </w:t>
            </w:r>
            <w:hyperlink r:id="rId17" w:history="1">
              <w:r w:rsidRPr="00A63768">
                <w:rPr>
                  <w:rStyle w:val="Hyperlink"/>
                  <w:sz w:val="18"/>
                  <w:szCs w:val="18"/>
                </w:rPr>
                <w:t>Canva Pro Content</w:t>
              </w:r>
            </w:hyperlink>
          </w:p>
          <w:p w14:paraId="182ECF7F" w14:textId="77777777" w:rsidR="00B33EA8" w:rsidRPr="00B636CE" w:rsidRDefault="00B33EA8" w:rsidP="00B33EA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56DAF342" w14:textId="2E0FF68C" w:rsidR="00B33EA8" w:rsidRPr="00B636CE" w:rsidRDefault="00B33EA8" w:rsidP="00B33EA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00:28</w:t>
            </w:r>
          </w:p>
        </w:tc>
        <w:tc>
          <w:tcPr>
            <w:tcW w:w="1037" w:type="dxa"/>
            <w:shd w:val="clear" w:color="auto" w:fill="EDEDED" w:themeFill="accent3" w:themeFillTint="33"/>
          </w:tcPr>
          <w:p w14:paraId="24973796" w14:textId="72CA7FB9" w:rsidR="00B33EA8" w:rsidRDefault="00B33EA8" w:rsidP="00B33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037" w:type="dxa"/>
            <w:shd w:val="clear" w:color="auto" w:fill="EDEDED" w:themeFill="accent3" w:themeFillTint="33"/>
          </w:tcPr>
          <w:p w14:paraId="28B306B1" w14:textId="1D2EB9B6" w:rsidR="00B33EA8" w:rsidRPr="00D557A0" w:rsidRDefault="00B33EA8" w:rsidP="00B33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7714745D" w14:textId="59B209EB" w:rsidR="00B33EA8" w:rsidRPr="00D557A0" w:rsidRDefault="00B33EA8" w:rsidP="00B33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66C0F93C" w14:textId="1E3352D7" w:rsidR="00B33EA8" w:rsidRPr="00B636CE" w:rsidRDefault="00B33EA8" w:rsidP="00B33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5439" w:type="dxa"/>
            <w:shd w:val="clear" w:color="auto" w:fill="EDEDED" w:themeFill="accent3" w:themeFillTint="33"/>
          </w:tcPr>
          <w:p w14:paraId="31FDCD1C" w14:textId="77777777" w:rsidR="00B33EA8" w:rsidRDefault="00B33EA8" w:rsidP="00B33EA8">
            <w:pPr>
              <w:rPr>
                <w:color w:val="000000" w:themeColor="text1"/>
                <w:sz w:val="18"/>
                <w:szCs w:val="18"/>
              </w:rPr>
            </w:pPr>
            <w:hyperlink r:id="rId18" w:history="1">
              <w:r w:rsidRPr="00387BA5">
                <w:rPr>
                  <w:rStyle w:val="Hyperlink"/>
                  <w:sz w:val="18"/>
                  <w:szCs w:val="18"/>
                </w:rPr>
                <w:t>https://www.canva.com/policies/content-license-agreement/</w:t>
              </w:r>
            </w:hyperlink>
          </w:p>
          <w:p w14:paraId="142670E7" w14:textId="77777777" w:rsidR="00B33EA8" w:rsidRDefault="00B33EA8" w:rsidP="00B33EA8"/>
        </w:tc>
      </w:tr>
      <w:tr w:rsidR="00B33EA8" w:rsidRPr="0044059A" w14:paraId="712B3729" w14:textId="77777777" w:rsidTr="00896263">
        <w:trPr>
          <w:trHeight w:val="254"/>
        </w:trPr>
        <w:tc>
          <w:tcPr>
            <w:tcW w:w="421" w:type="dxa"/>
            <w:vMerge/>
            <w:shd w:val="clear" w:color="auto" w:fill="EDEDED" w:themeFill="accent3" w:themeFillTint="33"/>
          </w:tcPr>
          <w:p w14:paraId="15FB7630" w14:textId="77777777" w:rsidR="00B33EA8" w:rsidRPr="00B636CE" w:rsidRDefault="00B33EA8" w:rsidP="00B33EA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EDEDED" w:themeFill="accent3" w:themeFillTint="33"/>
          </w:tcPr>
          <w:p w14:paraId="6AF1BEA4" w14:textId="77777777" w:rsidR="00B33EA8" w:rsidRPr="00B636CE" w:rsidRDefault="00B33EA8" w:rsidP="00B33EA8">
            <w:pPr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 xml:space="preserve">Figure 1: Descendants of William Henry Brown </w:t>
            </w:r>
          </w:p>
          <w:p w14:paraId="572B840D" w14:textId="77777777" w:rsidR="00B33EA8" w:rsidRPr="00B636CE" w:rsidRDefault="00B33EA8" w:rsidP="00B33EA8">
            <w:pPr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 xml:space="preserve">From Smith, D. “Finding Parents for Orphan Works: Using Genealogical Methods to Locate Heirs for Obtaining Copyright Permissions”, </w:t>
            </w:r>
            <w:r w:rsidRPr="00B636CE">
              <w:rPr>
                <w:i/>
                <w:color w:val="000000" w:themeColor="text1"/>
                <w:sz w:val="18"/>
                <w:szCs w:val="18"/>
              </w:rPr>
              <w:t>The Journal of Academic Librarianship</w:t>
            </w:r>
            <w:r w:rsidRPr="00B636CE">
              <w:rPr>
                <w:color w:val="000000" w:themeColor="text1"/>
                <w:sz w:val="18"/>
                <w:szCs w:val="18"/>
              </w:rPr>
              <w:t>, vol. 41, no. 3, 2015, pp. 280–284.</w:t>
            </w:r>
          </w:p>
          <w:p w14:paraId="3B75C4E8" w14:textId="77777777" w:rsidR="00B33EA8" w:rsidRPr="00B636CE" w:rsidRDefault="00B33EA8" w:rsidP="00B33EA8">
            <w:pPr>
              <w:rPr>
                <w:color w:val="000000" w:themeColor="text1"/>
                <w:sz w:val="18"/>
                <w:szCs w:val="18"/>
              </w:rPr>
            </w:pPr>
            <w:hyperlink r:id="rId19" w:history="1">
              <w:r w:rsidRPr="0008663D">
                <w:rPr>
                  <w:rStyle w:val="Hyperlink"/>
                  <w:sz w:val="18"/>
                  <w:szCs w:val="18"/>
                </w:rPr>
                <w:t>https://doi.org/10.1016/j.acalib.2015.03.013</w:t>
              </w:r>
            </w:hyperlink>
          </w:p>
        </w:tc>
        <w:tc>
          <w:tcPr>
            <w:tcW w:w="1134" w:type="dxa"/>
            <w:shd w:val="clear" w:color="auto" w:fill="EDEDED" w:themeFill="accent3" w:themeFillTint="33"/>
          </w:tcPr>
          <w:p w14:paraId="300FDE7C" w14:textId="7549FA26" w:rsidR="00B33EA8" w:rsidRPr="00B636CE" w:rsidRDefault="00B33EA8" w:rsidP="00B33EA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Slide 6</w:t>
            </w:r>
          </w:p>
        </w:tc>
        <w:tc>
          <w:tcPr>
            <w:tcW w:w="1037" w:type="dxa"/>
            <w:shd w:val="clear" w:color="auto" w:fill="EDEDED" w:themeFill="accent3" w:themeFillTint="33"/>
          </w:tcPr>
          <w:p w14:paraId="1A57FD1A" w14:textId="5D92E1BA" w:rsidR="00B33EA8" w:rsidRPr="00D557A0" w:rsidRDefault="00B33EA8" w:rsidP="00B33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57A0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037" w:type="dxa"/>
            <w:shd w:val="clear" w:color="auto" w:fill="EDEDED" w:themeFill="accent3" w:themeFillTint="33"/>
          </w:tcPr>
          <w:p w14:paraId="0D4C81D0" w14:textId="583C3F5F" w:rsidR="00B33EA8" w:rsidRPr="00D557A0" w:rsidRDefault="00B33EA8" w:rsidP="00B33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57A0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6BD70B98" w14:textId="2EEB208D" w:rsidR="00B33EA8" w:rsidRPr="00D557A0" w:rsidRDefault="00B33EA8" w:rsidP="00B33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57A0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112A12B4" w14:textId="6A091ACA" w:rsidR="00B33EA8" w:rsidRPr="00B636CE" w:rsidRDefault="00B33EA8" w:rsidP="00B33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439" w:type="dxa"/>
            <w:shd w:val="clear" w:color="auto" w:fill="EDEDED" w:themeFill="accent3" w:themeFillTint="33"/>
          </w:tcPr>
          <w:p w14:paraId="3BD9E2A2" w14:textId="28D70FB6" w:rsidR="00B33EA8" w:rsidRPr="00B636CE" w:rsidRDefault="00B33EA8" w:rsidP="00B33EA8">
            <w:pPr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 xml:space="preserve">Permission granted via </w:t>
            </w:r>
            <w:r>
              <w:rPr>
                <w:color w:val="000000" w:themeColor="text1"/>
                <w:sz w:val="18"/>
                <w:szCs w:val="18"/>
              </w:rPr>
              <w:t xml:space="preserve">CCC </w:t>
            </w:r>
            <w:proofErr w:type="spellStart"/>
            <w:r w:rsidRPr="00B636CE">
              <w:rPr>
                <w:color w:val="000000" w:themeColor="text1"/>
                <w:sz w:val="18"/>
                <w:szCs w:val="18"/>
              </w:rPr>
              <w:t>RightsLink</w:t>
            </w:r>
            <w:proofErr w:type="spellEnd"/>
            <w:r w:rsidRPr="00B636CE">
              <w:rPr>
                <w:color w:val="000000" w:themeColor="text1"/>
                <w:sz w:val="18"/>
                <w:szCs w:val="18"/>
              </w:rPr>
              <w:t xml:space="preserve"> 23/0</w:t>
            </w:r>
            <w:r>
              <w:rPr>
                <w:color w:val="000000" w:themeColor="text1"/>
                <w:sz w:val="18"/>
                <w:szCs w:val="18"/>
              </w:rPr>
              <w:t>3/202</w:t>
            </w:r>
            <w:r w:rsidR="00E5621A">
              <w:rPr>
                <w:color w:val="000000" w:themeColor="text1"/>
                <w:sz w:val="18"/>
                <w:szCs w:val="18"/>
              </w:rPr>
              <w:t>5</w:t>
            </w:r>
            <w:r w:rsidRPr="00B636CE">
              <w:rPr>
                <w:color w:val="000000" w:themeColor="text1"/>
                <w:sz w:val="18"/>
                <w:szCs w:val="18"/>
              </w:rPr>
              <w:t>. Attribution required in following format "Reprinted from Publication title, Vol /edition number, Author(s), Title of article, Pages No., Copyright (Year), with permission from Elsevier". Licence attached.</w:t>
            </w:r>
          </w:p>
        </w:tc>
      </w:tr>
      <w:tr w:rsidR="00B33EA8" w:rsidRPr="0044059A" w14:paraId="04926CE0" w14:textId="77777777" w:rsidTr="00896263">
        <w:trPr>
          <w:trHeight w:val="237"/>
        </w:trPr>
        <w:tc>
          <w:tcPr>
            <w:tcW w:w="421" w:type="dxa"/>
            <w:vMerge/>
            <w:shd w:val="clear" w:color="auto" w:fill="EDEDED" w:themeFill="accent3" w:themeFillTint="33"/>
          </w:tcPr>
          <w:p w14:paraId="21F01E00" w14:textId="77777777" w:rsidR="00B33EA8" w:rsidRPr="00B636CE" w:rsidRDefault="00B33EA8" w:rsidP="00B33EA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EDEDED" w:themeFill="accent3" w:themeFillTint="33"/>
          </w:tcPr>
          <w:p w14:paraId="13BBB474" w14:textId="77777777" w:rsidR="00B33EA8" w:rsidRPr="00B636CE" w:rsidRDefault="00B33EA8" w:rsidP="00B33EA8">
            <w:pPr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>Author’s own work previously published as:</w:t>
            </w:r>
          </w:p>
          <w:p w14:paraId="23068070" w14:textId="77777777" w:rsidR="00B33EA8" w:rsidRPr="00B636CE" w:rsidRDefault="00B33EA8" w:rsidP="00B33EA8">
            <w:pPr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 xml:space="preserve">“The joy of permissions”, </w:t>
            </w:r>
            <w:r w:rsidRPr="00B636CE">
              <w:rPr>
                <w:i/>
                <w:color w:val="000000" w:themeColor="text1"/>
                <w:sz w:val="18"/>
                <w:szCs w:val="18"/>
              </w:rPr>
              <w:t>Journal of Copyright</w:t>
            </w:r>
            <w:r w:rsidRPr="00B636CE">
              <w:rPr>
                <w:color w:val="000000" w:themeColor="text1"/>
                <w:sz w:val="18"/>
                <w:szCs w:val="18"/>
              </w:rPr>
              <w:t xml:space="preserve">, vol. 8, no. 4, 2018, pp. 168-182.    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4B7A084D" w14:textId="7263CD0A" w:rsidR="00B33EA8" w:rsidRPr="00B636CE" w:rsidRDefault="00B33EA8" w:rsidP="00B33EA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00:34</w:t>
            </w:r>
          </w:p>
        </w:tc>
        <w:tc>
          <w:tcPr>
            <w:tcW w:w="1037" w:type="dxa"/>
            <w:shd w:val="clear" w:color="auto" w:fill="EDEDED" w:themeFill="accent3" w:themeFillTint="33"/>
          </w:tcPr>
          <w:p w14:paraId="4DE57512" w14:textId="66EA90C8" w:rsidR="00B33EA8" w:rsidRPr="00D557A0" w:rsidRDefault="00B33EA8" w:rsidP="00B33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57A0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037" w:type="dxa"/>
            <w:shd w:val="clear" w:color="auto" w:fill="EDEDED" w:themeFill="accent3" w:themeFillTint="33"/>
          </w:tcPr>
          <w:p w14:paraId="2BB3B749" w14:textId="3C957CE7" w:rsidR="00B33EA8" w:rsidRPr="00D557A0" w:rsidRDefault="00B33EA8" w:rsidP="00B33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57A0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239D53FB" w14:textId="4B1CD211" w:rsidR="00B33EA8" w:rsidRPr="00D557A0" w:rsidRDefault="00B33EA8" w:rsidP="00B33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57A0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5690D05E" w14:textId="7A559D6F" w:rsidR="00B33EA8" w:rsidRPr="00B636CE" w:rsidRDefault="00B33EA8" w:rsidP="00B33E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36CE">
              <w:rPr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439" w:type="dxa"/>
            <w:shd w:val="clear" w:color="auto" w:fill="EDEDED" w:themeFill="accent3" w:themeFillTint="33"/>
          </w:tcPr>
          <w:p w14:paraId="0F685CC4" w14:textId="090D0A20" w:rsidR="00B33EA8" w:rsidRPr="00B636CE" w:rsidRDefault="00B33EA8" w:rsidP="00B33EA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Publishing agreement assigns copyright to publisher but permits reuse by author.</w:t>
            </w:r>
            <w:r w:rsidRPr="00B636CE">
              <w:rPr>
                <w:color w:val="000000" w:themeColor="text1"/>
                <w:sz w:val="18"/>
                <w:szCs w:val="18"/>
              </w:rPr>
              <w:t xml:space="preserve"> Agreement attached. </w:t>
            </w:r>
          </w:p>
        </w:tc>
      </w:tr>
      <w:tr w:rsidR="00896263" w:rsidRPr="0044059A" w14:paraId="019B3BCA" w14:textId="77777777" w:rsidTr="00896263">
        <w:trPr>
          <w:trHeight w:val="237"/>
        </w:trPr>
        <w:tc>
          <w:tcPr>
            <w:tcW w:w="4531" w:type="dxa"/>
            <w:gridSpan w:val="2"/>
          </w:tcPr>
          <w:p w14:paraId="24155E67" w14:textId="77777777" w:rsidR="00896263" w:rsidRDefault="00896263" w:rsidP="00896263">
            <w:pPr>
              <w:rPr>
                <w:sz w:val="20"/>
              </w:rPr>
            </w:pPr>
          </w:p>
          <w:p w14:paraId="62D358B4" w14:textId="77777777" w:rsidR="00896263" w:rsidRDefault="00896263" w:rsidP="00896263">
            <w:pPr>
              <w:rPr>
                <w:sz w:val="20"/>
              </w:rPr>
            </w:pPr>
          </w:p>
          <w:p w14:paraId="60FECF93" w14:textId="77777777" w:rsidR="00896263" w:rsidRPr="0044059A" w:rsidRDefault="00896263" w:rsidP="00896263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2A6E209B" w14:textId="77777777" w:rsidR="00896263" w:rsidRPr="0044059A" w:rsidRDefault="00896263" w:rsidP="00896263">
            <w:pPr>
              <w:rPr>
                <w:sz w:val="20"/>
              </w:rPr>
            </w:pPr>
          </w:p>
        </w:tc>
        <w:tc>
          <w:tcPr>
            <w:tcW w:w="1037" w:type="dxa"/>
          </w:tcPr>
          <w:p w14:paraId="1B2427A0" w14:textId="77777777" w:rsidR="00896263" w:rsidRPr="0044059A" w:rsidRDefault="00896263" w:rsidP="00896263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</w:tcPr>
          <w:p w14:paraId="7F4A38D4" w14:textId="76C9147E" w:rsidR="00896263" w:rsidRPr="0044059A" w:rsidRDefault="00896263" w:rsidP="0089626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DE5AADB" w14:textId="15692F59" w:rsidR="00896263" w:rsidRPr="0044059A" w:rsidRDefault="00896263" w:rsidP="0089626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5B67085" w14:textId="77777777" w:rsidR="00896263" w:rsidRPr="0044059A" w:rsidRDefault="00896263" w:rsidP="00896263">
            <w:pPr>
              <w:jc w:val="center"/>
              <w:rPr>
                <w:sz w:val="20"/>
              </w:rPr>
            </w:pPr>
          </w:p>
        </w:tc>
        <w:tc>
          <w:tcPr>
            <w:tcW w:w="5439" w:type="dxa"/>
          </w:tcPr>
          <w:p w14:paraId="4AC29733" w14:textId="77777777" w:rsidR="00896263" w:rsidRPr="0044059A" w:rsidRDefault="00896263" w:rsidP="00896263">
            <w:pPr>
              <w:rPr>
                <w:sz w:val="20"/>
              </w:rPr>
            </w:pPr>
          </w:p>
        </w:tc>
      </w:tr>
      <w:tr w:rsidR="00896263" w:rsidRPr="0044059A" w14:paraId="70520BE9" w14:textId="77777777" w:rsidTr="00896263">
        <w:trPr>
          <w:trHeight w:val="237"/>
        </w:trPr>
        <w:tc>
          <w:tcPr>
            <w:tcW w:w="4531" w:type="dxa"/>
            <w:gridSpan w:val="2"/>
          </w:tcPr>
          <w:p w14:paraId="3B516CCE" w14:textId="77777777" w:rsidR="00896263" w:rsidRDefault="00896263" w:rsidP="00896263">
            <w:pPr>
              <w:rPr>
                <w:sz w:val="20"/>
              </w:rPr>
            </w:pPr>
          </w:p>
          <w:p w14:paraId="3DC7EC0F" w14:textId="77777777" w:rsidR="00896263" w:rsidRDefault="00896263" w:rsidP="00896263">
            <w:pPr>
              <w:rPr>
                <w:sz w:val="20"/>
              </w:rPr>
            </w:pPr>
          </w:p>
          <w:p w14:paraId="39B7DCDB" w14:textId="77777777" w:rsidR="00896263" w:rsidRPr="0044059A" w:rsidRDefault="00896263" w:rsidP="00896263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5DA09C7E" w14:textId="77777777" w:rsidR="00896263" w:rsidRPr="0044059A" w:rsidRDefault="00896263" w:rsidP="00896263">
            <w:pPr>
              <w:rPr>
                <w:sz w:val="20"/>
              </w:rPr>
            </w:pPr>
          </w:p>
        </w:tc>
        <w:tc>
          <w:tcPr>
            <w:tcW w:w="1037" w:type="dxa"/>
          </w:tcPr>
          <w:p w14:paraId="06D5E9A2" w14:textId="77777777" w:rsidR="00896263" w:rsidRPr="0044059A" w:rsidRDefault="00896263" w:rsidP="00896263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</w:tcPr>
          <w:p w14:paraId="2299B183" w14:textId="5510F6B9" w:rsidR="00896263" w:rsidRPr="0044059A" w:rsidRDefault="00896263" w:rsidP="0089626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5A06CEE" w14:textId="5D731280" w:rsidR="00896263" w:rsidRPr="0044059A" w:rsidRDefault="00896263" w:rsidP="0089626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F34F83D" w14:textId="77777777" w:rsidR="00896263" w:rsidRPr="0044059A" w:rsidRDefault="00896263" w:rsidP="00896263">
            <w:pPr>
              <w:jc w:val="center"/>
              <w:rPr>
                <w:sz w:val="20"/>
              </w:rPr>
            </w:pPr>
          </w:p>
        </w:tc>
        <w:tc>
          <w:tcPr>
            <w:tcW w:w="5439" w:type="dxa"/>
          </w:tcPr>
          <w:p w14:paraId="1FD607F0" w14:textId="77777777" w:rsidR="00896263" w:rsidRPr="0044059A" w:rsidRDefault="00896263" w:rsidP="00896263">
            <w:pPr>
              <w:rPr>
                <w:sz w:val="20"/>
              </w:rPr>
            </w:pPr>
          </w:p>
        </w:tc>
      </w:tr>
      <w:tr w:rsidR="00896263" w:rsidRPr="0044059A" w14:paraId="01B62AB9" w14:textId="77777777" w:rsidTr="00896263">
        <w:trPr>
          <w:trHeight w:val="237"/>
        </w:trPr>
        <w:tc>
          <w:tcPr>
            <w:tcW w:w="4531" w:type="dxa"/>
            <w:gridSpan w:val="2"/>
          </w:tcPr>
          <w:p w14:paraId="169FD911" w14:textId="77777777" w:rsidR="00896263" w:rsidRDefault="00896263" w:rsidP="00896263">
            <w:pPr>
              <w:rPr>
                <w:sz w:val="20"/>
              </w:rPr>
            </w:pPr>
          </w:p>
          <w:p w14:paraId="0D57188D" w14:textId="77777777" w:rsidR="00896263" w:rsidRDefault="00896263" w:rsidP="00896263">
            <w:pPr>
              <w:rPr>
                <w:sz w:val="20"/>
              </w:rPr>
            </w:pPr>
          </w:p>
          <w:p w14:paraId="6155959D" w14:textId="77777777" w:rsidR="00896263" w:rsidRPr="0044059A" w:rsidRDefault="00896263" w:rsidP="00896263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2B599150" w14:textId="77777777" w:rsidR="00896263" w:rsidRPr="0044059A" w:rsidRDefault="00896263" w:rsidP="00896263">
            <w:pPr>
              <w:rPr>
                <w:sz w:val="20"/>
              </w:rPr>
            </w:pPr>
          </w:p>
        </w:tc>
        <w:tc>
          <w:tcPr>
            <w:tcW w:w="1037" w:type="dxa"/>
          </w:tcPr>
          <w:p w14:paraId="157DB81F" w14:textId="77777777" w:rsidR="00896263" w:rsidRPr="0044059A" w:rsidRDefault="00896263" w:rsidP="00896263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</w:tcPr>
          <w:p w14:paraId="75C7C0B2" w14:textId="577097D5" w:rsidR="00896263" w:rsidRPr="0044059A" w:rsidRDefault="00896263" w:rsidP="0089626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6286568" w14:textId="7D3BAF79" w:rsidR="00896263" w:rsidRPr="0044059A" w:rsidRDefault="00896263" w:rsidP="0089626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B32FB3E" w14:textId="77777777" w:rsidR="00896263" w:rsidRPr="0044059A" w:rsidRDefault="00896263" w:rsidP="00896263">
            <w:pPr>
              <w:jc w:val="center"/>
              <w:rPr>
                <w:sz w:val="20"/>
              </w:rPr>
            </w:pPr>
          </w:p>
        </w:tc>
        <w:tc>
          <w:tcPr>
            <w:tcW w:w="5439" w:type="dxa"/>
          </w:tcPr>
          <w:p w14:paraId="0915C4BD" w14:textId="77777777" w:rsidR="00896263" w:rsidRPr="0044059A" w:rsidRDefault="00896263" w:rsidP="00896263">
            <w:pPr>
              <w:rPr>
                <w:sz w:val="20"/>
              </w:rPr>
            </w:pPr>
          </w:p>
        </w:tc>
      </w:tr>
      <w:tr w:rsidR="00896263" w:rsidRPr="0044059A" w14:paraId="5B3C8444" w14:textId="77777777" w:rsidTr="00896263">
        <w:trPr>
          <w:trHeight w:val="254"/>
        </w:trPr>
        <w:tc>
          <w:tcPr>
            <w:tcW w:w="4531" w:type="dxa"/>
            <w:gridSpan w:val="2"/>
          </w:tcPr>
          <w:p w14:paraId="4491BB58" w14:textId="77777777" w:rsidR="00896263" w:rsidRDefault="00896263" w:rsidP="00896263">
            <w:pPr>
              <w:rPr>
                <w:sz w:val="20"/>
              </w:rPr>
            </w:pPr>
          </w:p>
          <w:p w14:paraId="25CD0B65" w14:textId="77777777" w:rsidR="00896263" w:rsidRDefault="00896263" w:rsidP="00896263">
            <w:pPr>
              <w:rPr>
                <w:sz w:val="20"/>
              </w:rPr>
            </w:pPr>
          </w:p>
          <w:p w14:paraId="463AE5CD" w14:textId="77777777" w:rsidR="00896263" w:rsidRPr="0044059A" w:rsidRDefault="00896263" w:rsidP="00896263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5C8EC795" w14:textId="77777777" w:rsidR="00896263" w:rsidRPr="0044059A" w:rsidRDefault="00896263" w:rsidP="00896263">
            <w:pPr>
              <w:rPr>
                <w:sz w:val="20"/>
              </w:rPr>
            </w:pPr>
          </w:p>
        </w:tc>
        <w:tc>
          <w:tcPr>
            <w:tcW w:w="1037" w:type="dxa"/>
          </w:tcPr>
          <w:p w14:paraId="0046A3F8" w14:textId="77777777" w:rsidR="00896263" w:rsidRPr="0044059A" w:rsidRDefault="00896263" w:rsidP="00896263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</w:tcPr>
          <w:p w14:paraId="0D56A22D" w14:textId="130D4CC4" w:rsidR="00896263" w:rsidRPr="0044059A" w:rsidRDefault="00896263" w:rsidP="0089626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C8B7E5C" w14:textId="0B3863BB" w:rsidR="00896263" w:rsidRPr="0044059A" w:rsidRDefault="00896263" w:rsidP="0089626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92B29A2" w14:textId="77777777" w:rsidR="00896263" w:rsidRPr="0044059A" w:rsidRDefault="00896263" w:rsidP="00896263">
            <w:pPr>
              <w:jc w:val="center"/>
              <w:rPr>
                <w:sz w:val="20"/>
              </w:rPr>
            </w:pPr>
          </w:p>
        </w:tc>
        <w:tc>
          <w:tcPr>
            <w:tcW w:w="5439" w:type="dxa"/>
          </w:tcPr>
          <w:p w14:paraId="2D4CA6C9" w14:textId="77777777" w:rsidR="00896263" w:rsidRPr="0044059A" w:rsidRDefault="00896263" w:rsidP="00896263">
            <w:pPr>
              <w:rPr>
                <w:sz w:val="20"/>
              </w:rPr>
            </w:pPr>
          </w:p>
        </w:tc>
      </w:tr>
      <w:tr w:rsidR="00896263" w:rsidRPr="0044059A" w14:paraId="1DA30422" w14:textId="77777777" w:rsidTr="00896263">
        <w:trPr>
          <w:trHeight w:val="221"/>
        </w:trPr>
        <w:tc>
          <w:tcPr>
            <w:tcW w:w="4531" w:type="dxa"/>
            <w:gridSpan w:val="2"/>
          </w:tcPr>
          <w:p w14:paraId="3BAB1253" w14:textId="77777777" w:rsidR="00896263" w:rsidRDefault="00896263" w:rsidP="00896263">
            <w:pPr>
              <w:rPr>
                <w:sz w:val="20"/>
              </w:rPr>
            </w:pPr>
          </w:p>
          <w:p w14:paraId="2CEACA07" w14:textId="77777777" w:rsidR="00896263" w:rsidRDefault="00896263" w:rsidP="00896263">
            <w:pPr>
              <w:rPr>
                <w:sz w:val="20"/>
              </w:rPr>
            </w:pPr>
          </w:p>
          <w:p w14:paraId="46553A25" w14:textId="77777777" w:rsidR="00896263" w:rsidRPr="0044059A" w:rsidRDefault="00896263" w:rsidP="00896263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4EA481D8" w14:textId="77777777" w:rsidR="00896263" w:rsidRPr="0044059A" w:rsidRDefault="00896263" w:rsidP="00896263">
            <w:pPr>
              <w:rPr>
                <w:sz w:val="20"/>
              </w:rPr>
            </w:pPr>
          </w:p>
        </w:tc>
        <w:tc>
          <w:tcPr>
            <w:tcW w:w="1037" w:type="dxa"/>
          </w:tcPr>
          <w:p w14:paraId="5CC70320" w14:textId="77777777" w:rsidR="00896263" w:rsidRPr="0044059A" w:rsidRDefault="00896263" w:rsidP="00896263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</w:tcPr>
          <w:p w14:paraId="2236FD17" w14:textId="310D0D61" w:rsidR="00896263" w:rsidRPr="0044059A" w:rsidRDefault="00896263" w:rsidP="0089626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8162499" w14:textId="4F985663" w:rsidR="00896263" w:rsidRPr="0044059A" w:rsidRDefault="00896263" w:rsidP="0089626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8099E4D" w14:textId="77777777" w:rsidR="00896263" w:rsidRPr="0044059A" w:rsidRDefault="00896263" w:rsidP="00896263">
            <w:pPr>
              <w:jc w:val="center"/>
              <w:rPr>
                <w:sz w:val="20"/>
              </w:rPr>
            </w:pPr>
          </w:p>
        </w:tc>
        <w:tc>
          <w:tcPr>
            <w:tcW w:w="5439" w:type="dxa"/>
          </w:tcPr>
          <w:p w14:paraId="742E4781" w14:textId="77777777" w:rsidR="00896263" w:rsidRPr="0044059A" w:rsidRDefault="00896263" w:rsidP="00896263">
            <w:pPr>
              <w:rPr>
                <w:sz w:val="20"/>
              </w:rPr>
            </w:pPr>
          </w:p>
        </w:tc>
      </w:tr>
      <w:tr w:rsidR="00896263" w:rsidRPr="0044059A" w14:paraId="74FBC2BB" w14:textId="77777777" w:rsidTr="00896263">
        <w:trPr>
          <w:trHeight w:val="221"/>
        </w:trPr>
        <w:tc>
          <w:tcPr>
            <w:tcW w:w="4531" w:type="dxa"/>
            <w:gridSpan w:val="2"/>
          </w:tcPr>
          <w:p w14:paraId="11E24C58" w14:textId="77777777" w:rsidR="00896263" w:rsidRDefault="00896263" w:rsidP="00896263">
            <w:pPr>
              <w:rPr>
                <w:sz w:val="20"/>
              </w:rPr>
            </w:pPr>
          </w:p>
          <w:p w14:paraId="31978417" w14:textId="77777777" w:rsidR="00896263" w:rsidRDefault="00896263" w:rsidP="00896263">
            <w:pPr>
              <w:rPr>
                <w:sz w:val="20"/>
              </w:rPr>
            </w:pPr>
          </w:p>
          <w:p w14:paraId="1CB34212" w14:textId="77777777" w:rsidR="00896263" w:rsidRPr="0044059A" w:rsidRDefault="00896263" w:rsidP="00896263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23FA6C9B" w14:textId="77777777" w:rsidR="00896263" w:rsidRPr="0044059A" w:rsidRDefault="00896263" w:rsidP="00896263">
            <w:pPr>
              <w:rPr>
                <w:sz w:val="20"/>
              </w:rPr>
            </w:pPr>
          </w:p>
        </w:tc>
        <w:tc>
          <w:tcPr>
            <w:tcW w:w="1037" w:type="dxa"/>
          </w:tcPr>
          <w:p w14:paraId="15608629" w14:textId="77777777" w:rsidR="00896263" w:rsidRPr="0044059A" w:rsidRDefault="00896263" w:rsidP="00896263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</w:tcPr>
          <w:p w14:paraId="1354BB50" w14:textId="59CFD663" w:rsidR="00896263" w:rsidRPr="0044059A" w:rsidRDefault="00896263" w:rsidP="0089626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9253566" w14:textId="32982F20" w:rsidR="00896263" w:rsidRPr="0044059A" w:rsidRDefault="00896263" w:rsidP="0089626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7A31F25" w14:textId="77777777" w:rsidR="00896263" w:rsidRPr="0044059A" w:rsidRDefault="00896263" w:rsidP="00896263">
            <w:pPr>
              <w:jc w:val="center"/>
              <w:rPr>
                <w:sz w:val="20"/>
              </w:rPr>
            </w:pPr>
          </w:p>
        </w:tc>
        <w:tc>
          <w:tcPr>
            <w:tcW w:w="5439" w:type="dxa"/>
          </w:tcPr>
          <w:p w14:paraId="786BA3F4" w14:textId="77777777" w:rsidR="00896263" w:rsidRPr="0044059A" w:rsidRDefault="00896263" w:rsidP="00896263">
            <w:pPr>
              <w:rPr>
                <w:sz w:val="20"/>
              </w:rPr>
            </w:pPr>
          </w:p>
        </w:tc>
      </w:tr>
      <w:tr w:rsidR="00896263" w:rsidRPr="0044059A" w14:paraId="70CB6CA0" w14:textId="77777777" w:rsidTr="00896263">
        <w:trPr>
          <w:trHeight w:val="221"/>
        </w:trPr>
        <w:tc>
          <w:tcPr>
            <w:tcW w:w="4531" w:type="dxa"/>
            <w:gridSpan w:val="2"/>
          </w:tcPr>
          <w:p w14:paraId="796A848E" w14:textId="77777777" w:rsidR="00896263" w:rsidRDefault="00896263" w:rsidP="00896263">
            <w:pPr>
              <w:rPr>
                <w:sz w:val="20"/>
              </w:rPr>
            </w:pPr>
          </w:p>
          <w:p w14:paraId="066C28E9" w14:textId="77777777" w:rsidR="00896263" w:rsidRDefault="00896263" w:rsidP="00896263">
            <w:pPr>
              <w:rPr>
                <w:sz w:val="20"/>
              </w:rPr>
            </w:pPr>
          </w:p>
          <w:p w14:paraId="7E6A26B7" w14:textId="77777777" w:rsidR="00896263" w:rsidRPr="0044059A" w:rsidRDefault="00896263" w:rsidP="00896263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495C43E6" w14:textId="77777777" w:rsidR="00896263" w:rsidRPr="0044059A" w:rsidRDefault="00896263" w:rsidP="00896263">
            <w:pPr>
              <w:rPr>
                <w:sz w:val="20"/>
              </w:rPr>
            </w:pPr>
          </w:p>
        </w:tc>
        <w:tc>
          <w:tcPr>
            <w:tcW w:w="1037" w:type="dxa"/>
          </w:tcPr>
          <w:p w14:paraId="41B24815" w14:textId="77777777" w:rsidR="00896263" w:rsidRPr="0044059A" w:rsidRDefault="00896263" w:rsidP="00896263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</w:tcPr>
          <w:p w14:paraId="61C5F527" w14:textId="33077F7A" w:rsidR="00896263" w:rsidRPr="0044059A" w:rsidRDefault="00896263" w:rsidP="0089626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3A5AD7C" w14:textId="34A2B9FD" w:rsidR="00896263" w:rsidRPr="0044059A" w:rsidRDefault="00896263" w:rsidP="0089626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D161D2A" w14:textId="77777777" w:rsidR="00896263" w:rsidRPr="0044059A" w:rsidRDefault="00896263" w:rsidP="00896263">
            <w:pPr>
              <w:jc w:val="center"/>
              <w:rPr>
                <w:sz w:val="20"/>
              </w:rPr>
            </w:pPr>
          </w:p>
        </w:tc>
        <w:tc>
          <w:tcPr>
            <w:tcW w:w="5439" w:type="dxa"/>
          </w:tcPr>
          <w:p w14:paraId="6B827B1A" w14:textId="77777777" w:rsidR="00896263" w:rsidRPr="0044059A" w:rsidRDefault="00896263" w:rsidP="00896263">
            <w:pPr>
              <w:rPr>
                <w:sz w:val="20"/>
              </w:rPr>
            </w:pPr>
          </w:p>
        </w:tc>
      </w:tr>
      <w:tr w:rsidR="00896263" w:rsidRPr="0044059A" w14:paraId="5B6D0E76" w14:textId="77777777" w:rsidTr="00896263">
        <w:trPr>
          <w:trHeight w:val="221"/>
        </w:trPr>
        <w:tc>
          <w:tcPr>
            <w:tcW w:w="4531" w:type="dxa"/>
            <w:gridSpan w:val="2"/>
          </w:tcPr>
          <w:p w14:paraId="47132338" w14:textId="77777777" w:rsidR="00896263" w:rsidRDefault="00896263" w:rsidP="00896263">
            <w:pPr>
              <w:rPr>
                <w:sz w:val="20"/>
              </w:rPr>
            </w:pPr>
          </w:p>
          <w:p w14:paraId="443B072A" w14:textId="77777777" w:rsidR="00896263" w:rsidRDefault="00896263" w:rsidP="00896263">
            <w:pPr>
              <w:rPr>
                <w:sz w:val="20"/>
              </w:rPr>
            </w:pPr>
          </w:p>
          <w:p w14:paraId="278EBEB6" w14:textId="77777777" w:rsidR="00896263" w:rsidRPr="0044059A" w:rsidRDefault="00896263" w:rsidP="00896263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2A370789" w14:textId="77777777" w:rsidR="00896263" w:rsidRPr="0044059A" w:rsidRDefault="00896263" w:rsidP="00896263">
            <w:pPr>
              <w:rPr>
                <w:sz w:val="20"/>
              </w:rPr>
            </w:pPr>
          </w:p>
        </w:tc>
        <w:tc>
          <w:tcPr>
            <w:tcW w:w="1037" w:type="dxa"/>
          </w:tcPr>
          <w:p w14:paraId="3B2D40CD" w14:textId="77777777" w:rsidR="00896263" w:rsidRPr="0044059A" w:rsidRDefault="00896263" w:rsidP="00896263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</w:tcPr>
          <w:p w14:paraId="6CF6C0DF" w14:textId="6F842285" w:rsidR="00896263" w:rsidRPr="0044059A" w:rsidRDefault="00896263" w:rsidP="0089626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C28EE2F" w14:textId="025AB5A2" w:rsidR="00896263" w:rsidRPr="0044059A" w:rsidRDefault="00896263" w:rsidP="0089626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ECB5182" w14:textId="77777777" w:rsidR="00896263" w:rsidRPr="0044059A" w:rsidRDefault="00896263" w:rsidP="00896263">
            <w:pPr>
              <w:jc w:val="center"/>
              <w:rPr>
                <w:sz w:val="20"/>
              </w:rPr>
            </w:pPr>
          </w:p>
        </w:tc>
        <w:tc>
          <w:tcPr>
            <w:tcW w:w="5439" w:type="dxa"/>
          </w:tcPr>
          <w:p w14:paraId="75AA4EE7" w14:textId="77777777" w:rsidR="00896263" w:rsidRPr="0044059A" w:rsidRDefault="00896263" w:rsidP="00896263">
            <w:pPr>
              <w:rPr>
                <w:sz w:val="20"/>
              </w:rPr>
            </w:pPr>
          </w:p>
        </w:tc>
      </w:tr>
    </w:tbl>
    <w:p w14:paraId="17A13DC0" w14:textId="77777777" w:rsidR="005F56EC" w:rsidRDefault="005F56EC" w:rsidP="00146590"/>
    <w:p w14:paraId="1B138820" w14:textId="77777777" w:rsidR="0016685B" w:rsidRDefault="0016685B" w:rsidP="00146590"/>
    <w:p w14:paraId="5A75A76A" w14:textId="77777777" w:rsidR="00DD574F" w:rsidRDefault="00DD574F" w:rsidP="00146590"/>
    <w:sectPr w:rsidR="00DD574F" w:rsidSect="00EE4C1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BA0F3" w14:textId="77777777" w:rsidR="00B6104B" w:rsidRDefault="00B6104B" w:rsidP="00186481">
      <w:pPr>
        <w:spacing w:after="0" w:line="240" w:lineRule="auto"/>
      </w:pPr>
      <w:r>
        <w:separator/>
      </w:r>
    </w:p>
  </w:endnote>
  <w:endnote w:type="continuationSeparator" w:id="0">
    <w:p w14:paraId="42C12602" w14:textId="77777777" w:rsidR="00B6104B" w:rsidRDefault="00B6104B" w:rsidP="0018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98477" w14:textId="77777777" w:rsidR="007F3146" w:rsidRDefault="007F31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AE1C" w14:textId="77777777" w:rsidR="00186481" w:rsidRDefault="00186481" w:rsidP="00186481">
    <w:pPr>
      <w:pStyle w:val="Footer"/>
      <w:jc w:val="both"/>
      <w:rPr>
        <w:sz w:val="16"/>
      </w:rPr>
    </w:pPr>
    <w:r>
      <w:rPr>
        <w:sz w:val="16"/>
      </w:rPr>
      <w:t>The University of Adelaide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14:paraId="4E0128FC" w14:textId="6109EC09" w:rsidR="00186481" w:rsidRPr="007E5EA8" w:rsidRDefault="00186481" w:rsidP="00186481">
    <w:pPr>
      <w:pStyle w:val="Footer"/>
      <w:jc w:val="both"/>
      <w:rPr>
        <w:sz w:val="16"/>
      </w:rPr>
    </w:pPr>
    <w:r w:rsidRPr="00186481">
      <w:rPr>
        <w:sz w:val="16"/>
      </w:rPr>
      <w:t xml:space="preserve">Template for recording third party copyright material in </w:t>
    </w:r>
    <w:r w:rsidR="001E5A07">
      <w:rPr>
        <w:sz w:val="16"/>
      </w:rPr>
      <w:t xml:space="preserve">VYT </w:t>
    </w:r>
    <w:r w:rsidR="005772C2" w:rsidRPr="007E5EA8">
      <w:rPr>
        <w:sz w:val="16"/>
      </w:rPr>
      <w:t>projects</w:t>
    </w:r>
    <w:r w:rsidRPr="007E5EA8">
      <w:rPr>
        <w:sz w:val="16"/>
      </w:rPr>
      <w:tab/>
    </w:r>
    <w:r w:rsidRPr="007E5EA8">
      <w:rPr>
        <w:sz w:val="16"/>
      </w:rPr>
      <w:tab/>
    </w:r>
    <w:r w:rsidRPr="007E5EA8">
      <w:rPr>
        <w:sz w:val="16"/>
      </w:rPr>
      <w:tab/>
    </w:r>
    <w:r w:rsidRPr="007E5EA8">
      <w:rPr>
        <w:sz w:val="16"/>
      </w:rPr>
      <w:tab/>
    </w:r>
    <w:r w:rsidRPr="007E5EA8">
      <w:rPr>
        <w:sz w:val="16"/>
      </w:rPr>
      <w:tab/>
    </w:r>
    <w:r w:rsidRPr="007E5EA8">
      <w:rPr>
        <w:sz w:val="16"/>
      </w:rPr>
      <w:tab/>
    </w:r>
    <w:r w:rsidR="000D5139">
      <w:rPr>
        <w:sz w:val="16"/>
      </w:rPr>
      <w:tab/>
      <w:t>D202</w:t>
    </w:r>
    <w:r w:rsidR="00896263">
      <w:rPr>
        <w:sz w:val="16"/>
      </w:rPr>
      <w:t>4</w:t>
    </w:r>
    <w:r w:rsidR="000D5139">
      <w:rPr>
        <w:sz w:val="16"/>
      </w:rPr>
      <w:t>/</w:t>
    </w:r>
    <w:r w:rsidR="007F3146">
      <w:rPr>
        <w:sz w:val="16"/>
      </w:rPr>
      <w:t>355815</w:t>
    </w:r>
  </w:p>
  <w:p w14:paraId="1D8E29F5" w14:textId="77777777" w:rsidR="00186481" w:rsidRDefault="001864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C5E77" w14:textId="77777777" w:rsidR="007F3146" w:rsidRDefault="007F3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A69D9" w14:textId="77777777" w:rsidR="00B6104B" w:rsidRDefault="00B6104B" w:rsidP="00186481">
      <w:pPr>
        <w:spacing w:after="0" w:line="240" w:lineRule="auto"/>
      </w:pPr>
      <w:r>
        <w:separator/>
      </w:r>
    </w:p>
  </w:footnote>
  <w:footnote w:type="continuationSeparator" w:id="0">
    <w:p w14:paraId="5D190BDD" w14:textId="77777777" w:rsidR="00B6104B" w:rsidRDefault="00B6104B" w:rsidP="0018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71F1A" w14:textId="77777777" w:rsidR="007F3146" w:rsidRDefault="007F31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0581A" w14:textId="77777777" w:rsidR="00186481" w:rsidRDefault="00186481">
    <w:pPr>
      <w:pStyle w:val="Header"/>
    </w:pPr>
  </w:p>
  <w:p w14:paraId="18908E3A" w14:textId="77777777" w:rsidR="00186481" w:rsidRDefault="001864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2421F" w14:textId="77777777" w:rsidR="007F3146" w:rsidRDefault="007F31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BE8"/>
    <w:rsid w:val="00022412"/>
    <w:rsid w:val="000245B3"/>
    <w:rsid w:val="000B380B"/>
    <w:rsid w:val="000B43FB"/>
    <w:rsid w:val="000D5139"/>
    <w:rsid w:val="00127A18"/>
    <w:rsid w:val="00146590"/>
    <w:rsid w:val="0014733F"/>
    <w:rsid w:val="0016685B"/>
    <w:rsid w:val="00170E0C"/>
    <w:rsid w:val="00186481"/>
    <w:rsid w:val="001E5A07"/>
    <w:rsid w:val="001E6806"/>
    <w:rsid w:val="001F14F9"/>
    <w:rsid w:val="001F718C"/>
    <w:rsid w:val="00247DD8"/>
    <w:rsid w:val="002742C5"/>
    <w:rsid w:val="00276944"/>
    <w:rsid w:val="002E7F90"/>
    <w:rsid w:val="00312A52"/>
    <w:rsid w:val="00334A79"/>
    <w:rsid w:val="003A6A57"/>
    <w:rsid w:val="003F7374"/>
    <w:rsid w:val="00414965"/>
    <w:rsid w:val="0044059A"/>
    <w:rsid w:val="00440DB9"/>
    <w:rsid w:val="00460D0D"/>
    <w:rsid w:val="00462AD6"/>
    <w:rsid w:val="00482D6A"/>
    <w:rsid w:val="00486AEC"/>
    <w:rsid w:val="004A2A45"/>
    <w:rsid w:val="004D6E0A"/>
    <w:rsid w:val="004F2926"/>
    <w:rsid w:val="005354B5"/>
    <w:rsid w:val="0055184B"/>
    <w:rsid w:val="005772C2"/>
    <w:rsid w:val="00584D5D"/>
    <w:rsid w:val="00587BA3"/>
    <w:rsid w:val="005C756E"/>
    <w:rsid w:val="005D56D9"/>
    <w:rsid w:val="005F25F5"/>
    <w:rsid w:val="005F56EC"/>
    <w:rsid w:val="005F5FD6"/>
    <w:rsid w:val="00623214"/>
    <w:rsid w:val="006367D9"/>
    <w:rsid w:val="00665E13"/>
    <w:rsid w:val="0067302B"/>
    <w:rsid w:val="00677F45"/>
    <w:rsid w:val="006A31BF"/>
    <w:rsid w:val="006B3291"/>
    <w:rsid w:val="006E3010"/>
    <w:rsid w:val="00724493"/>
    <w:rsid w:val="00730BE8"/>
    <w:rsid w:val="007A72F9"/>
    <w:rsid w:val="007B5178"/>
    <w:rsid w:val="007D6FBE"/>
    <w:rsid w:val="007E5EA8"/>
    <w:rsid w:val="007F3146"/>
    <w:rsid w:val="00811144"/>
    <w:rsid w:val="00851CE5"/>
    <w:rsid w:val="00854402"/>
    <w:rsid w:val="00896263"/>
    <w:rsid w:val="0098114E"/>
    <w:rsid w:val="00987B9C"/>
    <w:rsid w:val="009C0E30"/>
    <w:rsid w:val="009D1963"/>
    <w:rsid w:val="009F044C"/>
    <w:rsid w:val="00A36D63"/>
    <w:rsid w:val="00A63768"/>
    <w:rsid w:val="00A7715B"/>
    <w:rsid w:val="00A9020C"/>
    <w:rsid w:val="00AC7B77"/>
    <w:rsid w:val="00AD391C"/>
    <w:rsid w:val="00AF53BA"/>
    <w:rsid w:val="00B33EA8"/>
    <w:rsid w:val="00B6104B"/>
    <w:rsid w:val="00B636CE"/>
    <w:rsid w:val="00BA7269"/>
    <w:rsid w:val="00BC3949"/>
    <w:rsid w:val="00C01A13"/>
    <w:rsid w:val="00C242C7"/>
    <w:rsid w:val="00C41A11"/>
    <w:rsid w:val="00C551E5"/>
    <w:rsid w:val="00C813AB"/>
    <w:rsid w:val="00C94BD0"/>
    <w:rsid w:val="00C96E11"/>
    <w:rsid w:val="00CC3CD2"/>
    <w:rsid w:val="00CF0835"/>
    <w:rsid w:val="00CF5B99"/>
    <w:rsid w:val="00D16FE4"/>
    <w:rsid w:val="00D557A0"/>
    <w:rsid w:val="00DA44C3"/>
    <w:rsid w:val="00DA6A16"/>
    <w:rsid w:val="00DB1EBE"/>
    <w:rsid w:val="00DD574F"/>
    <w:rsid w:val="00E07070"/>
    <w:rsid w:val="00E160B1"/>
    <w:rsid w:val="00E31636"/>
    <w:rsid w:val="00E511DD"/>
    <w:rsid w:val="00E5621A"/>
    <w:rsid w:val="00E6321B"/>
    <w:rsid w:val="00E93B6D"/>
    <w:rsid w:val="00EB323B"/>
    <w:rsid w:val="00ED2F08"/>
    <w:rsid w:val="00ED6085"/>
    <w:rsid w:val="00EE4C1C"/>
    <w:rsid w:val="00F36FE2"/>
    <w:rsid w:val="00F55CF6"/>
    <w:rsid w:val="00FA39A7"/>
    <w:rsid w:val="00FD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4BAC6"/>
  <w15:chartTrackingRefBased/>
  <w15:docId w15:val="{CE3B4B43-D5A6-494E-AB50-A824C6A0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7B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6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481"/>
  </w:style>
  <w:style w:type="paragraph" w:styleId="Footer">
    <w:name w:val="footer"/>
    <w:basedOn w:val="Normal"/>
    <w:link w:val="FooterChar"/>
    <w:uiPriority w:val="99"/>
    <w:unhideWhenUsed/>
    <w:rsid w:val="00186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481"/>
  </w:style>
  <w:style w:type="character" w:styleId="CommentReference">
    <w:name w:val="annotation reference"/>
    <w:basedOn w:val="DefaultParagraphFont"/>
    <w:uiPriority w:val="99"/>
    <w:semiHidden/>
    <w:unhideWhenUsed/>
    <w:rsid w:val="00811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14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7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1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yright@adelaide.edu.au" TargetMode="External"/><Relationship Id="rId13" Type="http://schemas.openxmlformats.org/officeDocument/2006/relationships/hyperlink" Target="https://unsplash.com/photos/white-and-gray-building-near-body-of-water-during-daytime-yh4eadAtOeo" TargetMode="External"/><Relationship Id="rId18" Type="http://schemas.openxmlformats.org/officeDocument/2006/relationships/hyperlink" Target="https://www.canva.com/policies/content-license-agreement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www.adelaide.edu.au/library/library-services/copyright-advice/copyright-for-research-publishing" TargetMode="External"/><Relationship Id="rId12" Type="http://schemas.openxmlformats.org/officeDocument/2006/relationships/hyperlink" Target="https://creativecommons.org/licenses/by-sa/2.0/?ref=openverse" TargetMode="External"/><Relationship Id="rId17" Type="http://schemas.openxmlformats.org/officeDocument/2006/relationships/hyperlink" Target="https://www.canva.com/policies/content-license-agreement/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www.canva.com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adelaide.edu.au/library/library-services/copyright-advice/copyright-durations" TargetMode="External"/><Relationship Id="rId11" Type="http://schemas.openxmlformats.org/officeDocument/2006/relationships/hyperlink" Target="https://creativecommons.org/licenses/by-sa/2.0/?ref=openverse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unsplash.com/license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flickr.com/photos/26226522@N08" TargetMode="External"/><Relationship Id="rId19" Type="http://schemas.openxmlformats.org/officeDocument/2006/relationships/hyperlink" Target="https://doi.org/10.1016/j.acalib.2015.03.0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lickr.com/photos/26226522@N08/4143179870" TargetMode="External"/><Relationship Id="rId14" Type="http://schemas.openxmlformats.org/officeDocument/2006/relationships/hyperlink" Target="https://unsplash.com/licens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2803</Characters>
  <Application>Microsoft Office Word</Application>
  <DocSecurity>4</DocSecurity>
  <Lines>70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Hawkins</dc:creator>
  <cp:keywords/>
  <dc:description/>
  <cp:lastModifiedBy>Mandy Grace Mayer</cp:lastModifiedBy>
  <cp:revision>2</cp:revision>
  <dcterms:created xsi:type="dcterms:W3CDTF">2025-03-21T05:43:00Z</dcterms:created>
  <dcterms:modified xsi:type="dcterms:W3CDTF">2025-03-21T05:43:00Z</dcterms:modified>
</cp:coreProperties>
</file>