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42"/>
      </w:tblGrid>
      <w:tr w:rsidR="007A4F00" w:rsidRPr="00DE7382" w14:paraId="181CC476" w14:textId="77777777" w:rsidTr="00880CCA">
        <w:tc>
          <w:tcPr>
            <w:tcW w:w="10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14:paraId="69EEB775" w14:textId="76D9BEFC" w:rsidR="00E840C7" w:rsidRPr="008A2F4D" w:rsidRDefault="00B05F34" w:rsidP="00F54EDC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7A4F00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To be completed by the </w:t>
            </w:r>
            <w:r w:rsidR="000065E3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University of Adelaide (</w:t>
            </w:r>
            <w:r w:rsidR="007A4F00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UA</w:t>
            </w:r>
            <w:r w:rsidR="000065E3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  <w:r w:rsidR="007A4F00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key researcher and Faculty Responsible Officer and submitted to Research </w:t>
            </w:r>
            <w:r w:rsidR="006F0EC6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Services </w:t>
            </w:r>
            <w:r w:rsidR="00CC4434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</w:t>
            </w:r>
            <w:hyperlink r:id="rId7" w:history="1">
              <w:r w:rsidR="00CB54A2" w:rsidRPr="008A2F4D">
                <w:rPr>
                  <w:rStyle w:val="Hyperlink"/>
                  <w:rFonts w:ascii="Arial" w:hAnsi="Arial" w:cs="Arial"/>
                  <w:b/>
                  <w:bCs/>
                  <w:iCs/>
                  <w:sz w:val="20"/>
                  <w:szCs w:val="20"/>
                </w:rPr>
                <w:t>grantdevelopment@adelaide.edu.au</w:t>
              </w:r>
            </w:hyperlink>
            <w:r w:rsidR="00CC4434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  <w:r w:rsidR="001506D5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2963F8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at least 2 weeks prior to the sponsor’s closing date</w:t>
            </w:r>
            <w:r w:rsidR="00CC4434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</w:t>
            </w:r>
          </w:p>
          <w:p w14:paraId="66EA8B1A" w14:textId="29025427" w:rsidR="003A0348" w:rsidRPr="008A2F4D" w:rsidRDefault="00CC4434" w:rsidP="008A2F4D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Please complete a</w:t>
            </w:r>
            <w:r w:rsidR="00496E54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BD5E5E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Research Funding Request (RFR)</w:t>
            </w:r>
            <w:r w:rsidR="00496E54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eform </w:t>
            </w:r>
            <w:r w:rsidR="00BD5E5E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via </w:t>
            </w:r>
            <w:hyperlink r:id="rId8" w:history="1">
              <w:r w:rsidR="00BD5E5E" w:rsidRPr="008A2F4D">
                <w:rPr>
                  <w:rStyle w:val="Hyperlink"/>
                  <w:rFonts w:ascii="Arial" w:hAnsi="Arial" w:cs="Arial"/>
                  <w:b/>
                  <w:bCs/>
                  <w:iCs/>
                  <w:sz w:val="20"/>
                  <w:szCs w:val="20"/>
                </w:rPr>
                <w:t>Research Master</w:t>
              </w:r>
            </w:hyperlink>
            <w:r w:rsidR="000B1CA0" w:rsidRPr="008A2F4D">
              <w:rPr>
                <w:rStyle w:val="Hyperlink"/>
                <w:rFonts w:ascii="Arial" w:hAnsi="Arial" w:cs="Arial"/>
                <w:b/>
                <w:bCs/>
                <w:iCs/>
                <w:sz w:val="20"/>
                <w:szCs w:val="20"/>
                <w:u w:val="none"/>
              </w:rPr>
              <w:t>.</w:t>
            </w:r>
            <w:r w:rsidR="00BD5E5E"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BEA571C" w14:textId="0264CCD4" w:rsidR="00363BC2" w:rsidRPr="008A2F4D" w:rsidRDefault="00CF2369" w:rsidP="00F54EDC">
            <w:pPr>
              <w:spacing w:before="40" w:after="4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A2F4D">
              <w:rPr>
                <w:rFonts w:ascii="Arial" w:hAnsi="Arial" w:cs="Arial"/>
                <w:iCs/>
                <w:sz w:val="20"/>
                <w:szCs w:val="20"/>
              </w:rPr>
              <w:t xml:space="preserve">Refer to the </w:t>
            </w:r>
            <w:r w:rsidR="00B05F34" w:rsidRPr="008A2F4D">
              <w:rPr>
                <w:rFonts w:ascii="Arial" w:hAnsi="Arial" w:cs="Arial"/>
                <w:iCs/>
                <w:sz w:val="20"/>
                <w:szCs w:val="20"/>
              </w:rPr>
              <w:t xml:space="preserve">guidelines for </w:t>
            </w:r>
            <w:hyperlink r:id="rId9" w:history="1">
              <w:r w:rsidR="00F54EDC" w:rsidRPr="00A75059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 xml:space="preserve">University Cash Contributions </w:t>
              </w:r>
              <w:r w:rsidR="00B34959" w:rsidRPr="00A75059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to External Research F</w:t>
              </w:r>
              <w:r w:rsidR="00B34959" w:rsidRPr="00A75059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u</w:t>
              </w:r>
              <w:r w:rsidR="00B34959" w:rsidRPr="00A75059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nding Applications</w:t>
              </w:r>
            </w:hyperlink>
            <w:r w:rsidR="00B05F34" w:rsidRPr="008A2F4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</w:tbl>
    <w:p w14:paraId="22A99CF0" w14:textId="77777777" w:rsidR="000760E4" w:rsidRPr="00E92129" w:rsidRDefault="000760E4" w:rsidP="00E92129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1402"/>
        <w:gridCol w:w="998"/>
        <w:gridCol w:w="1127"/>
        <w:gridCol w:w="1161"/>
        <w:gridCol w:w="253"/>
        <w:gridCol w:w="2016"/>
      </w:tblGrid>
      <w:tr w:rsidR="00B8595C" w:rsidRPr="00DE7382" w14:paraId="0CD6F659" w14:textId="77777777" w:rsidTr="00BD5E5E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FF67442" w14:textId="77777777" w:rsidR="00B8595C" w:rsidRPr="008A2F4D" w:rsidRDefault="00BD5E5E" w:rsidP="00BD5E5E">
            <w:pPr>
              <w:tabs>
                <w:tab w:val="left" w:pos="187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B8595C" w:rsidRPr="008A2F4D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BD5E5E" w:rsidRPr="00DE7382" w14:paraId="69BBC43D" w14:textId="77777777" w:rsidTr="00682BA5">
        <w:trPr>
          <w:trHeight w:val="438"/>
          <w:jc w:val="center"/>
        </w:trPr>
        <w:tc>
          <w:tcPr>
            <w:tcW w:w="1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B57D2A" w14:textId="4E63C063" w:rsidR="00BD5E5E" w:rsidRPr="008A2F4D" w:rsidRDefault="00BD5E5E" w:rsidP="00B8595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  <w:r w:rsidR="00E840C7" w:rsidRPr="008A2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F7D04" w14:textId="77777777" w:rsidR="00BD5E5E" w:rsidRPr="008A2F4D" w:rsidRDefault="00BD5E5E" w:rsidP="00BD5E5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5E5E" w:rsidRPr="00DE7382" w14:paraId="1E138FFB" w14:textId="77777777" w:rsidTr="00682BA5">
        <w:trPr>
          <w:trHeight w:val="567"/>
          <w:jc w:val="center"/>
        </w:trPr>
        <w:tc>
          <w:tcPr>
            <w:tcW w:w="1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64446E" w14:textId="77777777" w:rsidR="00BD5E5E" w:rsidRPr="008A2F4D" w:rsidRDefault="00E020E9" w:rsidP="00B8595C">
            <w:pPr>
              <w:spacing w:before="60"/>
              <w:ind w:righ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Lead Organisation</w:t>
            </w: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21BDC" w14:textId="77777777" w:rsidR="00BD5E5E" w:rsidRPr="008A2F4D" w:rsidRDefault="00BD5E5E" w:rsidP="00BD5E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7330" w:rsidRPr="00DE7382" w14:paraId="092F701E" w14:textId="77777777" w:rsidTr="00682BA5">
        <w:trPr>
          <w:trHeight w:val="283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87477A" w14:textId="77777777" w:rsidR="008F7330" w:rsidRPr="008A2F4D" w:rsidRDefault="008F7330" w:rsidP="009F52C1">
            <w:pPr>
              <w:spacing w:before="60"/>
              <w:ind w:righ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Research Project Application Details:</w:t>
            </w:r>
          </w:p>
        </w:tc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1579" w14:textId="4EAB1019" w:rsidR="008F7330" w:rsidRPr="008A2F4D" w:rsidRDefault="008F7330" w:rsidP="00871B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t xml:space="preserve">Name of Funding Scheme: 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C1EB9" w14:textId="18BE88AC" w:rsidR="00AC6890" w:rsidRDefault="008F7330" w:rsidP="008A2F4D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8A2F4D">
              <w:rPr>
                <w:rFonts w:ascii="Arial" w:hAnsi="Arial" w:cs="Arial"/>
                <w:noProof/>
                <w:sz w:val="20"/>
                <w:szCs w:val="20"/>
              </w:rPr>
              <w:t xml:space="preserve">Total </w:t>
            </w:r>
            <w:r w:rsidR="002C4BAA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 xml:space="preserve">pplied </w:t>
            </w:r>
            <w:r w:rsidR="002C4BAA">
              <w:rPr>
                <w:rFonts w:ascii="Arial" w:hAnsi="Arial" w:cs="Arial"/>
                <w:noProof/>
                <w:sz w:val="20"/>
                <w:szCs w:val="20"/>
              </w:rPr>
              <w:t>f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or:</w:t>
            </w:r>
          </w:p>
          <w:p w14:paraId="6CE41C5D" w14:textId="06210151" w:rsidR="00EA3210" w:rsidRDefault="00EA3210" w:rsidP="00AC6890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C15">
              <w:rPr>
                <w:rFonts w:ascii="Arial" w:hAnsi="Arial" w:cs="Arial"/>
                <w:sz w:val="20"/>
                <w:szCs w:val="20"/>
              </w:rPr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7505F1" w14:textId="2AEC43B7" w:rsidR="00AC6890" w:rsidRDefault="00465930" w:rsidP="008A2F4D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8A2F4D">
              <w:rPr>
                <w:rFonts w:ascii="Arial" w:hAnsi="Arial" w:cs="Arial"/>
                <w:noProof/>
                <w:sz w:val="20"/>
                <w:szCs w:val="20"/>
              </w:rPr>
              <w:t xml:space="preserve">Total </w:t>
            </w:r>
            <w:r w:rsidR="002963F8" w:rsidRPr="008A2F4D">
              <w:rPr>
                <w:rFonts w:ascii="Arial" w:hAnsi="Arial" w:cs="Arial"/>
                <w:noProof/>
                <w:sz w:val="20"/>
                <w:szCs w:val="20"/>
              </w:rPr>
              <w:t xml:space="preserve">sponsor 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 xml:space="preserve">funding to </w:t>
            </w:r>
            <w:r w:rsidR="00EE69A3" w:rsidRPr="008A2F4D">
              <w:rPr>
                <w:rFonts w:ascii="Arial" w:hAnsi="Arial" w:cs="Arial"/>
                <w:noProof/>
                <w:sz w:val="20"/>
                <w:szCs w:val="20"/>
              </w:rPr>
              <w:t>remain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 xml:space="preserve"> at UA</w:t>
            </w:r>
            <w:r w:rsidR="00AC6890">
              <w:rPr>
                <w:rFonts w:ascii="Arial" w:hAnsi="Arial" w:cs="Arial"/>
                <w:noProof/>
                <w:sz w:val="20"/>
                <w:szCs w:val="20"/>
              </w:rPr>
              <w:t xml:space="preserve"> (excluding UA cash)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14:paraId="1F3D9555" w14:textId="189693C1" w:rsidR="00EA3210" w:rsidRDefault="00EA3210" w:rsidP="00AC6890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C15">
              <w:rPr>
                <w:rFonts w:ascii="Arial" w:hAnsi="Arial" w:cs="Arial"/>
                <w:sz w:val="20"/>
                <w:szCs w:val="20"/>
              </w:rPr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1C9644" w14:textId="02AEEB7F" w:rsidR="00AC6890" w:rsidRDefault="00BF4E58" w:rsidP="008A2F4D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Total external Partner funding to remain at UA</w:t>
            </w:r>
            <w:r w:rsidR="00AC6890">
              <w:rPr>
                <w:rFonts w:ascii="Arial" w:hAnsi="Arial" w:cs="Arial"/>
                <w:noProof/>
                <w:sz w:val="20"/>
                <w:szCs w:val="20"/>
              </w:rPr>
              <w:t xml:space="preserve"> (excluding UA cash)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 xml:space="preserve">:  </w:t>
            </w:r>
          </w:p>
          <w:p w14:paraId="041A8A11" w14:textId="65E4162B" w:rsidR="00BF4E58" w:rsidRPr="008A2F4D" w:rsidRDefault="00EA3210" w:rsidP="008A2F4D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C15">
              <w:rPr>
                <w:rFonts w:ascii="Arial" w:hAnsi="Arial" w:cs="Arial"/>
                <w:sz w:val="20"/>
                <w:szCs w:val="20"/>
              </w:rPr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7330" w:rsidRPr="00DE7382" w14:paraId="5FF556FE" w14:textId="77777777" w:rsidTr="00682BA5">
        <w:trPr>
          <w:trHeight w:val="188"/>
          <w:jc w:val="center"/>
        </w:trPr>
        <w:tc>
          <w:tcPr>
            <w:tcW w:w="15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ECDC60" w14:textId="77777777" w:rsidR="008F7330" w:rsidRPr="008A2F4D" w:rsidRDefault="008F7330" w:rsidP="00B8595C">
            <w:pPr>
              <w:spacing w:before="60"/>
              <w:ind w:righ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58E5" w14:textId="753D645E" w:rsidR="008F7330" w:rsidRPr="008A2F4D" w:rsidRDefault="008F7330" w:rsidP="00135B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t>Name of Lead University of Adelaide</w:t>
            </w:r>
            <w:r w:rsidR="00217854" w:rsidRPr="008A2F4D">
              <w:rPr>
                <w:rFonts w:ascii="Arial" w:hAnsi="Arial" w:cs="Arial"/>
                <w:sz w:val="20"/>
                <w:szCs w:val="20"/>
              </w:rPr>
              <w:t xml:space="preserve"> (UA)</w:t>
            </w:r>
            <w:r w:rsidRPr="008A2F4D">
              <w:rPr>
                <w:rFonts w:ascii="Arial" w:hAnsi="Arial" w:cs="Arial"/>
                <w:sz w:val="20"/>
                <w:szCs w:val="20"/>
              </w:rPr>
              <w:t xml:space="preserve"> Researcher: 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21325" w14:textId="77777777" w:rsidR="008F7330" w:rsidRPr="008A2F4D" w:rsidRDefault="008F7330" w:rsidP="00EC1F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t xml:space="preserve">Years of Funding: 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7330" w:rsidRPr="00DE7382" w14:paraId="6987D36E" w14:textId="77777777" w:rsidTr="00682BA5">
        <w:trPr>
          <w:trHeight w:val="1318"/>
          <w:jc w:val="center"/>
        </w:trPr>
        <w:tc>
          <w:tcPr>
            <w:tcW w:w="15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174555" w14:textId="77777777" w:rsidR="008F7330" w:rsidRPr="008A2F4D" w:rsidRDefault="008F7330" w:rsidP="00B8595C">
            <w:pPr>
              <w:spacing w:before="60"/>
              <w:ind w:righ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1F3AD" w14:textId="0B8D069C" w:rsidR="00BF4E58" w:rsidRPr="008A2F4D" w:rsidRDefault="008F7330" w:rsidP="00EC1F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t xml:space="preserve">Likely </w:t>
            </w:r>
            <w:r w:rsidR="00BF4E58" w:rsidRPr="008A2F4D">
              <w:rPr>
                <w:rFonts w:ascii="Arial" w:hAnsi="Arial" w:cs="Arial"/>
                <w:sz w:val="20"/>
                <w:szCs w:val="20"/>
              </w:rPr>
              <w:t>External Partners – Name of Institution</w:t>
            </w:r>
            <w:r w:rsidRPr="008A2F4D">
              <w:rPr>
                <w:rFonts w:ascii="Arial" w:hAnsi="Arial" w:cs="Arial"/>
                <w:sz w:val="20"/>
                <w:szCs w:val="20"/>
              </w:rPr>
              <w:t xml:space="preserve"> (please list all): </w:t>
            </w:r>
          </w:p>
          <w:p w14:paraId="31CBBFC5" w14:textId="73B87A8A" w:rsidR="008F7330" w:rsidRPr="008A2F4D" w:rsidRDefault="008F7330" w:rsidP="00EC1F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88C600" w14:textId="0EBE452C" w:rsidR="008F7330" w:rsidRDefault="008F7330" w:rsidP="00EC1F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470515F" w14:textId="53EE7FAE" w:rsidR="00F577B0" w:rsidRDefault="00F577B0" w:rsidP="00EC1F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FA50BB3" w14:textId="79BEDBE4" w:rsidR="00F577B0" w:rsidRDefault="00F577B0" w:rsidP="00EC1F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A06C26D" w14:textId="77777777" w:rsidR="00F577B0" w:rsidRPr="008A2F4D" w:rsidRDefault="00F577B0" w:rsidP="00EC1F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A20DB3F" w14:textId="77777777" w:rsidR="008F7330" w:rsidRPr="008A2F4D" w:rsidRDefault="008F7330" w:rsidP="00EC1F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330" w:rsidRPr="00DE7382" w14:paraId="48E32A0F" w14:textId="77777777" w:rsidTr="00682BA5">
        <w:trPr>
          <w:trHeight w:val="187"/>
          <w:jc w:val="center"/>
        </w:trPr>
        <w:tc>
          <w:tcPr>
            <w:tcW w:w="15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C7111C" w14:textId="77777777" w:rsidR="008F7330" w:rsidRPr="008A2F4D" w:rsidRDefault="008F7330" w:rsidP="00B85D76">
            <w:pPr>
              <w:spacing w:before="60"/>
              <w:ind w:righ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946D8" w14:textId="77777777" w:rsidR="002963F8" w:rsidRPr="008A2F4D" w:rsidRDefault="002963F8" w:rsidP="002963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t xml:space="preserve">Date of Commencement: 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503A8E" w14:textId="2AFADED1" w:rsidR="008F7330" w:rsidRPr="008A2F4D" w:rsidRDefault="002963F8" w:rsidP="00B85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t xml:space="preserve">Date of Completion: 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4B38" w:rsidRPr="00DE7382" w14:paraId="2B18FCA3" w14:textId="77777777" w:rsidTr="00682BA5">
        <w:trPr>
          <w:trHeight w:val="283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D15E6F" w14:textId="77777777" w:rsidR="00B85D76" w:rsidRPr="008A2F4D" w:rsidRDefault="00B85D76" w:rsidP="00B85D76">
            <w:pPr>
              <w:spacing w:before="60"/>
              <w:ind w:righ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UA Key Researcher</w:t>
            </w:r>
          </w:p>
        </w:tc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B21F" w14:textId="77777777" w:rsidR="00B85D76" w:rsidRPr="008A2F4D" w:rsidRDefault="00B85D76" w:rsidP="00B85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E3B63" w14:textId="77777777" w:rsidR="00B85D76" w:rsidRPr="008A2F4D" w:rsidRDefault="00B85D76" w:rsidP="00B85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4B38" w:rsidRPr="00DE7382" w14:paraId="2D7E967D" w14:textId="77777777" w:rsidTr="00682BA5">
        <w:trPr>
          <w:trHeight w:val="282"/>
          <w:jc w:val="center"/>
        </w:trPr>
        <w:tc>
          <w:tcPr>
            <w:tcW w:w="150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A0D17A" w14:textId="77777777" w:rsidR="00B85D76" w:rsidRPr="008A2F4D" w:rsidRDefault="00B85D76" w:rsidP="00B85D76">
            <w:pPr>
              <w:spacing w:before="60"/>
              <w:ind w:righ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3479" w14:textId="77777777" w:rsidR="00B85D76" w:rsidRPr="008A2F4D" w:rsidRDefault="00B85D76" w:rsidP="00B85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t xml:space="preserve">School: 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6E93C" w14:textId="77777777" w:rsidR="00B85D76" w:rsidRPr="008A2F4D" w:rsidRDefault="00B85D76" w:rsidP="00B85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65F7" w:rsidRPr="00DE7382" w14:paraId="39AA7422" w14:textId="77777777" w:rsidTr="00F27523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000" w:type="pct"/>
            <w:gridSpan w:val="7"/>
            <w:shd w:val="clear" w:color="auto" w:fill="CCCCCC"/>
          </w:tcPr>
          <w:p w14:paraId="6C5FFE44" w14:textId="77777777" w:rsidR="008965F7" w:rsidRPr="008A2F4D" w:rsidRDefault="008965F7" w:rsidP="000344C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>BACKGROUND &amp; STRATEGIC BENEFIT</w:t>
            </w:r>
            <w:r w:rsidR="000344CB" w:rsidRPr="008A2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44CB" w:rsidRPr="008A2F4D">
              <w:rPr>
                <w:rFonts w:ascii="Arial" w:hAnsi="Arial" w:cs="Arial"/>
                <w:bCs/>
                <w:iCs/>
                <w:sz w:val="20"/>
                <w:szCs w:val="20"/>
              </w:rPr>
              <w:t>briefly outline the following</w:t>
            </w:r>
          </w:p>
        </w:tc>
      </w:tr>
      <w:tr w:rsidR="000344CB" w:rsidRPr="00DE7382" w14:paraId="032DF528" w14:textId="77777777" w:rsidTr="000344CB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000" w:type="pct"/>
            <w:gridSpan w:val="7"/>
            <w:shd w:val="clear" w:color="auto" w:fill="auto"/>
          </w:tcPr>
          <w:p w14:paraId="5B3618E3" w14:textId="46D49F3C" w:rsidR="000344CB" w:rsidRPr="008A2F4D" w:rsidRDefault="000344CB" w:rsidP="00C0610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 w:rsidR="00C06109" w:rsidRPr="008A2F4D">
              <w:rPr>
                <w:rFonts w:ascii="Arial" w:hAnsi="Arial" w:cs="Arial"/>
                <w:b/>
                <w:sz w:val="20"/>
                <w:szCs w:val="20"/>
              </w:rPr>
              <w:t>Provide a</w:t>
            </w:r>
            <w:r w:rsidR="00BF4E58" w:rsidRPr="008A2F4D">
              <w:rPr>
                <w:rFonts w:ascii="Arial" w:hAnsi="Arial" w:cs="Arial"/>
                <w:b/>
                <w:sz w:val="20"/>
                <w:szCs w:val="20"/>
              </w:rPr>
              <w:t>n overview of the application (</w:t>
            </w:r>
            <w:r w:rsidR="00C06109" w:rsidRPr="008A2F4D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 w:rsidR="00BF4E58" w:rsidRPr="008A2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6109" w:rsidRPr="008A2F4D">
              <w:rPr>
                <w:rFonts w:ascii="Arial" w:hAnsi="Arial" w:cs="Arial"/>
                <w:b/>
                <w:sz w:val="20"/>
                <w:szCs w:val="20"/>
              </w:rPr>
              <w:t xml:space="preserve">on the aims, significance, expected outcomes and benefits of this </w:t>
            </w:r>
            <w:r w:rsidR="006F65DC" w:rsidRPr="008A2F4D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C06109" w:rsidRPr="008A2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6109" w:rsidRPr="008A2F4D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BF4E58" w:rsidRPr="008A2F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 to 200 words </w:t>
            </w:r>
            <w:r w:rsidR="00C06109" w:rsidRPr="008A2F4D">
              <w:rPr>
                <w:rFonts w:ascii="Arial" w:hAnsi="Arial" w:cs="Arial"/>
                <w:b/>
                <w:i/>
                <w:sz w:val="20"/>
                <w:szCs w:val="20"/>
              </w:rPr>
              <w:t>approximately</w:t>
            </w:r>
            <w:r w:rsidR="00DB6E94" w:rsidRPr="008A2F4D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="00C06109" w:rsidRPr="008A2F4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4565A2D1" w14:textId="77777777" w:rsidR="000344CB" w:rsidRPr="008A2F4D" w:rsidRDefault="006B1BA6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240A69" w14:textId="0A40E5BA" w:rsidR="000344CB" w:rsidRPr="008A2F4D" w:rsidRDefault="000344CB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6B9BBBA" w14:textId="77777777" w:rsidR="005A6019" w:rsidRPr="008A2F4D" w:rsidRDefault="005A6019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248F38B" w14:textId="53B408AA" w:rsidR="00C06109" w:rsidRPr="008A2F4D" w:rsidRDefault="00C06109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CBD548C" w14:textId="77777777" w:rsidR="00C06109" w:rsidRPr="008A2F4D" w:rsidRDefault="00C06109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FA86CFC" w14:textId="77777777" w:rsidR="000344CB" w:rsidRPr="008A2F4D" w:rsidRDefault="000344CB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ACCE8EC" w14:textId="746BCD3B" w:rsidR="00BF4E58" w:rsidRPr="008A2F4D" w:rsidRDefault="000344CB" w:rsidP="00BF4E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 w:rsidRPr="008A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382" w:rsidRPr="008A2F4D">
              <w:rPr>
                <w:rFonts w:ascii="Arial" w:hAnsi="Arial" w:cs="Arial"/>
                <w:b/>
                <w:sz w:val="20"/>
                <w:szCs w:val="20"/>
              </w:rPr>
              <w:t xml:space="preserve">Explain how this proposal meets the principles for </w:t>
            </w:r>
            <w:hyperlink r:id="rId10" w:history="1">
              <w:r w:rsidR="007E13C0" w:rsidRPr="00A75059">
                <w:rPr>
                  <w:rStyle w:val="Hyperlink"/>
                  <w:rFonts w:ascii="Arial" w:hAnsi="Arial" w:cs="Arial"/>
                  <w:b/>
                  <w:i/>
                  <w:iCs/>
                  <w:sz w:val="20"/>
                  <w:szCs w:val="20"/>
                </w:rPr>
                <w:t>University Cash Contributions to External Research Funding Applications</w:t>
              </w:r>
            </w:hyperlink>
            <w:bookmarkStart w:id="0" w:name="_GoBack"/>
            <w:bookmarkEnd w:id="0"/>
            <w:r w:rsidR="00BF4E58" w:rsidRPr="008A2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4E58" w:rsidRPr="008A2F4D">
              <w:rPr>
                <w:rFonts w:ascii="Arial" w:hAnsi="Arial" w:cs="Arial"/>
                <w:b/>
                <w:i/>
                <w:sz w:val="20"/>
                <w:szCs w:val="20"/>
              </w:rPr>
              <w:t>(up to 200 words approximately).</w:t>
            </w:r>
          </w:p>
          <w:p w14:paraId="411F0B43" w14:textId="1C89B015" w:rsidR="007E13C0" w:rsidRPr="008A2F4D" w:rsidRDefault="007E13C0" w:rsidP="00BF4E58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Are University cash contributions </w:t>
            </w:r>
            <w:r w:rsidRPr="008A2F4D">
              <w:rPr>
                <w:rFonts w:ascii="Arial" w:hAnsi="Arial" w:cs="Arial"/>
                <w:b/>
                <w:i/>
                <w:sz w:val="20"/>
                <w:szCs w:val="20"/>
              </w:rPr>
              <w:t>a mandated requirement within the sponsor’s funding rules or forms part of the assessment criteria?</w:t>
            </w:r>
          </w:p>
          <w:p w14:paraId="3B69E513" w14:textId="7ADEF931" w:rsidR="000344CB" w:rsidRDefault="00BF4E58" w:rsidP="00BF4E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4BBDB2" w14:textId="7379D3F1" w:rsidR="007E13C0" w:rsidRDefault="007E13C0" w:rsidP="00BF4E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4AA9B" w14:textId="77777777" w:rsidR="00682BA5" w:rsidRDefault="00682BA5" w:rsidP="00BF4E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2E9A6" w14:textId="605D882B" w:rsidR="007E13C0" w:rsidRDefault="007E13C0" w:rsidP="00BF4E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DB8C7" w14:textId="77777777" w:rsidR="00F577B0" w:rsidRPr="008A2F4D" w:rsidRDefault="00F577B0" w:rsidP="00BF4E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3D98B" w14:textId="55EB7FBA" w:rsidR="000344CB" w:rsidRPr="008A2F4D" w:rsidRDefault="007E13C0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i/>
                <w:sz w:val="20"/>
                <w:szCs w:val="20"/>
              </w:rPr>
              <w:t>Do compelling strategic reasons exist for pursuing and investing in research in the area specified?</w:t>
            </w:r>
          </w:p>
          <w:p w14:paraId="21270A99" w14:textId="2CD407A2" w:rsidR="00C06109" w:rsidRDefault="00DE7382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35AA31" w14:textId="7DE69E5A" w:rsidR="007E13C0" w:rsidRDefault="007E13C0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355F0D6" w14:textId="15C1600E" w:rsidR="00F577B0" w:rsidRDefault="00F577B0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68EB016" w14:textId="77777777" w:rsidR="00682BA5" w:rsidRDefault="00682BA5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548C209" w14:textId="77777777" w:rsidR="007E13C0" w:rsidRPr="008A2F4D" w:rsidRDefault="007E13C0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B56E5BE" w14:textId="567F25E0" w:rsidR="00DE7382" w:rsidRPr="008A2F4D" w:rsidRDefault="007E13C0" w:rsidP="000344CB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Does the </w:t>
            </w:r>
            <w:r w:rsidRPr="00B34959">
              <w:rPr>
                <w:rFonts w:ascii="Arial" w:hAnsi="Arial" w:cs="Arial"/>
                <w:b/>
                <w:i/>
                <w:sz w:val="20"/>
                <w:szCs w:val="20"/>
              </w:rPr>
              <w:t>investment provide an a</w:t>
            </w:r>
            <w:r w:rsidRPr="008A2F4D">
              <w:rPr>
                <w:rFonts w:ascii="Arial" w:hAnsi="Arial" w:cs="Arial"/>
                <w:b/>
                <w:i/>
                <w:sz w:val="20"/>
                <w:szCs w:val="20"/>
              </w:rPr>
              <w:t>ppropriate level of financial return to the University?</w:t>
            </w:r>
          </w:p>
          <w:p w14:paraId="17984AA3" w14:textId="2A12FE60" w:rsidR="00DE7382" w:rsidRPr="008A2F4D" w:rsidRDefault="00DE7382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B56139" w14:textId="0A5F91F7" w:rsidR="00DE7382" w:rsidRPr="008A2F4D" w:rsidRDefault="00DE7382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F9DCACC" w14:textId="77777777" w:rsidR="00682BA5" w:rsidRPr="008A2F4D" w:rsidRDefault="00682BA5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051DC2E" w14:textId="77777777" w:rsidR="000344CB" w:rsidRPr="008A2F4D" w:rsidRDefault="000344CB" w:rsidP="000344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F78AA66" w14:textId="77777777" w:rsidR="000344CB" w:rsidRPr="008A2F4D" w:rsidRDefault="000344CB" w:rsidP="000344C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D76" w:rsidRPr="00DE7382" w14:paraId="58B6BC37" w14:textId="77777777" w:rsidTr="00F27523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000" w:type="pct"/>
            <w:gridSpan w:val="7"/>
            <w:shd w:val="clear" w:color="auto" w:fill="CCCCCC"/>
          </w:tcPr>
          <w:p w14:paraId="1522BACD" w14:textId="3E8B0BE5" w:rsidR="00B85D76" w:rsidRPr="008A2F4D" w:rsidRDefault="00B85D76" w:rsidP="00B85D76">
            <w:pPr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CASH CONTRIBUTION </w:t>
            </w:r>
          </w:p>
          <w:p w14:paraId="4540A557" w14:textId="77777777" w:rsidR="00F54EDC" w:rsidRPr="008A2F4D" w:rsidRDefault="00F54EDC" w:rsidP="00F54EDC">
            <w:pPr>
              <w:pStyle w:val="BodyText"/>
              <w:kinsoku w:val="0"/>
              <w:ind w:left="139"/>
              <w:jc w:val="both"/>
              <w:rPr>
                <w:rFonts w:ascii="Arial" w:hAnsi="Arial" w:cs="Arial"/>
                <w:szCs w:val="20"/>
              </w:rPr>
            </w:pPr>
            <w:r w:rsidRPr="008A2F4D">
              <w:rPr>
                <w:rFonts w:ascii="Arial" w:hAnsi="Arial" w:cs="Arial"/>
                <w:szCs w:val="20"/>
              </w:rPr>
              <w:t>At the institutional level, the University will consider making cash contributions to an external fellowship or competitive funding application where:</w:t>
            </w:r>
          </w:p>
          <w:p w14:paraId="5C13DCD6" w14:textId="77777777" w:rsidR="00F54EDC" w:rsidRPr="008A2F4D" w:rsidRDefault="00F54EDC" w:rsidP="00F54EDC">
            <w:pPr>
              <w:pStyle w:val="BodyText"/>
              <w:kinsoku w:val="0"/>
              <w:rPr>
                <w:rFonts w:ascii="Arial" w:hAnsi="Arial" w:cs="Arial"/>
                <w:szCs w:val="20"/>
              </w:rPr>
            </w:pPr>
          </w:p>
          <w:p w14:paraId="010BDC9B" w14:textId="77777777" w:rsidR="00F54EDC" w:rsidRPr="008A2F4D" w:rsidRDefault="00F54EDC" w:rsidP="00F54EDC">
            <w:pPr>
              <w:pStyle w:val="BodyText"/>
              <w:kinsoku w:val="0"/>
              <w:spacing w:line="229" w:lineRule="exact"/>
              <w:ind w:left="137"/>
              <w:rPr>
                <w:rFonts w:ascii="Arial" w:hAnsi="Arial" w:cs="Arial"/>
                <w:szCs w:val="20"/>
              </w:rPr>
            </w:pPr>
            <w:r w:rsidRPr="008A2F4D">
              <w:rPr>
                <w:rFonts w:ascii="Arial" w:hAnsi="Arial" w:cs="Arial"/>
                <w:szCs w:val="20"/>
              </w:rPr>
              <w:t>EITHER</w:t>
            </w:r>
          </w:p>
          <w:p w14:paraId="3F1AD823" w14:textId="77777777" w:rsidR="00F54EDC" w:rsidRPr="008A2F4D" w:rsidRDefault="00F54EDC" w:rsidP="00F54EDC">
            <w:pPr>
              <w:pStyle w:val="BodyText"/>
              <w:widowControl w:val="0"/>
              <w:numPr>
                <w:ilvl w:val="0"/>
                <w:numId w:val="15"/>
              </w:numPr>
              <w:kinsoku w:val="0"/>
              <w:jc w:val="both"/>
              <w:textAlignment w:val="auto"/>
              <w:rPr>
                <w:rFonts w:ascii="Arial" w:hAnsi="Arial" w:cs="Arial"/>
                <w:szCs w:val="20"/>
              </w:rPr>
            </w:pPr>
            <w:r w:rsidRPr="008A2F4D">
              <w:rPr>
                <w:rFonts w:ascii="Arial" w:hAnsi="Arial" w:cs="Arial"/>
                <w:szCs w:val="20"/>
              </w:rPr>
              <w:t>It is a mandated requirement within the sponsor’s funding rules or forms part of the assessment criteria;</w:t>
            </w:r>
          </w:p>
          <w:p w14:paraId="03E2888B" w14:textId="77777777" w:rsidR="00F54EDC" w:rsidRPr="008A2F4D" w:rsidRDefault="00F54EDC" w:rsidP="00F54EDC">
            <w:pPr>
              <w:pStyle w:val="BodyText"/>
              <w:kinsoku w:val="0"/>
              <w:spacing w:before="35"/>
              <w:ind w:left="140"/>
              <w:rPr>
                <w:rFonts w:ascii="Arial" w:hAnsi="Arial" w:cs="Arial"/>
                <w:szCs w:val="20"/>
              </w:rPr>
            </w:pPr>
            <w:r w:rsidRPr="008A2F4D">
              <w:rPr>
                <w:rFonts w:ascii="Arial" w:hAnsi="Arial" w:cs="Arial"/>
                <w:szCs w:val="20"/>
              </w:rPr>
              <w:t>OR</w:t>
            </w:r>
          </w:p>
          <w:p w14:paraId="249CE290" w14:textId="77777777" w:rsidR="00F54EDC" w:rsidRPr="008A2F4D" w:rsidRDefault="00F54EDC" w:rsidP="00F54EDC">
            <w:pPr>
              <w:pStyle w:val="BodyText"/>
              <w:widowControl w:val="0"/>
              <w:numPr>
                <w:ilvl w:val="0"/>
                <w:numId w:val="15"/>
              </w:numPr>
              <w:kinsoku w:val="0"/>
              <w:jc w:val="both"/>
              <w:textAlignment w:val="auto"/>
              <w:rPr>
                <w:rFonts w:ascii="Arial" w:hAnsi="Arial" w:cs="Arial"/>
                <w:szCs w:val="20"/>
              </w:rPr>
            </w:pPr>
            <w:r w:rsidRPr="008A2F4D">
              <w:rPr>
                <w:rFonts w:ascii="Arial" w:hAnsi="Arial" w:cs="Arial"/>
                <w:szCs w:val="20"/>
              </w:rPr>
              <w:t xml:space="preserve">Compelling strategic reasons exist for pursuing and investing in research in the area specified; </w:t>
            </w:r>
          </w:p>
          <w:p w14:paraId="31AC6C48" w14:textId="77777777" w:rsidR="00F54EDC" w:rsidRPr="008A2F4D" w:rsidRDefault="00F54EDC" w:rsidP="00F54EDC">
            <w:pPr>
              <w:pStyle w:val="BodyText"/>
              <w:kinsoku w:val="0"/>
              <w:spacing w:before="35"/>
              <w:ind w:left="140"/>
              <w:rPr>
                <w:rFonts w:ascii="Arial" w:hAnsi="Arial" w:cs="Arial"/>
                <w:szCs w:val="20"/>
              </w:rPr>
            </w:pPr>
            <w:r w:rsidRPr="008A2F4D">
              <w:rPr>
                <w:rFonts w:ascii="Arial" w:hAnsi="Arial" w:cs="Arial"/>
                <w:szCs w:val="20"/>
              </w:rPr>
              <w:t>AND</w:t>
            </w:r>
          </w:p>
          <w:p w14:paraId="3EC2C1F3" w14:textId="77777777" w:rsidR="00F54EDC" w:rsidRPr="008A2F4D" w:rsidRDefault="00F54EDC" w:rsidP="00F54EDC">
            <w:pPr>
              <w:pStyle w:val="BodyText"/>
              <w:widowControl w:val="0"/>
              <w:numPr>
                <w:ilvl w:val="0"/>
                <w:numId w:val="15"/>
              </w:numPr>
              <w:kinsoku w:val="0"/>
              <w:jc w:val="both"/>
              <w:textAlignment w:val="auto"/>
              <w:rPr>
                <w:rFonts w:ascii="Arial" w:hAnsi="Arial" w:cs="Arial"/>
                <w:szCs w:val="20"/>
              </w:rPr>
            </w:pPr>
            <w:r w:rsidRPr="008A2F4D">
              <w:rPr>
                <w:rFonts w:ascii="Arial" w:hAnsi="Arial" w:cs="Arial"/>
                <w:szCs w:val="20"/>
              </w:rPr>
              <w:t xml:space="preserve">The investment provides an appropriate level of financial return to the University. As a guide, the </w:t>
            </w:r>
            <w:r w:rsidRPr="008A2F4D">
              <w:rPr>
                <w:rFonts w:ascii="Arial" w:hAnsi="Arial" w:cs="Arial"/>
                <w:i/>
                <w:szCs w:val="20"/>
              </w:rPr>
              <w:t>minimum</w:t>
            </w:r>
            <w:r w:rsidRPr="008A2F4D">
              <w:rPr>
                <w:rFonts w:ascii="Arial" w:hAnsi="Arial" w:cs="Arial"/>
                <w:szCs w:val="20"/>
              </w:rPr>
              <w:t xml:space="preserve"> acceptable financial return to the University would comprise at least $5 of external research income received by the University for every $1 of University co- investment, providing a total investment of $5+$1. Exceptions will be considered in rare circumstances on a case-by-case basis where it can be demonstrated that competitive pressure </w:t>
            </w:r>
            <w:r w:rsidRPr="008A2F4D">
              <w:rPr>
                <w:rFonts w:ascii="Arial" w:hAnsi="Arial" w:cs="Arial"/>
                <w:szCs w:val="20"/>
                <w:u w:val="single"/>
              </w:rPr>
              <w:t>require</w:t>
            </w:r>
            <w:r w:rsidRPr="008A2F4D">
              <w:rPr>
                <w:rFonts w:ascii="Arial" w:hAnsi="Arial" w:cs="Arial"/>
                <w:szCs w:val="20"/>
              </w:rPr>
              <w:t xml:space="preserve"> a different level of co-investment.</w:t>
            </w:r>
          </w:p>
          <w:p w14:paraId="58CD5806" w14:textId="19DAEE27" w:rsidR="008E1FB9" w:rsidRPr="008A2F4D" w:rsidRDefault="00F54ED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A2F4D">
              <w:rPr>
                <w:rFonts w:ascii="Arial" w:hAnsi="Arial" w:cs="Arial"/>
                <w:iCs/>
                <w:sz w:val="20"/>
                <w:szCs w:val="20"/>
              </w:rPr>
              <w:t xml:space="preserve">Refer to the guidelines for </w:t>
            </w:r>
            <w:hyperlink r:id="rId11" w:history="1">
              <w:r w:rsidRPr="00A75059">
                <w:rPr>
                  <w:rStyle w:val="Hyperlink"/>
                  <w:rFonts w:ascii="Arial" w:hAnsi="Arial" w:cs="Arial"/>
                  <w:b/>
                  <w:i/>
                  <w:iCs/>
                  <w:sz w:val="20"/>
                  <w:szCs w:val="20"/>
                </w:rPr>
                <w:t xml:space="preserve">University Cash Contributions </w:t>
              </w:r>
              <w:r w:rsidR="00DE7382" w:rsidRPr="00A75059">
                <w:rPr>
                  <w:rStyle w:val="Hyperlink"/>
                  <w:rFonts w:ascii="Arial" w:hAnsi="Arial" w:cs="Arial"/>
                  <w:b/>
                  <w:i/>
                  <w:iCs/>
                  <w:sz w:val="20"/>
                  <w:szCs w:val="20"/>
                </w:rPr>
                <w:t>to External Research Funding Applications</w:t>
              </w:r>
            </w:hyperlink>
            <w:r w:rsidRPr="008A2F4D">
              <w:rPr>
                <w:rFonts w:ascii="Arial" w:hAnsi="Arial" w:cs="Arial"/>
                <w:iCs/>
                <w:sz w:val="20"/>
                <w:szCs w:val="20"/>
              </w:rPr>
              <w:t xml:space="preserve"> for further details.</w:t>
            </w:r>
          </w:p>
        </w:tc>
      </w:tr>
      <w:tr w:rsidR="00B36DB8" w:rsidRPr="00DE7382" w14:paraId="7FDC8A50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7"/>
          <w:jc w:val="center"/>
        </w:trPr>
        <w:tc>
          <w:tcPr>
            <w:tcW w:w="2206" w:type="pct"/>
            <w:gridSpan w:val="2"/>
          </w:tcPr>
          <w:p w14:paraId="5BFD7C96" w14:textId="77777777" w:rsidR="005D7A68" w:rsidRPr="008A2F4D" w:rsidRDefault="00B85D76" w:rsidP="009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Source (e.g. School / Faculty / </w:t>
            </w:r>
            <w:r w:rsidR="00917EBE"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DVCR / Other</w:t>
            </w: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5D7A68" w:rsidRPr="008A2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55F623E" w14:textId="181B2211" w:rsidR="00B85D76" w:rsidRPr="008A2F4D" w:rsidRDefault="00B85D76" w:rsidP="009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pct"/>
            <w:gridSpan w:val="4"/>
          </w:tcPr>
          <w:p w14:paraId="0321B219" w14:textId="7C3BD81F" w:rsidR="000D122C" w:rsidRPr="008A2F4D" w:rsidRDefault="00B85D76" w:rsidP="00B36D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Cash $ Amount </w:t>
            </w:r>
            <w:r w:rsidR="00B36DB8"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D3473"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 w:rsidR="000D122C"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748E3AD" w14:textId="63F6AB8F" w:rsidR="00B85D76" w:rsidRPr="008A2F4D" w:rsidRDefault="00B85D76" w:rsidP="000D1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14:paraId="72534720" w14:textId="77777777" w:rsidR="00B85D76" w:rsidRPr="008A2F4D" w:rsidRDefault="00B85D76" w:rsidP="00B85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Confirmed? Yes / No / Requested</w:t>
            </w:r>
          </w:p>
        </w:tc>
      </w:tr>
      <w:tr w:rsidR="00EA3210" w:rsidRPr="00DE7382" w14:paraId="5C223B16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4B30E376" w14:textId="77777777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pct"/>
            <w:gridSpan w:val="4"/>
          </w:tcPr>
          <w:p w14:paraId="2D930D58" w14:textId="09206E6F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7819F7">
              <w:rPr>
                <w:rFonts w:ascii="Arial" w:hAnsi="Arial" w:cs="Arial"/>
                <w:sz w:val="20"/>
                <w:szCs w:val="20"/>
              </w:rPr>
              <w:t>$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1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19F7">
              <w:rPr>
                <w:rFonts w:ascii="Arial" w:hAnsi="Arial" w:cs="Arial"/>
                <w:sz w:val="20"/>
                <w:szCs w:val="20"/>
              </w:rPr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4" w:type="pct"/>
          </w:tcPr>
          <w:p w14:paraId="7D73BCE3" w14:textId="77777777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210" w:rsidRPr="00DE7382" w14:paraId="4E8CCD07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0EAF8BD3" w14:textId="0D3F2DE8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pct"/>
            <w:gridSpan w:val="4"/>
          </w:tcPr>
          <w:p w14:paraId="7F93CBBB" w14:textId="3C3957DD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7819F7">
              <w:rPr>
                <w:rFonts w:ascii="Arial" w:hAnsi="Arial" w:cs="Arial"/>
                <w:sz w:val="20"/>
                <w:szCs w:val="20"/>
              </w:rPr>
              <w:t>$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1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19F7">
              <w:rPr>
                <w:rFonts w:ascii="Arial" w:hAnsi="Arial" w:cs="Arial"/>
                <w:sz w:val="20"/>
                <w:szCs w:val="20"/>
              </w:rPr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4" w:type="pct"/>
          </w:tcPr>
          <w:p w14:paraId="63FBD0F9" w14:textId="24195D55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210" w:rsidRPr="00DE7382" w14:paraId="51B7A868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0A972948" w14:textId="6E6A5E65" w:rsidR="00EA3210" w:rsidRPr="00DE7382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C15">
              <w:rPr>
                <w:rFonts w:ascii="Arial" w:hAnsi="Arial" w:cs="Arial"/>
                <w:sz w:val="20"/>
                <w:szCs w:val="20"/>
              </w:rPr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pct"/>
            <w:gridSpan w:val="4"/>
          </w:tcPr>
          <w:p w14:paraId="641754B2" w14:textId="095E1AD4" w:rsidR="00EA3210" w:rsidRPr="00DE7382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7819F7">
              <w:rPr>
                <w:rFonts w:ascii="Arial" w:hAnsi="Arial" w:cs="Arial"/>
                <w:sz w:val="20"/>
                <w:szCs w:val="20"/>
              </w:rPr>
              <w:t>$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1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19F7">
              <w:rPr>
                <w:rFonts w:ascii="Arial" w:hAnsi="Arial" w:cs="Arial"/>
                <w:sz w:val="20"/>
                <w:szCs w:val="20"/>
              </w:rPr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4" w:type="pct"/>
          </w:tcPr>
          <w:p w14:paraId="6E190A93" w14:textId="79ED8713" w:rsidR="00EA3210" w:rsidRPr="00DE7382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C15">
              <w:rPr>
                <w:rFonts w:ascii="Arial" w:hAnsi="Arial" w:cs="Arial"/>
                <w:sz w:val="20"/>
                <w:szCs w:val="20"/>
              </w:rPr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210" w:rsidRPr="00DE7382" w14:paraId="1A03A0B6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3276917A" w14:textId="7B691647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pct"/>
            <w:gridSpan w:val="4"/>
          </w:tcPr>
          <w:p w14:paraId="09B7B6BD" w14:textId="7EEC9452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7819F7">
              <w:rPr>
                <w:rFonts w:ascii="Arial" w:hAnsi="Arial" w:cs="Arial"/>
                <w:sz w:val="20"/>
                <w:szCs w:val="20"/>
              </w:rPr>
              <w:t>$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1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19F7">
              <w:rPr>
                <w:rFonts w:ascii="Arial" w:hAnsi="Arial" w:cs="Arial"/>
                <w:sz w:val="20"/>
                <w:szCs w:val="20"/>
              </w:rPr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4" w:type="pct"/>
          </w:tcPr>
          <w:p w14:paraId="67EA13B9" w14:textId="574BC185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210" w:rsidRPr="00DE7382" w14:paraId="06F7E0E6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18392D4D" w14:textId="104BFE8F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pct"/>
            <w:gridSpan w:val="4"/>
          </w:tcPr>
          <w:p w14:paraId="648BABE0" w14:textId="5503023A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7819F7">
              <w:rPr>
                <w:rFonts w:ascii="Arial" w:hAnsi="Arial" w:cs="Arial"/>
                <w:sz w:val="20"/>
                <w:szCs w:val="20"/>
              </w:rPr>
              <w:t>$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1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19F7">
              <w:rPr>
                <w:rFonts w:ascii="Arial" w:hAnsi="Arial" w:cs="Arial"/>
                <w:sz w:val="20"/>
                <w:szCs w:val="20"/>
              </w:rPr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4" w:type="pct"/>
          </w:tcPr>
          <w:p w14:paraId="5D4DA676" w14:textId="71B03A36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210" w:rsidRPr="00DE7382" w14:paraId="70C3E18B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575E8875" w14:textId="78C2C487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pct"/>
            <w:gridSpan w:val="4"/>
          </w:tcPr>
          <w:p w14:paraId="60A5E76A" w14:textId="6F794F66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7819F7">
              <w:rPr>
                <w:rFonts w:ascii="Arial" w:hAnsi="Arial" w:cs="Arial"/>
                <w:sz w:val="20"/>
                <w:szCs w:val="20"/>
              </w:rPr>
              <w:t>$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1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19F7">
              <w:rPr>
                <w:rFonts w:ascii="Arial" w:hAnsi="Arial" w:cs="Arial"/>
                <w:sz w:val="20"/>
                <w:szCs w:val="20"/>
              </w:rPr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19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4" w:type="pct"/>
          </w:tcPr>
          <w:p w14:paraId="57ABB176" w14:textId="3AB8EA96" w:rsidR="00EA3210" w:rsidRPr="008A2F4D" w:rsidRDefault="00EA3210" w:rsidP="00EA3210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7527BEDD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206" w:type="pct"/>
            <w:gridSpan w:val="2"/>
          </w:tcPr>
          <w:p w14:paraId="1EE11FB4" w14:textId="77777777" w:rsidR="00682BA5" w:rsidRPr="008A2F4D" w:rsidRDefault="00682BA5" w:rsidP="00682BA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A2F4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&lt;add more rows as necessary&gt;</w:t>
            </w:r>
          </w:p>
        </w:tc>
        <w:tc>
          <w:tcPr>
            <w:tcW w:w="1780" w:type="pct"/>
            <w:gridSpan w:val="4"/>
          </w:tcPr>
          <w:p w14:paraId="3D89F0C4" w14:textId="77777777" w:rsidR="00682BA5" w:rsidRPr="008A2F4D" w:rsidRDefault="00682BA5" w:rsidP="0068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14:paraId="6FE667C4" w14:textId="77777777" w:rsidR="00682BA5" w:rsidRPr="008A2F4D" w:rsidRDefault="00682BA5" w:rsidP="0068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2BA5" w:rsidRPr="00DE7382" w14:paraId="7E1190DE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206" w:type="pct"/>
            <w:gridSpan w:val="2"/>
          </w:tcPr>
          <w:p w14:paraId="10D21D73" w14:textId="77777777" w:rsidR="00682BA5" w:rsidRPr="008A2F4D" w:rsidRDefault="00682BA5" w:rsidP="00682BA5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  <w:u w:val="single"/>
              </w:rPr>
              <w:t>TOTAL</w:t>
            </w:r>
          </w:p>
        </w:tc>
        <w:tc>
          <w:tcPr>
            <w:tcW w:w="1780" w:type="pct"/>
            <w:gridSpan w:val="4"/>
          </w:tcPr>
          <w:p w14:paraId="67C06D50" w14:textId="1BE7DE37" w:rsidR="00682BA5" w:rsidRPr="008A2F4D" w:rsidRDefault="00EA3210" w:rsidP="00682BA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$</w: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682BA5" w:rsidRPr="008A2F4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(pa) </w:t>
            </w:r>
            <w:r w:rsidR="00682BA5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$</w: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682BA5" w:rsidRPr="008A2F4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total</w:t>
            </w:r>
          </w:p>
        </w:tc>
        <w:tc>
          <w:tcPr>
            <w:tcW w:w="1014" w:type="pct"/>
          </w:tcPr>
          <w:p w14:paraId="5C2E7A2A" w14:textId="77777777" w:rsidR="00682BA5" w:rsidRPr="008A2F4D" w:rsidRDefault="00682BA5" w:rsidP="0068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2BA5" w:rsidRPr="00DE7382" w14:paraId="35BC9C96" w14:textId="77777777" w:rsidTr="00F27523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000" w:type="pct"/>
            <w:gridSpan w:val="7"/>
            <w:shd w:val="clear" w:color="auto" w:fill="CCCCCC"/>
          </w:tcPr>
          <w:p w14:paraId="02EF9F45" w14:textId="71EE953C" w:rsidR="00682BA5" w:rsidRPr="00B34959" w:rsidRDefault="00682BA5" w:rsidP="008A2F4D">
            <w:pPr>
              <w:spacing w:before="40"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34959">
              <w:rPr>
                <w:rFonts w:ascii="Arial" w:hAnsi="Arial" w:cs="Arial"/>
                <w:b/>
                <w:sz w:val="20"/>
                <w:szCs w:val="20"/>
              </w:rPr>
              <w:lastRenderedPageBreak/>
              <w:t>STAFF IN-KIND COMMITMENTS</w:t>
            </w:r>
            <w:r w:rsidRPr="00B3495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provide details of proposed UA staff in-kind contributions from each School (FTE)</w:t>
            </w:r>
          </w:p>
          <w:p w14:paraId="3AC4BA1A" w14:textId="5544C3A9" w:rsidR="00682BA5" w:rsidRPr="00B34959" w:rsidRDefault="00682BA5" w:rsidP="008A2F4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34959">
              <w:rPr>
                <w:rFonts w:ascii="Arial" w:hAnsi="Arial" w:cs="Arial"/>
                <w:sz w:val="20"/>
                <w:szCs w:val="20"/>
              </w:rPr>
              <w:t>The DVCR also requires in-kind contributions (staff and non-staff) to be approved by the Head of School, and the total University contributions (aggregated cash and in-kind value) are not to exceed the value of the grant being applied for, unless there are compelling strategic benefits that will accrue to the University.</w:t>
            </w:r>
          </w:p>
          <w:p w14:paraId="695B63EF" w14:textId="3D1F1405" w:rsidR="00682BA5" w:rsidRPr="00B34959" w:rsidRDefault="00682BA5" w:rsidP="008A2F4D">
            <w:pPr>
              <w:spacing w:before="40"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3495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Note: </w:t>
            </w:r>
            <w:r w:rsidRPr="00B3495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Only direct in-kind contributions should be used and the total University contributions (combined cash and in-kind value) should not exceed the value of the financial return to the University </w:t>
            </w:r>
            <w:r w:rsidRPr="00B3495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(e.g. 1:1)</w:t>
            </w:r>
            <w:r w:rsidRPr="00B34959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14:paraId="3DBDCF0B" w14:textId="50889320" w:rsidR="00682BA5" w:rsidRPr="00B34959" w:rsidRDefault="00682BA5" w:rsidP="008A2F4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34959">
              <w:rPr>
                <w:rFonts w:ascii="Arial" w:hAnsi="Arial" w:cs="Arial"/>
                <w:iCs/>
                <w:sz w:val="20"/>
                <w:szCs w:val="20"/>
              </w:rPr>
              <w:t xml:space="preserve">Refer to the guidelines for </w:t>
            </w:r>
            <w:hyperlink r:id="rId12" w:history="1">
              <w:r w:rsidRPr="00A75059">
                <w:rPr>
                  <w:rStyle w:val="Hyperlink"/>
                  <w:rFonts w:ascii="Arial" w:hAnsi="Arial" w:cs="Arial"/>
                  <w:b/>
                  <w:i/>
                  <w:iCs/>
                  <w:sz w:val="20"/>
                  <w:szCs w:val="20"/>
                </w:rPr>
                <w:t>University Cash Contributions to External Research Funding Applications</w:t>
              </w:r>
            </w:hyperlink>
            <w:r w:rsidRPr="00B34959">
              <w:rPr>
                <w:rFonts w:ascii="Arial" w:hAnsi="Arial" w:cs="Arial"/>
                <w:iCs/>
                <w:sz w:val="20"/>
                <w:szCs w:val="20"/>
              </w:rPr>
              <w:t xml:space="preserve"> for further details and </w:t>
            </w:r>
            <w:r w:rsidRPr="00B34959">
              <w:rPr>
                <w:rFonts w:ascii="Arial" w:hAnsi="Arial" w:cs="Arial"/>
                <w:sz w:val="20"/>
                <w:szCs w:val="20"/>
              </w:rPr>
              <w:t xml:space="preserve">to the appropriate </w:t>
            </w:r>
            <w:hyperlink r:id="rId13" w:history="1">
              <w:r w:rsidRPr="00B34959">
                <w:rPr>
                  <w:rStyle w:val="Hyperlink"/>
                  <w:rFonts w:ascii="Arial" w:hAnsi="Arial" w:cs="Arial"/>
                  <w:sz w:val="20"/>
                  <w:szCs w:val="20"/>
                </w:rPr>
                <w:t>salary calculator for costings</w:t>
              </w:r>
            </w:hyperlink>
            <w:r w:rsidRPr="00B34959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682BA5" w:rsidRPr="00DE7382" w14:paraId="334DB438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7"/>
          <w:jc w:val="center"/>
        </w:trPr>
        <w:tc>
          <w:tcPr>
            <w:tcW w:w="1501" w:type="pct"/>
            <w:tcBorders>
              <w:top w:val="single" w:sz="6" w:space="0" w:color="auto"/>
              <w:left w:val="single" w:sz="12" w:space="0" w:color="auto"/>
            </w:tcBorders>
          </w:tcPr>
          <w:p w14:paraId="1FCFEAD4" w14:textId="77777777" w:rsidR="00682BA5" w:rsidRPr="008A2F4D" w:rsidRDefault="00682BA5" w:rsidP="00682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Researcher Name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</w:tcBorders>
          </w:tcPr>
          <w:p w14:paraId="067093AC" w14:textId="53615E28" w:rsidR="00682BA5" w:rsidRPr="008A2F4D" w:rsidRDefault="00682BA5" w:rsidP="00682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  <w:r w:rsidR="00B349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Institute</w:t>
            </w:r>
          </w:p>
        </w:tc>
        <w:tc>
          <w:tcPr>
            <w:tcW w:w="567" w:type="pct"/>
            <w:tcBorders>
              <w:top w:val="single" w:sz="6" w:space="0" w:color="auto"/>
            </w:tcBorders>
          </w:tcPr>
          <w:p w14:paraId="27DDD9FE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% FTE</w:t>
            </w:r>
          </w:p>
        </w:tc>
        <w:tc>
          <w:tcPr>
            <w:tcW w:w="584" w:type="pct"/>
            <w:tcBorders>
              <w:top w:val="single" w:sz="6" w:space="0" w:color="auto"/>
              <w:right w:val="single" w:sz="4" w:space="0" w:color="auto"/>
            </w:tcBorders>
          </w:tcPr>
          <w:p w14:paraId="0500BB12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Academic level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14:paraId="08155432" w14:textId="77777777" w:rsidR="00682BA5" w:rsidRPr="008A2F4D" w:rsidRDefault="00682BA5" w:rsidP="00682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Estimated Cost</w:t>
            </w:r>
          </w:p>
          <w:p w14:paraId="354BAD8C" w14:textId="0CC49117" w:rsidR="00682BA5" w:rsidRPr="008A2F4D" w:rsidRDefault="00682BA5" w:rsidP="00682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(including 30% salary on costs) </w:t>
            </w:r>
          </w:p>
        </w:tc>
      </w:tr>
      <w:tr w:rsidR="00682BA5" w:rsidRPr="00DE7382" w14:paraId="0196BC2B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1501" w:type="pct"/>
            <w:tcBorders>
              <w:left w:val="single" w:sz="12" w:space="0" w:color="auto"/>
            </w:tcBorders>
          </w:tcPr>
          <w:p w14:paraId="47079273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gridSpan w:val="2"/>
          </w:tcPr>
          <w:p w14:paraId="088A11E8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</w:tcPr>
          <w:p w14:paraId="33DDB9BD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5C2B53F0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right w:val="single" w:sz="12" w:space="0" w:color="auto"/>
            </w:tcBorders>
          </w:tcPr>
          <w:p w14:paraId="053FF495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65AAB3A4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1501" w:type="pct"/>
            <w:tcBorders>
              <w:left w:val="single" w:sz="12" w:space="0" w:color="auto"/>
            </w:tcBorders>
          </w:tcPr>
          <w:p w14:paraId="0EBD6E67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gridSpan w:val="2"/>
          </w:tcPr>
          <w:p w14:paraId="1441226A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</w:tcPr>
          <w:p w14:paraId="21D1F5F1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0ED4EDF1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right w:val="single" w:sz="12" w:space="0" w:color="auto"/>
            </w:tcBorders>
          </w:tcPr>
          <w:p w14:paraId="19B8E80B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154AF819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1501" w:type="pct"/>
            <w:tcBorders>
              <w:left w:val="single" w:sz="12" w:space="0" w:color="auto"/>
            </w:tcBorders>
          </w:tcPr>
          <w:p w14:paraId="60BA8144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gridSpan w:val="2"/>
          </w:tcPr>
          <w:p w14:paraId="6DFDF866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</w:tcPr>
          <w:p w14:paraId="432F5412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09B9097D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right w:val="single" w:sz="12" w:space="0" w:color="auto"/>
            </w:tcBorders>
          </w:tcPr>
          <w:p w14:paraId="1AADB6D0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52290E1F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1501" w:type="pct"/>
            <w:tcBorders>
              <w:left w:val="single" w:sz="12" w:space="0" w:color="auto"/>
            </w:tcBorders>
          </w:tcPr>
          <w:p w14:paraId="781C82D6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gridSpan w:val="2"/>
          </w:tcPr>
          <w:p w14:paraId="78D44EF0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</w:tcPr>
          <w:p w14:paraId="03E54F7E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0F274375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right w:val="single" w:sz="12" w:space="0" w:color="auto"/>
            </w:tcBorders>
          </w:tcPr>
          <w:p w14:paraId="70539932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2A27C443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1501" w:type="pct"/>
            <w:tcBorders>
              <w:left w:val="single" w:sz="12" w:space="0" w:color="auto"/>
            </w:tcBorders>
          </w:tcPr>
          <w:p w14:paraId="0C0F97F4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gridSpan w:val="2"/>
          </w:tcPr>
          <w:p w14:paraId="4D451334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</w:tcPr>
          <w:p w14:paraId="6DFE8821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58B95CD0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right w:val="single" w:sz="12" w:space="0" w:color="auto"/>
            </w:tcBorders>
          </w:tcPr>
          <w:p w14:paraId="5A2A7718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53919A03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1501" w:type="pct"/>
            <w:tcBorders>
              <w:left w:val="single" w:sz="12" w:space="0" w:color="auto"/>
            </w:tcBorders>
          </w:tcPr>
          <w:p w14:paraId="52A1116F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gridSpan w:val="2"/>
          </w:tcPr>
          <w:p w14:paraId="0826BA07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</w:tcPr>
          <w:p w14:paraId="50BB44D5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3B4C7240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right w:val="single" w:sz="12" w:space="0" w:color="auto"/>
            </w:tcBorders>
          </w:tcPr>
          <w:p w14:paraId="7EC7D70A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4BCA62C2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1501" w:type="pct"/>
            <w:tcBorders>
              <w:left w:val="single" w:sz="12" w:space="0" w:color="auto"/>
            </w:tcBorders>
          </w:tcPr>
          <w:p w14:paraId="78DAFB7E" w14:textId="5CD8AA2B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gridSpan w:val="2"/>
          </w:tcPr>
          <w:p w14:paraId="03EF1A45" w14:textId="7F052715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</w:tcPr>
          <w:p w14:paraId="06CF8889" w14:textId="03B94D50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62B59D79" w14:textId="76D7B320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right w:val="single" w:sz="12" w:space="0" w:color="auto"/>
            </w:tcBorders>
          </w:tcPr>
          <w:p w14:paraId="6C672384" w14:textId="4BFFD440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51F9789D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1501" w:type="pct"/>
            <w:tcBorders>
              <w:left w:val="single" w:sz="12" w:space="0" w:color="auto"/>
            </w:tcBorders>
          </w:tcPr>
          <w:p w14:paraId="2E3B8438" w14:textId="307E7E62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gridSpan w:val="2"/>
          </w:tcPr>
          <w:p w14:paraId="3C4C26B8" w14:textId="7FC334FD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</w:tcPr>
          <w:p w14:paraId="50763A88" w14:textId="7ED4C15F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62B05D81" w14:textId="430B5644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  <w:tcBorders>
              <w:right w:val="single" w:sz="12" w:space="0" w:color="auto"/>
            </w:tcBorders>
          </w:tcPr>
          <w:p w14:paraId="22FFFF7F" w14:textId="24F9592E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5222C585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1501" w:type="pct"/>
            <w:tcBorders>
              <w:left w:val="single" w:sz="12" w:space="0" w:color="auto"/>
            </w:tcBorders>
          </w:tcPr>
          <w:p w14:paraId="13CE36D7" w14:textId="2EEA0BC1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&lt;add more rows as necessary&gt;</w:t>
            </w:r>
          </w:p>
        </w:tc>
        <w:tc>
          <w:tcPr>
            <w:tcW w:w="1207" w:type="pct"/>
            <w:gridSpan w:val="2"/>
          </w:tcPr>
          <w:p w14:paraId="691A9019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14:paraId="3B16FF8D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7C569059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right w:val="single" w:sz="12" w:space="0" w:color="auto"/>
            </w:tcBorders>
          </w:tcPr>
          <w:p w14:paraId="1FEC9527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BA5" w:rsidRPr="00DE7382" w14:paraId="2A1E27A4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1501" w:type="pct"/>
            <w:tcBorders>
              <w:left w:val="single" w:sz="12" w:space="0" w:color="auto"/>
            </w:tcBorders>
          </w:tcPr>
          <w:p w14:paraId="1B005CAE" w14:textId="77777777" w:rsidR="00682BA5" w:rsidRPr="008A2F4D" w:rsidRDefault="00682BA5" w:rsidP="00682BA5">
            <w:pPr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  <w:u w:val="single"/>
              </w:rPr>
              <w:t>TOTAL</w:t>
            </w:r>
          </w:p>
        </w:tc>
        <w:tc>
          <w:tcPr>
            <w:tcW w:w="1207" w:type="pct"/>
            <w:gridSpan w:val="2"/>
          </w:tcPr>
          <w:p w14:paraId="77F03F1F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14:paraId="56B28624" w14:textId="77777777" w:rsidR="00682BA5" w:rsidRPr="008A2F4D" w:rsidRDefault="00682BA5" w:rsidP="00682BA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19D0F2EA" w14:textId="77777777" w:rsidR="00682BA5" w:rsidRPr="008A2F4D" w:rsidRDefault="00682BA5" w:rsidP="00682BA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41" w:type="pct"/>
            <w:gridSpan w:val="2"/>
            <w:tcBorders>
              <w:right w:val="single" w:sz="12" w:space="0" w:color="auto"/>
            </w:tcBorders>
          </w:tcPr>
          <w:p w14:paraId="0003BAB3" w14:textId="6C4FD75C" w:rsidR="00682BA5" w:rsidRPr="008A2F4D" w:rsidRDefault="00EA3210" w:rsidP="00682BA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$</w: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682BA5"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(pa) </w:t>
            </w:r>
            <w:r w:rsidR="00682BA5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$</w: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682BA5"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total</w:t>
            </w:r>
          </w:p>
        </w:tc>
      </w:tr>
      <w:tr w:rsidR="00682BA5" w:rsidRPr="00DE7382" w14:paraId="06851F2F" w14:textId="77777777" w:rsidTr="00F27523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5000" w:type="pct"/>
            <w:gridSpan w:val="7"/>
            <w:shd w:val="clear" w:color="auto" w:fill="CCCCCC"/>
          </w:tcPr>
          <w:p w14:paraId="61E38469" w14:textId="77777777" w:rsidR="00682BA5" w:rsidRPr="008A2F4D" w:rsidRDefault="00682BA5" w:rsidP="00682BA5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OTHER ‘Non-Staff” IN-KIND COMMITMENTS </w:t>
            </w:r>
            <w:r w:rsidRPr="008A2F4D">
              <w:rPr>
                <w:rFonts w:ascii="Arial" w:hAnsi="Arial" w:cs="Arial"/>
                <w:bCs/>
                <w:iCs/>
                <w:sz w:val="20"/>
                <w:szCs w:val="20"/>
              </w:rPr>
              <w:t>provide details of any other proposed UA in-kind contributions.</w:t>
            </w:r>
          </w:p>
          <w:p w14:paraId="50026563" w14:textId="4E05D291" w:rsidR="00682BA5" w:rsidRPr="008A2F4D" w:rsidRDefault="00682BA5" w:rsidP="00682BA5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Note: </w:t>
            </w:r>
            <w:r w:rsidRPr="008A2F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Only direct in-kind contributions should be used and the total University contributions (combined cash and in-kind value) should not exceed the value of the financial return to the University </w:t>
            </w:r>
            <w:r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(e.g. 1:1)</w:t>
            </w:r>
            <w:r w:rsidRPr="008A2F4D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14:paraId="705BA2E5" w14:textId="47E967DC" w:rsidR="00682BA5" w:rsidRPr="008A2F4D" w:rsidRDefault="00682BA5" w:rsidP="00682BA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iCs/>
                <w:sz w:val="20"/>
                <w:szCs w:val="20"/>
              </w:rPr>
              <w:t xml:space="preserve">Refer to the guidelines for </w:t>
            </w:r>
            <w:hyperlink r:id="rId14" w:history="1">
              <w:r w:rsidRPr="00A75059">
                <w:rPr>
                  <w:rStyle w:val="Hyperlink"/>
                  <w:rFonts w:ascii="Arial" w:hAnsi="Arial" w:cs="Arial"/>
                  <w:b/>
                  <w:i/>
                  <w:iCs/>
                  <w:sz w:val="20"/>
                  <w:szCs w:val="20"/>
                </w:rPr>
                <w:t>University Cash Contributions to External Research Funding Applications</w:t>
              </w:r>
            </w:hyperlink>
            <w:r w:rsidRPr="008A2F4D">
              <w:rPr>
                <w:rFonts w:ascii="Arial" w:hAnsi="Arial" w:cs="Arial"/>
                <w:iCs/>
                <w:sz w:val="20"/>
                <w:szCs w:val="20"/>
              </w:rPr>
              <w:t xml:space="preserve"> for further details.</w:t>
            </w:r>
          </w:p>
        </w:tc>
      </w:tr>
      <w:tr w:rsidR="00682BA5" w:rsidRPr="00DE7382" w14:paraId="66393E02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7"/>
          <w:jc w:val="center"/>
        </w:trPr>
        <w:tc>
          <w:tcPr>
            <w:tcW w:w="2206" w:type="pct"/>
            <w:gridSpan w:val="2"/>
          </w:tcPr>
          <w:p w14:paraId="3C0A0872" w14:textId="77777777" w:rsidR="00682BA5" w:rsidRPr="008A2F4D" w:rsidRDefault="00682BA5" w:rsidP="00682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Source (e.g. School / Faculty / Other)</w:t>
            </w:r>
          </w:p>
        </w:tc>
        <w:tc>
          <w:tcPr>
            <w:tcW w:w="1653" w:type="pct"/>
            <w:gridSpan w:val="3"/>
          </w:tcPr>
          <w:p w14:paraId="67F2C3FF" w14:textId="3943B116" w:rsidR="00682BA5" w:rsidRPr="008A2F4D" w:rsidRDefault="00682BA5" w:rsidP="00682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>Calculated $ Amount (pa)</w:t>
            </w:r>
          </w:p>
        </w:tc>
        <w:tc>
          <w:tcPr>
            <w:tcW w:w="1141" w:type="pct"/>
            <w:gridSpan w:val="2"/>
          </w:tcPr>
          <w:p w14:paraId="6755EB85" w14:textId="77777777" w:rsidR="00682BA5" w:rsidRPr="008A2F4D" w:rsidRDefault="00682BA5" w:rsidP="00682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</w:t>
            </w:r>
            <w:r w:rsidRPr="008A2F4D">
              <w:rPr>
                <w:rFonts w:ascii="Arial" w:hAnsi="Arial" w:cs="Arial"/>
                <w:sz w:val="20"/>
                <w:szCs w:val="20"/>
              </w:rPr>
              <w:t>(i.e. what is to be provided)</w:t>
            </w:r>
          </w:p>
        </w:tc>
      </w:tr>
      <w:tr w:rsidR="00682BA5" w:rsidRPr="00DE7382" w14:paraId="325EF5E6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3D0CB3C2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3" w:type="pct"/>
            <w:gridSpan w:val="3"/>
          </w:tcPr>
          <w:p w14:paraId="2B58FBEF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</w:tcPr>
          <w:p w14:paraId="0FC5CD3A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6C9BFAA1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000C4B81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3" w:type="pct"/>
            <w:gridSpan w:val="3"/>
          </w:tcPr>
          <w:p w14:paraId="72B94A42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</w:tcPr>
          <w:p w14:paraId="4962C13C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27C4BE13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36EAD88B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3" w:type="pct"/>
            <w:gridSpan w:val="3"/>
          </w:tcPr>
          <w:p w14:paraId="6A820F41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</w:tcPr>
          <w:p w14:paraId="1A902AC0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1DE1C0A2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76599D2E" w14:textId="435DA11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3" w:type="pct"/>
            <w:gridSpan w:val="3"/>
          </w:tcPr>
          <w:p w14:paraId="66EFDDF4" w14:textId="79F9BB7B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1" w:type="pct"/>
            <w:gridSpan w:val="2"/>
          </w:tcPr>
          <w:p w14:paraId="1B22B761" w14:textId="7C9A4C80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2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2F4D">
              <w:rPr>
                <w:rFonts w:ascii="Arial" w:hAnsi="Arial" w:cs="Arial"/>
                <w:sz w:val="20"/>
                <w:szCs w:val="20"/>
              </w:rPr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2F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2BA5" w:rsidRPr="00DE7382" w14:paraId="36F33EF5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629B8FE2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&lt;add more rows as necessary&gt;</w:t>
            </w:r>
          </w:p>
        </w:tc>
        <w:tc>
          <w:tcPr>
            <w:tcW w:w="1653" w:type="pct"/>
            <w:gridSpan w:val="3"/>
          </w:tcPr>
          <w:p w14:paraId="04EBCA90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64C6BAA5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BA5" w:rsidRPr="00DE7382" w14:paraId="61244AF6" w14:textId="77777777" w:rsidTr="00682BA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2206" w:type="pct"/>
            <w:gridSpan w:val="2"/>
          </w:tcPr>
          <w:p w14:paraId="2CC30FE0" w14:textId="77777777" w:rsidR="00682BA5" w:rsidRPr="008A2F4D" w:rsidRDefault="00682BA5" w:rsidP="00682BA5">
            <w:pPr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  <w:u w:val="single"/>
              </w:rPr>
              <w:t>TOTAL</w:t>
            </w:r>
          </w:p>
        </w:tc>
        <w:tc>
          <w:tcPr>
            <w:tcW w:w="1653" w:type="pct"/>
            <w:gridSpan w:val="3"/>
          </w:tcPr>
          <w:p w14:paraId="5244DA2B" w14:textId="506BDF1D" w:rsidR="00682BA5" w:rsidRPr="008A2F4D" w:rsidRDefault="00EA3210" w:rsidP="00682B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$</w:t>
            </w:r>
            <w:r w:rsidR="0066007B"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6007B"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66007B"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66007B"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66007B"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66007B"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66007B"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66007B"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66007B"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66007B"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(pa) </w:t>
            </w:r>
            <w:r w:rsidR="0066007B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$</w: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="0066007B" w:rsidRPr="000C7C1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total</w:t>
            </w:r>
          </w:p>
        </w:tc>
        <w:tc>
          <w:tcPr>
            <w:tcW w:w="1141" w:type="pct"/>
            <w:gridSpan w:val="2"/>
          </w:tcPr>
          <w:p w14:paraId="36727CA3" w14:textId="77777777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BA5" w:rsidRPr="00DE7382" w14:paraId="551DF4F9" w14:textId="77777777" w:rsidTr="008A2F4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485C9FBA" w14:textId="77777777" w:rsidR="00682BA5" w:rsidRPr="008A2F4D" w:rsidRDefault="00682BA5" w:rsidP="008A2F4D">
            <w:pPr>
              <w:spacing w:before="40"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RETURN ON INVESTMENT </w:t>
            </w:r>
            <w:r w:rsidRPr="008A2F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provide details of financial return to the University of Adelaide. </w:t>
            </w:r>
          </w:p>
          <w:p w14:paraId="5FAE90EE" w14:textId="555B3E97" w:rsidR="00682BA5" w:rsidRPr="008A2F4D" w:rsidRDefault="00682BA5" w:rsidP="00682BA5">
            <w:pPr>
              <w:spacing w:before="40"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Note</w:t>
            </w:r>
            <w:r w:rsidRPr="008A2F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The minimum acceptable financial return to the University would comprise at least $5 of external research income received by the University for every $1 of University co-investment, providing a total investment of </w:t>
            </w:r>
            <w:r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$5+$1 (e.g. 5:1)</w:t>
            </w:r>
            <w:r w:rsidRPr="008A2F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The total University contributions (combined cash and in-kind value) should not exceed the value of the financial return to the University </w:t>
            </w:r>
            <w:r w:rsidRPr="008A2F4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(e.g. 1:1)</w:t>
            </w:r>
            <w:r w:rsidRPr="008A2F4D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14:paraId="24686CAD" w14:textId="47081219" w:rsidR="00682BA5" w:rsidRPr="008A2F4D" w:rsidRDefault="00682BA5" w:rsidP="008A2F4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iCs/>
                <w:sz w:val="20"/>
                <w:szCs w:val="20"/>
              </w:rPr>
              <w:t xml:space="preserve">Refer to the guidelines for </w:t>
            </w:r>
            <w:hyperlink r:id="rId15" w:history="1">
              <w:r w:rsidRPr="00A75059">
                <w:rPr>
                  <w:rStyle w:val="Hyperlink"/>
                  <w:rFonts w:ascii="Arial" w:hAnsi="Arial" w:cs="Arial"/>
                  <w:b/>
                  <w:i/>
                  <w:iCs/>
                  <w:sz w:val="20"/>
                  <w:szCs w:val="20"/>
                </w:rPr>
                <w:t>University Cash Contributions to External Research Funding Applications</w:t>
              </w:r>
            </w:hyperlink>
            <w:r w:rsidRPr="008A2F4D">
              <w:rPr>
                <w:rFonts w:ascii="Arial" w:hAnsi="Arial" w:cs="Arial"/>
                <w:iCs/>
                <w:sz w:val="20"/>
                <w:szCs w:val="20"/>
              </w:rPr>
              <w:t xml:space="preserve"> for further details.</w:t>
            </w:r>
          </w:p>
        </w:tc>
      </w:tr>
      <w:tr w:rsidR="00682BA5" w:rsidRPr="00DE7382" w14:paraId="367EEEE7" w14:textId="77777777" w:rsidTr="00273EB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EEA9E" w14:textId="41ACD463" w:rsidR="00AC6890" w:rsidRDefault="00AC6890" w:rsidP="00AC689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Project Duration: 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C15">
              <w:rPr>
                <w:rFonts w:ascii="Arial" w:hAnsi="Arial" w:cs="Arial"/>
                <w:sz w:val="20"/>
                <w:szCs w:val="20"/>
              </w:rPr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  <w:p w14:paraId="794BE346" w14:textId="287D05A4" w:rsidR="00682BA5" w:rsidRPr="008A2F4D" w:rsidRDefault="00294569" w:rsidP="008A2F4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DF60A4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682BA5" w:rsidRPr="008A2F4D">
              <w:rPr>
                <w:rFonts w:ascii="Arial" w:hAnsi="Arial" w:cs="Arial"/>
                <w:b/>
                <w:sz w:val="20"/>
                <w:szCs w:val="20"/>
              </w:rPr>
              <w:t>unding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requested from the Sponsor</w:t>
            </w:r>
            <w:r w:rsidR="00682BA5" w:rsidRPr="008A2F4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A3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F4D">
              <w:rPr>
                <w:rFonts w:ascii="Arial" w:hAnsi="Arial" w:cs="Arial"/>
                <w:sz w:val="20"/>
                <w:szCs w:val="20"/>
              </w:rPr>
              <w:t xml:space="preserve">pa /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  <w:p w14:paraId="623B872E" w14:textId="77777777" w:rsidR="00FB7007" w:rsidRDefault="00FB7007" w:rsidP="00AC6890">
            <w:pPr>
              <w:spacing w:before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CD60C52" w14:textId="26B3FE9D" w:rsidR="00AC6890" w:rsidRDefault="00AC6890" w:rsidP="00AC6890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noProof/>
                <w:sz w:val="20"/>
                <w:szCs w:val="20"/>
              </w:rPr>
              <w:t>Total sponsor funding to remain at UA (excluding UA cash):</w:t>
            </w:r>
            <w:r w:rsidRPr="000C7C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32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pa / 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3210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  <w:p w14:paraId="1E5E2A10" w14:textId="5DEA591C" w:rsidR="00AC6890" w:rsidRDefault="00AC6890" w:rsidP="00AC6890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noProof/>
                <w:sz w:val="20"/>
                <w:szCs w:val="20"/>
              </w:rPr>
              <w:t>Total external Partner funding to remain at UA (excluding UA cash):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32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pa / 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3210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 w:rsidR="00EA321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2B67CE7D" w14:textId="026F78D7" w:rsidR="00FB7007" w:rsidRDefault="00FB7007" w:rsidP="00FB7007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0C7C15">
              <w:rPr>
                <w:rFonts w:ascii="Arial" w:hAnsi="Arial" w:cs="Arial"/>
                <w:b/>
                <w:noProof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sponsor and </w:t>
            </w:r>
            <w:r w:rsidRPr="000C7C15">
              <w:rPr>
                <w:rFonts w:ascii="Arial" w:hAnsi="Arial" w:cs="Arial"/>
                <w:b/>
                <w:noProof/>
                <w:sz w:val="20"/>
                <w:szCs w:val="20"/>
              </w:rPr>
              <w:t>external Partner funding to remain at UA (excluding UA cash):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C15">
              <w:rPr>
                <w:rFonts w:ascii="Arial" w:hAnsi="Arial" w:cs="Arial"/>
                <w:sz w:val="20"/>
                <w:szCs w:val="20"/>
              </w:rPr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7C15">
              <w:rPr>
                <w:rFonts w:ascii="Arial" w:hAnsi="Arial" w:cs="Arial"/>
                <w:sz w:val="20"/>
                <w:szCs w:val="20"/>
              </w:rPr>
              <w:t>pa / $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C15">
              <w:rPr>
                <w:rFonts w:ascii="Arial" w:hAnsi="Arial" w:cs="Arial"/>
                <w:sz w:val="20"/>
                <w:szCs w:val="20"/>
              </w:rPr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2696609" w14:textId="20BDC7C1" w:rsidR="00EA3210" w:rsidRDefault="00EA3210" w:rsidP="00AC6890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BA4FB00" w14:textId="77777777" w:rsidR="00FB7007" w:rsidRDefault="00FB7007" w:rsidP="00AC6890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D5F7416" w14:textId="0D8BFC76" w:rsidR="00682BA5" w:rsidRPr="008A2F4D" w:rsidRDefault="00682BA5" w:rsidP="00682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Requested total UA cash contribution: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32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pa / 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3210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 w:rsidR="00EA3210" w:rsidRPr="00DE7382" w:rsidDel="00AC68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9C673B" w14:textId="69D62C5A" w:rsidR="00682BA5" w:rsidRPr="008A2F4D" w:rsidRDefault="00682BA5" w:rsidP="00682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>Return on Investment</w:t>
            </w:r>
            <w:r w:rsidR="00FB66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6642" w:rsidRPr="00FB6642">
              <w:rPr>
                <w:rFonts w:ascii="Arial" w:hAnsi="Arial" w:cs="Arial"/>
                <w:b/>
                <w:sz w:val="20"/>
                <w:szCs w:val="20"/>
              </w:rPr>
              <w:t xml:space="preserve">– cash </w:t>
            </w:r>
            <w:r w:rsidR="00FB6642">
              <w:rPr>
                <w:rFonts w:ascii="Arial" w:hAnsi="Arial" w:cs="Arial"/>
                <w:b/>
                <w:sz w:val="20"/>
                <w:szCs w:val="20"/>
              </w:rPr>
              <w:t>only</w:t>
            </w: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 (must be minimum 5:1):</w:t>
            </w:r>
            <w:r w:rsidR="00AC68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590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4590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5900" w:rsidRPr="000C7C15">
              <w:rPr>
                <w:rFonts w:ascii="Arial" w:hAnsi="Arial" w:cs="Arial"/>
                <w:sz w:val="20"/>
                <w:szCs w:val="20"/>
              </w:rPr>
            </w:r>
            <w:r w:rsidR="0074590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590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590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590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590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590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590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D794F8" w14:textId="77777777" w:rsidR="00682BA5" w:rsidRPr="008A2F4D" w:rsidRDefault="00682BA5" w:rsidP="0068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F51BAD" w14:textId="4E61045F" w:rsidR="00682BA5" w:rsidRPr="008A2F4D" w:rsidRDefault="00682BA5" w:rsidP="00682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Requested total UA </w:t>
            </w:r>
            <w:r w:rsidRPr="008A2F4D">
              <w:rPr>
                <w:rFonts w:ascii="Arial" w:hAnsi="Arial" w:cs="Arial"/>
                <w:b/>
                <w:sz w:val="20"/>
                <w:szCs w:val="20"/>
                <w:u w:val="single"/>
              </w:rPr>
              <w:t>in-kind</w:t>
            </w: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 contribution</w:t>
            </w:r>
            <w:r w:rsidR="008A3BEA">
              <w:rPr>
                <w:rFonts w:ascii="Arial" w:hAnsi="Arial" w:cs="Arial"/>
                <w:b/>
                <w:sz w:val="20"/>
                <w:szCs w:val="20"/>
              </w:rPr>
              <w:t xml:space="preserve"> (staff and non-staff in-kind)</w:t>
            </w: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32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pa / 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3210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 w:rsidR="00EA3210" w:rsidRPr="00DE7382" w:rsidDel="001267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3B70EE" w14:textId="77777777" w:rsidR="008A3BEA" w:rsidRDefault="008A3BEA" w:rsidP="0068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391B7" w14:textId="7AF1919E" w:rsidR="00682BA5" w:rsidRPr="008A2F4D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Requested total UA </w:t>
            </w:r>
            <w:r w:rsidRPr="008A2F4D">
              <w:rPr>
                <w:rFonts w:ascii="Arial" w:hAnsi="Arial" w:cs="Arial"/>
                <w:b/>
                <w:sz w:val="20"/>
                <w:szCs w:val="20"/>
                <w:u w:val="single"/>
              </w:rPr>
              <w:t>cash &amp; in-kind</w:t>
            </w: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 contribution: </w:t>
            </w:r>
            <w:r w:rsidR="00EA3210" w:rsidRPr="008A2F4D">
              <w:rPr>
                <w:rFonts w:ascii="Arial" w:hAnsi="Arial" w:cs="Arial"/>
                <w:sz w:val="20"/>
                <w:szCs w:val="20"/>
              </w:rPr>
              <w:t>$</w:t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3BEA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3BEA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3BEA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3BEA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A3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  <w:t xml:space="preserve">pa / 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t>$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3210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A3BEA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 w:rsidR="008A3BEA" w:rsidRPr="00DE7382" w:rsidDel="008A3B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40D4B" w14:textId="379F2BA2" w:rsidR="00682BA5" w:rsidRPr="008A2F4D" w:rsidRDefault="00682BA5" w:rsidP="00682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sz w:val="20"/>
                <w:szCs w:val="20"/>
              </w:rPr>
              <w:t xml:space="preserve">Return on Investment </w:t>
            </w:r>
            <w:r w:rsidR="00FB6642" w:rsidRPr="00FB6642">
              <w:rPr>
                <w:rFonts w:ascii="Arial" w:hAnsi="Arial" w:cs="Arial"/>
                <w:b/>
                <w:sz w:val="20"/>
                <w:szCs w:val="20"/>
              </w:rPr>
              <w:t xml:space="preserve">– cash and in-kind </w:t>
            </w:r>
            <w:r w:rsidRPr="008A2F4D">
              <w:rPr>
                <w:rFonts w:ascii="Arial" w:hAnsi="Arial" w:cs="Arial"/>
                <w:b/>
                <w:sz w:val="20"/>
                <w:szCs w:val="20"/>
              </w:rPr>
              <w:t>(must be minimum 1:1):</w:t>
            </w:r>
            <w:r w:rsidR="008A3B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3BEA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3BEA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3BEA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3BEA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3BEA" w:rsidRPr="000C7C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3BEA" w:rsidRPr="000C7C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D3C593" w14:textId="77777777" w:rsidR="00682BA5" w:rsidRPr="008A2F4D" w:rsidRDefault="00682BA5" w:rsidP="0068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737E8" w14:textId="2010B8BE" w:rsidR="00682BA5" w:rsidRDefault="00682BA5" w:rsidP="0068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C2551" w14:textId="67807B86" w:rsidR="00EC40E4" w:rsidRDefault="00EC40E4" w:rsidP="0068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6C45F" w14:textId="77777777" w:rsidR="00EC40E4" w:rsidRDefault="00EC40E4" w:rsidP="0068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5D71D" w14:textId="17B68264" w:rsidR="00EA3210" w:rsidRPr="008A2F4D" w:rsidRDefault="00EA3210" w:rsidP="00682BA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i/>
                <w:sz w:val="20"/>
                <w:szCs w:val="20"/>
              </w:rPr>
              <w:t>Example</w:t>
            </w:r>
          </w:p>
          <w:p w14:paraId="4FB4EA41" w14:textId="6A8B94BB" w:rsidR="00EA3210" w:rsidRDefault="00EA3210" w:rsidP="0068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B0F7B" w14:textId="473C0B58" w:rsidR="00EA3210" w:rsidRPr="008A2F4D" w:rsidRDefault="00EA3210" w:rsidP="00EA3210">
            <w:pPr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Project Duration: </w:t>
            </w:r>
            <w:r w:rsidRPr="008A2F4D">
              <w:rPr>
                <w:rFonts w:ascii="Arial" w:hAnsi="Arial" w:cs="Arial"/>
                <w:i/>
                <w:sz w:val="20"/>
                <w:szCs w:val="20"/>
              </w:rPr>
              <w:t>5 years</w:t>
            </w:r>
          </w:p>
          <w:p w14:paraId="27CCB96B" w14:textId="3DA3F78A" w:rsidR="00EA3210" w:rsidRPr="008A2F4D" w:rsidRDefault="00EA3210" w:rsidP="00EA3210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Total Funding requested from the Sponsor: </w:t>
            </w:r>
            <w:r w:rsidRPr="008A2F4D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FB7007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8A2F4D">
              <w:rPr>
                <w:rFonts w:ascii="Arial" w:hAnsi="Arial" w:cs="Arial"/>
                <w:i/>
                <w:sz w:val="20"/>
                <w:szCs w:val="20"/>
              </w:rPr>
              <w:t>00,000 pa / $</w:t>
            </w:r>
            <w:r w:rsidR="00FB7007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8A2F4D">
              <w:rPr>
                <w:rFonts w:ascii="Arial" w:hAnsi="Arial" w:cs="Arial"/>
                <w:i/>
                <w:sz w:val="20"/>
                <w:szCs w:val="20"/>
              </w:rPr>
              <w:t>,000,000 total</w:t>
            </w:r>
          </w:p>
          <w:p w14:paraId="62C4392E" w14:textId="77777777" w:rsidR="00FB7007" w:rsidRDefault="00FB7007" w:rsidP="00EA3210">
            <w:pPr>
              <w:spacing w:before="60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  <w:p w14:paraId="73F20F77" w14:textId="4CB85F68" w:rsidR="00EA3210" w:rsidRPr="00022F52" w:rsidRDefault="00EA3210" w:rsidP="00EA3210">
            <w:pPr>
              <w:spacing w:before="6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A2F4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Total sp</w:t>
            </w:r>
            <w:r w:rsidRPr="00022F52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onsor funding to remain at UA (excluding UA cash):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 xml:space="preserve"> $</w:t>
            </w:r>
            <w:r w:rsidR="00FB7007" w:rsidRPr="00022F5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00,000 pa /</w:t>
            </w:r>
            <w:r w:rsidR="00FB7007" w:rsidRPr="00022F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$2,</w:t>
            </w:r>
            <w:r w:rsidR="00FB7007" w:rsidRPr="00022F52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00,0</w:t>
            </w:r>
            <w:r w:rsidR="00EC40E4" w:rsidRPr="00022F52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0 total</w:t>
            </w:r>
          </w:p>
          <w:p w14:paraId="28484104" w14:textId="54499A5F" w:rsidR="00EA3210" w:rsidRPr="00022F52" w:rsidRDefault="00EA3210" w:rsidP="00EA3210">
            <w:pPr>
              <w:spacing w:before="6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022F52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Total external Partner funding to remain at UA (excluding UA cash):</w:t>
            </w:r>
            <w:r w:rsidRPr="00022F52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FB7007" w:rsidRPr="00022F52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00,000 pa / $</w:t>
            </w:r>
            <w:r w:rsidR="00FB7007" w:rsidRPr="00022F52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00,000 total</w:t>
            </w:r>
          </w:p>
          <w:p w14:paraId="038BBFD8" w14:textId="66020120" w:rsidR="00FB7007" w:rsidRPr="00022F52" w:rsidRDefault="00FB7007" w:rsidP="00FB7007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022F52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Total sponsor and external Partner funding to remain at UA (excluding UA cash):</w:t>
            </w:r>
            <w:r w:rsidRPr="00022F52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$500,000 pa / $2,500,000 tota</w:t>
            </w:r>
            <w:r w:rsidRPr="00022F52">
              <w:rPr>
                <w:rFonts w:ascii="Arial" w:hAnsi="Arial" w:cs="Arial"/>
                <w:sz w:val="20"/>
                <w:szCs w:val="20"/>
              </w:rPr>
              <w:t>l</w:t>
            </w:r>
            <w:r w:rsidRPr="00022F5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2F7A57EC" w14:textId="77777777" w:rsidR="00FB7007" w:rsidRPr="00022F52" w:rsidRDefault="00FB7007" w:rsidP="00EA3210">
            <w:pPr>
              <w:spacing w:before="6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4A56BD9" w14:textId="3BBB050E" w:rsidR="00EA3210" w:rsidRPr="00022F52" w:rsidRDefault="00EA3210" w:rsidP="00EA32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2F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Requested total UA cash contribution: 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2E623D" w:rsidRPr="00022F52">
              <w:rPr>
                <w:rFonts w:ascii="Arial" w:hAnsi="Arial" w:cs="Arial"/>
                <w:i/>
                <w:sz w:val="20"/>
                <w:szCs w:val="20"/>
              </w:rPr>
              <w:t xml:space="preserve">100,000 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pa / $</w:t>
            </w:r>
            <w:r w:rsidR="002E623D" w:rsidRPr="00022F52">
              <w:rPr>
                <w:rFonts w:ascii="Arial" w:hAnsi="Arial" w:cs="Arial"/>
                <w:i/>
                <w:sz w:val="20"/>
                <w:szCs w:val="20"/>
              </w:rPr>
              <w:t>500,000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 xml:space="preserve"> total</w:t>
            </w:r>
          </w:p>
          <w:p w14:paraId="387F3222" w14:textId="77777777" w:rsidR="002E623D" w:rsidRPr="00022F52" w:rsidRDefault="002E623D" w:rsidP="00EA32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BD6C674" w14:textId="77777777" w:rsidR="00FA1BB7" w:rsidRPr="00022F52" w:rsidRDefault="00EA3210" w:rsidP="00EA32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2F52">
              <w:rPr>
                <w:rFonts w:ascii="Arial" w:hAnsi="Arial" w:cs="Arial"/>
                <w:b/>
                <w:i/>
                <w:sz w:val="20"/>
                <w:szCs w:val="20"/>
              </w:rPr>
              <w:t>Return on Investment</w:t>
            </w:r>
            <w:r w:rsidR="00CE177F" w:rsidRPr="00022F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cash</w:t>
            </w:r>
            <w:r w:rsidR="00FB6642" w:rsidRPr="00022F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only</w:t>
            </w:r>
            <w:r w:rsidRPr="00022F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(must be minimum 5:1): </w:t>
            </w:r>
            <w:r w:rsidR="002E623D" w:rsidRPr="00022F52">
              <w:rPr>
                <w:rFonts w:ascii="Arial" w:hAnsi="Arial" w:cs="Arial"/>
                <w:i/>
                <w:sz w:val="20"/>
                <w:szCs w:val="20"/>
              </w:rPr>
              <w:t xml:space="preserve">5:1 </w:t>
            </w:r>
          </w:p>
          <w:p w14:paraId="0F8056EF" w14:textId="694309AB" w:rsidR="002E623D" w:rsidRPr="00022F52" w:rsidRDefault="0050544F" w:rsidP="00EA32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2F52">
              <w:rPr>
                <w:rFonts w:ascii="Arial" w:hAnsi="Arial" w:cs="Arial"/>
                <w:i/>
                <w:sz w:val="20"/>
                <w:szCs w:val="20"/>
              </w:rPr>
              <w:t>(e.g. $500,000 external funds for $100,000 UA cash contribution</w:t>
            </w:r>
            <w:r w:rsidR="00CE177F" w:rsidRPr="00022F52">
              <w:rPr>
                <w:rFonts w:ascii="Arial" w:hAnsi="Arial" w:cs="Arial"/>
                <w:i/>
                <w:sz w:val="20"/>
                <w:szCs w:val="20"/>
              </w:rPr>
              <w:t xml:space="preserve"> – meets minimum 5:1 ROI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AF1F069" w14:textId="503EAD04" w:rsidR="002E623D" w:rsidRPr="00022F52" w:rsidRDefault="002E623D" w:rsidP="00EA32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2F52">
              <w:rPr>
                <w:rFonts w:ascii="Arial" w:hAnsi="Arial" w:cs="Arial"/>
                <w:i/>
                <w:sz w:val="20"/>
                <w:szCs w:val="20"/>
              </w:rPr>
              <w:t>(such that UA funding for the project is $400,000 sponsor funds, $100,000 Partner funding, $100,000 UA cash contribution)</w:t>
            </w:r>
          </w:p>
          <w:p w14:paraId="35AE9088" w14:textId="77777777" w:rsidR="00EA3210" w:rsidRPr="00022F52" w:rsidRDefault="00EA3210" w:rsidP="00EA32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EB7BD0" w14:textId="2F89D0A2" w:rsidR="00EA3210" w:rsidRPr="00022F52" w:rsidRDefault="00EA3210" w:rsidP="00EA32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2F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Requested total UA </w:t>
            </w:r>
            <w:r w:rsidRPr="00022F5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in-kind</w:t>
            </w:r>
            <w:r w:rsidRPr="00022F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contribution (staff and non-staff in-kind): 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2E623D" w:rsidRPr="00022F52">
              <w:rPr>
                <w:rFonts w:ascii="Arial" w:hAnsi="Arial" w:cs="Arial"/>
                <w:i/>
                <w:sz w:val="20"/>
                <w:szCs w:val="20"/>
              </w:rPr>
              <w:t>150,000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 xml:space="preserve"> pa / $</w:t>
            </w:r>
            <w:r w:rsidR="002E623D" w:rsidRPr="00022F52">
              <w:rPr>
                <w:rFonts w:ascii="Arial" w:hAnsi="Arial" w:cs="Arial"/>
                <w:i/>
                <w:sz w:val="20"/>
                <w:szCs w:val="20"/>
              </w:rPr>
              <w:t>750,000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 xml:space="preserve"> total</w:t>
            </w:r>
          </w:p>
          <w:p w14:paraId="7AEA2EDC" w14:textId="05728409" w:rsidR="00EA3210" w:rsidRPr="00022F52" w:rsidRDefault="00EA3210" w:rsidP="00EA32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2F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Requested total UA </w:t>
            </w:r>
            <w:r w:rsidRPr="00022F5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cash &amp; in-kind</w:t>
            </w:r>
            <w:r w:rsidRPr="00022F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contribution: 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2E623D" w:rsidRPr="00022F52">
              <w:rPr>
                <w:rFonts w:ascii="Arial" w:hAnsi="Arial" w:cs="Arial"/>
                <w:i/>
                <w:sz w:val="20"/>
                <w:szCs w:val="20"/>
              </w:rPr>
              <w:t>250,000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 xml:space="preserve"> pa / $</w:t>
            </w:r>
            <w:r w:rsidR="002E623D" w:rsidRPr="00022F52">
              <w:rPr>
                <w:rFonts w:ascii="Arial" w:hAnsi="Arial" w:cs="Arial"/>
                <w:i/>
                <w:sz w:val="20"/>
                <w:szCs w:val="20"/>
              </w:rPr>
              <w:t>1,250,000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 xml:space="preserve"> total</w:t>
            </w:r>
            <w:r w:rsidRPr="00022F52" w:rsidDel="008A3BE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C58D4F5" w14:textId="77777777" w:rsidR="002E623D" w:rsidRPr="00022F52" w:rsidRDefault="002E623D" w:rsidP="00EA32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7777717" w14:textId="77777777" w:rsidR="00FA1BB7" w:rsidRPr="00022F52" w:rsidRDefault="00EA3210" w:rsidP="005054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2F52">
              <w:rPr>
                <w:rFonts w:ascii="Arial" w:hAnsi="Arial" w:cs="Arial"/>
                <w:b/>
                <w:i/>
                <w:sz w:val="20"/>
                <w:szCs w:val="20"/>
              </w:rPr>
              <w:t>Return on Investment</w:t>
            </w:r>
            <w:r w:rsidR="00CE177F" w:rsidRPr="00022F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cash and in-kind</w:t>
            </w:r>
            <w:r w:rsidRPr="00022F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(must be minimum 1:1): </w:t>
            </w:r>
            <w:r w:rsidR="0050544F" w:rsidRPr="00022F52">
              <w:rPr>
                <w:rFonts w:ascii="Arial" w:hAnsi="Arial" w:cs="Arial"/>
                <w:i/>
                <w:sz w:val="20"/>
                <w:szCs w:val="20"/>
              </w:rPr>
              <w:t xml:space="preserve">2 : 1 </w:t>
            </w:r>
          </w:p>
          <w:p w14:paraId="1C26289C" w14:textId="0988281C" w:rsidR="0050544F" w:rsidRDefault="0050544F" w:rsidP="005054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2F52">
              <w:rPr>
                <w:rFonts w:ascii="Arial" w:hAnsi="Arial" w:cs="Arial"/>
                <w:i/>
                <w:sz w:val="20"/>
                <w:szCs w:val="20"/>
              </w:rPr>
              <w:t>(e.g. $500,000 external funds for $250,000 UA cash and in-kind contribution</w:t>
            </w:r>
            <w:r w:rsidR="00CE177F" w:rsidRPr="00022F52">
              <w:rPr>
                <w:rFonts w:ascii="Arial" w:hAnsi="Arial" w:cs="Arial"/>
                <w:i/>
                <w:sz w:val="20"/>
                <w:szCs w:val="20"/>
              </w:rPr>
              <w:t xml:space="preserve"> – meets minimum 1:1 ROI</w:t>
            </w:r>
            <w:r w:rsidRPr="00022F5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3F6C1B8" w14:textId="77777777" w:rsidR="00EA3210" w:rsidRDefault="00EA3210" w:rsidP="0068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EBCD3" w14:textId="663A41AF" w:rsidR="00EA3210" w:rsidRPr="008A2F4D" w:rsidRDefault="00EA3210" w:rsidP="0068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0D7CB" w14:textId="77777777" w:rsidR="00BD3521" w:rsidRPr="00186D02" w:rsidRDefault="00FC5B6C">
      <w:pPr>
        <w:rPr>
          <w:sz w:val="8"/>
          <w:szCs w:val="8"/>
        </w:rPr>
      </w:pPr>
      <w:r>
        <w:rPr>
          <w:sz w:val="8"/>
          <w:szCs w:val="8"/>
        </w:rPr>
        <w:lastRenderedPageBreak/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942"/>
      </w:tblGrid>
      <w:tr w:rsidR="001428FF" w:rsidRPr="00880CCA" w14:paraId="6889E69E" w14:textId="77777777" w:rsidTr="00880CCA">
        <w:tc>
          <w:tcPr>
            <w:tcW w:w="10188" w:type="dxa"/>
            <w:shd w:val="clear" w:color="auto" w:fill="FFFF99"/>
          </w:tcPr>
          <w:p w14:paraId="05033EB9" w14:textId="77777777" w:rsidR="001428FF" w:rsidRPr="00880CCA" w:rsidRDefault="00714853" w:rsidP="009C77A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880CCA"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="009C77A2">
              <w:rPr>
                <w:b/>
                <w:bCs/>
                <w:sz w:val="24"/>
                <w:szCs w:val="24"/>
              </w:rPr>
              <w:t xml:space="preserve">GENERIC RESEARCH FUNDING APPLICATION </w:t>
            </w:r>
            <w:r w:rsidR="001428FF" w:rsidRPr="00880CCA">
              <w:rPr>
                <w:b/>
                <w:bCs/>
                <w:sz w:val="24"/>
                <w:szCs w:val="24"/>
              </w:rPr>
              <w:t>CERTIFICATIONS</w:t>
            </w:r>
          </w:p>
        </w:tc>
      </w:tr>
    </w:tbl>
    <w:p w14:paraId="0D612A12" w14:textId="77777777" w:rsidR="00714853" w:rsidRDefault="00AC091B" w:rsidP="00AC091B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 xml:space="preserve">CERTIFICATIONS BY ALL </w:t>
      </w:r>
      <w:r w:rsidR="00373134">
        <w:rPr>
          <w:b/>
          <w:bCs/>
          <w:u w:val="single"/>
        </w:rPr>
        <w:t xml:space="preserve">UA </w:t>
      </w:r>
      <w:r w:rsidR="00373134" w:rsidRPr="008F2951">
        <w:rPr>
          <w:b/>
          <w:bCs/>
          <w:u w:val="single"/>
        </w:rPr>
        <w:t>KEY RESEARCHER</w:t>
      </w:r>
    </w:p>
    <w:p w14:paraId="6397B2E1" w14:textId="77777777" w:rsidR="00714853" w:rsidRPr="0097481D" w:rsidRDefault="00714853" w:rsidP="009F33A4">
      <w:pPr>
        <w:spacing w:before="60" w:after="60"/>
        <w:rPr>
          <w:rFonts w:cs="Arial Narrow"/>
          <w:b/>
          <w:bCs/>
          <w:sz w:val="20"/>
          <w:szCs w:val="20"/>
        </w:rPr>
      </w:pPr>
      <w:r w:rsidRPr="0097481D">
        <w:rPr>
          <w:b/>
          <w:bCs/>
          <w:sz w:val="20"/>
          <w:szCs w:val="20"/>
        </w:rPr>
        <w:t xml:space="preserve">I certify, to the best of my knowledge, the details of this </w:t>
      </w:r>
      <w:r w:rsidR="00717A5A" w:rsidRPr="0097481D">
        <w:rPr>
          <w:b/>
          <w:bCs/>
          <w:sz w:val="20"/>
          <w:szCs w:val="20"/>
        </w:rPr>
        <w:t xml:space="preserve">UA </w:t>
      </w:r>
      <w:r w:rsidR="0001538B">
        <w:rPr>
          <w:b/>
          <w:bCs/>
          <w:sz w:val="20"/>
          <w:szCs w:val="20"/>
        </w:rPr>
        <w:t>Expression of Interest</w:t>
      </w:r>
      <w:r w:rsidRPr="0097481D">
        <w:rPr>
          <w:b/>
          <w:bCs/>
          <w:sz w:val="20"/>
          <w:szCs w:val="20"/>
        </w:rPr>
        <w:t xml:space="preserve"> </w:t>
      </w:r>
      <w:r w:rsidR="00840DAE">
        <w:rPr>
          <w:b/>
          <w:bCs/>
          <w:sz w:val="20"/>
          <w:szCs w:val="20"/>
        </w:rPr>
        <w:t>requesting a University Cash Contribution to a Competitive Grant</w:t>
      </w:r>
      <w:r w:rsidR="00840DAE" w:rsidRPr="0097481D">
        <w:rPr>
          <w:b/>
          <w:bCs/>
          <w:sz w:val="20"/>
          <w:szCs w:val="20"/>
        </w:rPr>
        <w:t xml:space="preserve"> </w:t>
      </w:r>
      <w:r w:rsidR="00840DAE">
        <w:rPr>
          <w:b/>
          <w:bCs/>
          <w:sz w:val="20"/>
          <w:szCs w:val="20"/>
        </w:rPr>
        <w:t>proposal</w:t>
      </w:r>
      <w:r w:rsidR="00840DAE" w:rsidRPr="0097481D">
        <w:rPr>
          <w:b/>
          <w:bCs/>
          <w:sz w:val="20"/>
          <w:szCs w:val="20"/>
        </w:rPr>
        <w:t xml:space="preserve"> </w:t>
      </w:r>
      <w:r w:rsidR="00840DAE">
        <w:rPr>
          <w:b/>
          <w:bCs/>
          <w:sz w:val="20"/>
          <w:szCs w:val="20"/>
        </w:rPr>
        <w:t>for</w:t>
      </w:r>
      <w:r w:rsidR="00840DAE" w:rsidRPr="0097481D">
        <w:rPr>
          <w:b/>
          <w:bCs/>
          <w:sz w:val="20"/>
          <w:szCs w:val="20"/>
        </w:rPr>
        <w:t xml:space="preserve"> </w:t>
      </w:r>
      <w:r w:rsidRPr="0097481D">
        <w:rPr>
          <w:b/>
          <w:bCs/>
          <w:sz w:val="20"/>
          <w:szCs w:val="20"/>
        </w:rPr>
        <w:t xml:space="preserve">the above </w:t>
      </w:r>
      <w:r w:rsidR="00783AA8">
        <w:rPr>
          <w:b/>
          <w:bCs/>
          <w:sz w:val="20"/>
          <w:szCs w:val="20"/>
        </w:rPr>
        <w:t>Project</w:t>
      </w:r>
      <w:r w:rsidRPr="0097481D">
        <w:rPr>
          <w:b/>
          <w:bCs/>
          <w:sz w:val="20"/>
          <w:szCs w:val="20"/>
        </w:rPr>
        <w:t xml:space="preserve"> are correct.</w:t>
      </w:r>
    </w:p>
    <w:p w14:paraId="4DB6405F" w14:textId="2238A716" w:rsidR="00714853" w:rsidRPr="008F2951" w:rsidRDefault="00AC091B" w:rsidP="00AC091B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 xml:space="preserve">CERTIFICATIONS BY </w:t>
      </w:r>
      <w:r w:rsidR="00373134" w:rsidRPr="008F2951">
        <w:rPr>
          <w:b/>
          <w:bCs/>
          <w:u w:val="single"/>
        </w:rPr>
        <w:t>HEAD</w:t>
      </w:r>
      <w:r w:rsidR="00373134">
        <w:rPr>
          <w:b/>
          <w:bCs/>
          <w:u w:val="single"/>
        </w:rPr>
        <w:t>/S</w:t>
      </w:r>
      <w:r w:rsidR="00373134" w:rsidRPr="008F2951">
        <w:rPr>
          <w:b/>
          <w:bCs/>
          <w:u w:val="single"/>
        </w:rPr>
        <w:t xml:space="preserve"> OF SCHOOL</w:t>
      </w:r>
      <w:r w:rsidR="00840DAE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EXECUTIVE DEANS</w:t>
      </w:r>
      <w:r w:rsidR="00917EBE">
        <w:rPr>
          <w:b/>
          <w:bCs/>
          <w:u w:val="single"/>
        </w:rPr>
        <w:t xml:space="preserve">, </w:t>
      </w:r>
      <w:r w:rsidR="00840DAE">
        <w:rPr>
          <w:b/>
          <w:bCs/>
          <w:u w:val="single"/>
        </w:rPr>
        <w:t>AND INSTITUTE DIRECTORS</w:t>
      </w:r>
    </w:p>
    <w:p w14:paraId="4CEC1114" w14:textId="10381C08" w:rsidR="00714853" w:rsidRDefault="00714853" w:rsidP="000429C1">
      <w:pPr>
        <w:pStyle w:val="BodyText2"/>
        <w:spacing w:before="60"/>
        <w:rPr>
          <w:szCs w:val="20"/>
        </w:rPr>
      </w:pPr>
      <w:proofErr w:type="spellStart"/>
      <w:r w:rsidRPr="0097481D">
        <w:rPr>
          <w:szCs w:val="20"/>
        </w:rPr>
        <w:t>i</w:t>
      </w:r>
      <w:proofErr w:type="spellEnd"/>
      <w:r w:rsidRPr="0097481D">
        <w:rPr>
          <w:szCs w:val="20"/>
        </w:rPr>
        <w:t>) I certify my approval of</w:t>
      </w:r>
      <w:r w:rsidR="00A322AE" w:rsidRPr="0097481D">
        <w:rPr>
          <w:szCs w:val="20"/>
        </w:rPr>
        <w:t xml:space="preserve"> the proposed involvement of participating</w:t>
      </w:r>
      <w:r w:rsidRPr="0097481D">
        <w:rPr>
          <w:szCs w:val="20"/>
        </w:rPr>
        <w:t xml:space="preserve"> staff </w:t>
      </w:r>
      <w:r w:rsidR="00A322AE" w:rsidRPr="0097481D">
        <w:rPr>
          <w:szCs w:val="20"/>
        </w:rPr>
        <w:t>from my School</w:t>
      </w:r>
      <w:r w:rsidR="00840DAE">
        <w:rPr>
          <w:szCs w:val="20"/>
        </w:rPr>
        <w:t>/Faculty/Institute</w:t>
      </w:r>
      <w:r w:rsidRPr="0097481D">
        <w:rPr>
          <w:szCs w:val="20"/>
        </w:rPr>
        <w:t xml:space="preserve"> (as detailed </w:t>
      </w:r>
      <w:r w:rsidR="000506F3" w:rsidRPr="0097481D">
        <w:rPr>
          <w:szCs w:val="20"/>
        </w:rPr>
        <w:t>above</w:t>
      </w:r>
      <w:r w:rsidR="00A322AE" w:rsidRPr="0097481D">
        <w:rPr>
          <w:szCs w:val="20"/>
        </w:rPr>
        <w:t xml:space="preserve">) and availability of the facilities, space, equipment etc </w:t>
      </w:r>
      <w:r w:rsidR="000506F3" w:rsidRPr="0097481D">
        <w:rPr>
          <w:szCs w:val="20"/>
        </w:rPr>
        <w:t xml:space="preserve">indicated </w:t>
      </w:r>
      <w:r w:rsidR="00A322AE" w:rsidRPr="0097481D">
        <w:rPr>
          <w:szCs w:val="20"/>
        </w:rPr>
        <w:t xml:space="preserve">as necessary </w:t>
      </w:r>
      <w:r w:rsidR="000506F3" w:rsidRPr="0097481D">
        <w:rPr>
          <w:szCs w:val="20"/>
        </w:rPr>
        <w:t>for</w:t>
      </w:r>
      <w:r w:rsidRPr="0097481D">
        <w:rPr>
          <w:szCs w:val="20"/>
        </w:rPr>
        <w:t xml:space="preserve"> participation in this </w:t>
      </w:r>
      <w:r w:rsidR="00783AA8">
        <w:rPr>
          <w:szCs w:val="20"/>
        </w:rPr>
        <w:t>Project</w:t>
      </w:r>
      <w:r w:rsidR="00A322AE" w:rsidRPr="0097481D">
        <w:rPr>
          <w:szCs w:val="20"/>
        </w:rPr>
        <w:t xml:space="preserve">; </w:t>
      </w:r>
      <w:r w:rsidR="000429C1">
        <w:rPr>
          <w:szCs w:val="20"/>
        </w:rPr>
        <w:t xml:space="preserve">ii) </w:t>
      </w:r>
      <w:r w:rsidR="000429C1" w:rsidRPr="000429C1">
        <w:rPr>
          <w:szCs w:val="20"/>
        </w:rPr>
        <w:t>I support the</w:t>
      </w:r>
      <w:r w:rsidR="000429C1">
        <w:rPr>
          <w:szCs w:val="20"/>
        </w:rPr>
        <w:t xml:space="preserve"> request for HDR scholarships (as detailed above); and </w:t>
      </w:r>
      <w:r w:rsidRPr="0097481D">
        <w:rPr>
          <w:szCs w:val="20"/>
        </w:rPr>
        <w:t xml:space="preserve">ii) I </w:t>
      </w:r>
      <w:r w:rsidR="00A322AE" w:rsidRPr="0097481D">
        <w:rPr>
          <w:szCs w:val="20"/>
        </w:rPr>
        <w:t xml:space="preserve">have discussed the proposal with participating staff from my School and </w:t>
      </w:r>
      <w:r w:rsidRPr="0097481D">
        <w:rPr>
          <w:szCs w:val="20"/>
        </w:rPr>
        <w:t xml:space="preserve">agree to the </w:t>
      </w:r>
      <w:r w:rsidR="00A322AE" w:rsidRPr="0097481D">
        <w:rPr>
          <w:i/>
          <w:szCs w:val="20"/>
        </w:rPr>
        <w:t>indicative</w:t>
      </w:r>
      <w:r w:rsidR="00A322AE" w:rsidRPr="0097481D">
        <w:rPr>
          <w:szCs w:val="20"/>
        </w:rPr>
        <w:t xml:space="preserve"> </w:t>
      </w:r>
      <w:r w:rsidRPr="0097481D">
        <w:rPr>
          <w:szCs w:val="20"/>
        </w:rPr>
        <w:t>per annum</w:t>
      </w:r>
      <w:r w:rsidR="007D3473">
        <w:rPr>
          <w:szCs w:val="20"/>
        </w:rPr>
        <w:t xml:space="preserve"> (pa)</w:t>
      </w:r>
      <w:r w:rsidRPr="0097481D">
        <w:rPr>
          <w:szCs w:val="20"/>
        </w:rPr>
        <w:t xml:space="preserve"> contributio</w:t>
      </w:r>
      <w:r w:rsidR="00A322AE" w:rsidRPr="0097481D">
        <w:rPr>
          <w:szCs w:val="20"/>
        </w:rPr>
        <w:t>n(s) in cash and in-kind by my</w:t>
      </w:r>
      <w:r w:rsidRPr="0097481D">
        <w:rPr>
          <w:szCs w:val="20"/>
        </w:rPr>
        <w:t xml:space="preserve"> School as indicated below</w:t>
      </w:r>
      <w:r w:rsidR="00A322AE" w:rsidRPr="0097481D">
        <w:rPr>
          <w:szCs w:val="20"/>
        </w:rPr>
        <w:t>.</w:t>
      </w:r>
    </w:p>
    <w:p w14:paraId="17581278" w14:textId="77777777" w:rsidR="00AC091B" w:rsidRPr="00297DF4" w:rsidRDefault="00AC091B" w:rsidP="00AC091B">
      <w:pPr>
        <w:pStyle w:val="Caption"/>
        <w:spacing w:before="120"/>
        <w:rPr>
          <w:rFonts w:cs="Arial Rounded MT Bold"/>
          <w:sz w:val="20"/>
        </w:rPr>
      </w:pPr>
      <w:r w:rsidRPr="00297DF4">
        <w:rPr>
          <w:rFonts w:cs="Arial Rounded MT Bold"/>
          <w:sz w:val="20"/>
        </w:rPr>
        <w:t>Signatures of Chief Investigator(s) and Head(s) of School</w:t>
      </w:r>
      <w:r>
        <w:rPr>
          <w:rFonts w:cs="Arial Rounded MT Bold"/>
          <w:sz w:val="20"/>
        </w:rPr>
        <w:t xml:space="preserve"> </w:t>
      </w:r>
      <w:r w:rsidRPr="00906821">
        <w:rPr>
          <w:rFonts w:cs="Arial Rounded MT Bold"/>
          <w:i/>
          <w:sz w:val="20"/>
        </w:rPr>
        <w:t>(insert more rows if required)</w:t>
      </w:r>
    </w:p>
    <w:tbl>
      <w:tblPr>
        <w:tblW w:w="104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39"/>
        <w:gridCol w:w="2339"/>
        <w:gridCol w:w="2570"/>
        <w:gridCol w:w="974"/>
        <w:gridCol w:w="1525"/>
      </w:tblGrid>
      <w:tr w:rsidR="009F33A4" w:rsidRPr="00297DF4" w14:paraId="79D0801E" w14:textId="77777777" w:rsidTr="001A752A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8C95625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Person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EFA8708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Name of Chief Investigator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C1B2395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Signature of</w:t>
            </w:r>
          </w:p>
          <w:p w14:paraId="3830F7A0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Chief Investigator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9988F90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Name and Signature of</w:t>
            </w:r>
          </w:p>
          <w:p w14:paraId="7CC86A5D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Head of School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FA576EF" w14:textId="312A568D" w:rsidR="009F33A4" w:rsidRPr="00297DF4" w:rsidRDefault="009F33A4" w:rsidP="001A752A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Confirmation by Head of School/s -Contribution of</w:t>
            </w:r>
            <w:r w:rsidR="001A752A">
              <w:rPr>
                <w:rFonts w:cs="Arial Narrow"/>
                <w:b/>
                <w:bCs/>
                <w:sz w:val="18"/>
                <w:szCs w:val="18"/>
              </w:rPr>
              <w:t xml:space="preserve"> </w:t>
            </w:r>
            <w:r w:rsidRPr="00297DF4">
              <w:rPr>
                <w:rFonts w:cs="Arial Narrow"/>
                <w:b/>
                <w:bCs/>
                <w:sz w:val="18"/>
                <w:szCs w:val="18"/>
              </w:rPr>
              <w:t>Cash &amp; In-kind funding</w:t>
            </w:r>
          </w:p>
        </w:tc>
      </w:tr>
      <w:tr w:rsidR="009F33A4" w:rsidRPr="00297DF4" w14:paraId="3D3BD263" w14:textId="77777777" w:rsidTr="001A752A">
        <w:trPr>
          <w:trHeight w:val="3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CCCCC"/>
          </w:tcPr>
          <w:p w14:paraId="4ED0022C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F034D1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  <w:p w14:paraId="4626FFCE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05F6B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C9870E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94EEF3E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Cash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CD81E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9F33A4" w:rsidRPr="00297DF4" w14:paraId="60FD6662" w14:textId="77777777" w:rsidTr="001A752A">
        <w:trPr>
          <w:trHeight w:val="340"/>
        </w:trPr>
        <w:tc>
          <w:tcPr>
            <w:tcW w:w="6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B02F17D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13DC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1DBC0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4644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14C7FBD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In-kind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D31D4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9F33A4" w:rsidRPr="00297DF4" w14:paraId="58AA7A52" w14:textId="77777777" w:rsidTr="001A752A">
        <w:trPr>
          <w:trHeight w:val="3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CCCCC"/>
          </w:tcPr>
          <w:p w14:paraId="744DABAB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BFB8CE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  <w:p w14:paraId="70219013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A10F8E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DE8EBC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016751A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Cash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71FC3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9F33A4" w:rsidRPr="00297DF4" w14:paraId="3D38325F" w14:textId="77777777" w:rsidTr="001A752A">
        <w:trPr>
          <w:trHeight w:val="340"/>
        </w:trPr>
        <w:tc>
          <w:tcPr>
            <w:tcW w:w="6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F23746E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753B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2708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4C7F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32DA83D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In-kind</w:t>
            </w:r>
          </w:p>
        </w:tc>
        <w:tc>
          <w:tcPr>
            <w:tcW w:w="1525" w:type="dxa"/>
            <w:tcBorders>
              <w:top w:val="dashSmallGap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BE8A2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9F33A4" w:rsidRPr="00297DF4" w14:paraId="788ECA08" w14:textId="77777777" w:rsidTr="001A752A">
        <w:trPr>
          <w:trHeight w:val="3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CCCCC"/>
          </w:tcPr>
          <w:p w14:paraId="2FF134BB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80A666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  <w:p w14:paraId="097C874D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5F4C33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FAEEFC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0AF04B3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Cash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427FC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9F33A4" w:rsidRPr="00297DF4" w14:paraId="4D5606D6" w14:textId="77777777" w:rsidTr="001A752A">
        <w:trPr>
          <w:trHeight w:val="340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CCCC"/>
          </w:tcPr>
          <w:p w14:paraId="18E98CCB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CB1333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AC61FE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83EA5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3C7EC99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In-kind</w:t>
            </w:r>
          </w:p>
        </w:tc>
        <w:tc>
          <w:tcPr>
            <w:tcW w:w="152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C8D51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9F33A4" w:rsidRPr="00297DF4" w14:paraId="158BDC72" w14:textId="77777777" w:rsidTr="001A752A">
        <w:trPr>
          <w:trHeight w:val="340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CCCC"/>
          </w:tcPr>
          <w:p w14:paraId="7851123C" w14:textId="77777777" w:rsidR="009F33A4" w:rsidRPr="00297DF4" w:rsidRDefault="001A690E" w:rsidP="009F33A4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  <w:r>
              <w:rPr>
                <w:rFonts w:cs="Arial Narro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3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58779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9B1A93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576FA3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762B254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Cash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032DB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9F33A4" w:rsidRPr="00297DF4" w14:paraId="5E04A78B" w14:textId="77777777" w:rsidTr="001A752A">
        <w:trPr>
          <w:trHeight w:val="340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CCCC"/>
          </w:tcPr>
          <w:p w14:paraId="3194AF92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2049AF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B789A7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8A5A8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767FDA5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In-kind</w:t>
            </w:r>
          </w:p>
        </w:tc>
        <w:tc>
          <w:tcPr>
            <w:tcW w:w="152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A4DBA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9F33A4" w:rsidRPr="00297DF4" w14:paraId="618D18F3" w14:textId="77777777" w:rsidTr="001A752A">
        <w:trPr>
          <w:trHeight w:val="340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CCCC"/>
          </w:tcPr>
          <w:p w14:paraId="739C6A91" w14:textId="77777777" w:rsidR="009F33A4" w:rsidRPr="00297DF4" w:rsidRDefault="001A690E" w:rsidP="009F33A4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  <w:r>
              <w:rPr>
                <w:rFonts w:cs="Arial Narrow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3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B12C2B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F8523F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7838EA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52C56ED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Cash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FADD8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9F33A4" w:rsidRPr="00297DF4" w14:paraId="2386079E" w14:textId="77777777" w:rsidTr="001A752A">
        <w:trPr>
          <w:trHeight w:val="340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CCCC"/>
          </w:tcPr>
          <w:p w14:paraId="7D03082D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5DA7BF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F93EE7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EEE8C6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F64F15C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In-kind</w:t>
            </w:r>
          </w:p>
        </w:tc>
        <w:tc>
          <w:tcPr>
            <w:tcW w:w="152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C32CF" w14:textId="77777777" w:rsidR="009F33A4" w:rsidRPr="00297DF4" w:rsidRDefault="009F33A4" w:rsidP="009F33A4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AC091B" w:rsidRPr="00297DF4" w14:paraId="1F21E5C8" w14:textId="77777777" w:rsidTr="001A752A">
        <w:trPr>
          <w:trHeight w:val="340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CCCC"/>
          </w:tcPr>
          <w:p w14:paraId="67DEF8C2" w14:textId="77777777" w:rsidR="00AC091B" w:rsidRPr="00297DF4" w:rsidRDefault="007C69D5" w:rsidP="00AC091B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  <w:r>
              <w:rPr>
                <w:rFonts w:cs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3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FA2BCD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6F44F1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B4B9EE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E4D93FB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Cash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3110E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  <w:tr w:rsidR="00AC091B" w:rsidRPr="00297DF4" w14:paraId="46D80395" w14:textId="77777777" w:rsidTr="001A752A">
        <w:trPr>
          <w:trHeight w:val="34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278FD20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93A74E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62226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D8B1DD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92C75FB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6"/>
                <w:szCs w:val="16"/>
              </w:rPr>
            </w:pPr>
            <w:r w:rsidRPr="00297DF4">
              <w:rPr>
                <w:rFonts w:cs="Arial Narrow"/>
                <w:b/>
                <w:bCs/>
                <w:sz w:val="16"/>
                <w:szCs w:val="16"/>
              </w:rPr>
              <w:t>In-kind</w:t>
            </w:r>
          </w:p>
        </w:tc>
        <w:tc>
          <w:tcPr>
            <w:tcW w:w="152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6DA0E" w14:textId="77777777" w:rsidR="00AC091B" w:rsidRPr="00297DF4" w:rsidRDefault="00AC091B" w:rsidP="00AC091B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8"/>
                <w:szCs w:val="18"/>
              </w:rPr>
            </w:pPr>
            <w:r w:rsidRPr="00297DF4">
              <w:rPr>
                <w:rFonts w:cs="Arial Narrow"/>
                <w:b/>
                <w:bCs/>
                <w:sz w:val="18"/>
                <w:szCs w:val="18"/>
              </w:rPr>
              <w:t>$</w:t>
            </w:r>
          </w:p>
        </w:tc>
      </w:tr>
    </w:tbl>
    <w:p w14:paraId="680E4351" w14:textId="77777777" w:rsidR="001A690E" w:rsidRPr="00297DF4" w:rsidRDefault="001A690E" w:rsidP="00AC091B">
      <w:pPr>
        <w:pStyle w:val="Caption"/>
        <w:spacing w:before="120"/>
        <w:rPr>
          <w:rFonts w:cs="Arial Rounded MT Bold"/>
          <w:sz w:val="20"/>
          <w:szCs w:val="20"/>
        </w:rPr>
      </w:pPr>
      <w:r w:rsidRPr="00297DF4">
        <w:rPr>
          <w:rFonts w:cs="Arial Rounded MT Bold"/>
          <w:sz w:val="20"/>
          <w:szCs w:val="20"/>
        </w:rPr>
        <w:t>Certification by Executive Dean or Delegate</w:t>
      </w:r>
      <w:r>
        <w:rPr>
          <w:rFonts w:cs="Arial Rounded MT Bold"/>
          <w:sz w:val="20"/>
          <w:szCs w:val="20"/>
        </w:rPr>
        <w:t xml:space="preserve"> </w:t>
      </w:r>
      <w:r w:rsidRPr="00906821">
        <w:rPr>
          <w:rFonts w:cs="Arial Rounded MT Bold"/>
          <w:i/>
          <w:sz w:val="20"/>
          <w:szCs w:val="20"/>
        </w:rPr>
        <w:t>(insert more rows if required)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79"/>
        <w:gridCol w:w="1824"/>
        <w:gridCol w:w="2268"/>
      </w:tblGrid>
      <w:tr w:rsidR="009F33A4" w:rsidRPr="00297DF4" w14:paraId="1AE7E30D" w14:textId="77777777" w:rsidTr="001A752A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639729D" w14:textId="77777777" w:rsidR="009F33A4" w:rsidRPr="002A099E" w:rsidRDefault="009F33A4" w:rsidP="002A099E">
            <w:pPr>
              <w:pStyle w:val="Heading2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2A099E">
              <w:rPr>
                <w:rFonts w:ascii="Arial Narrow" w:hAnsi="Arial Narrow" w:cs="Arial Narrow"/>
                <w:sz w:val="18"/>
                <w:szCs w:val="18"/>
              </w:rPr>
              <w:t>Name of Executive Dean or Delegate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4EEB1FF" w14:textId="77777777" w:rsidR="009F33A4" w:rsidRPr="002A099E" w:rsidRDefault="009F33A4" w:rsidP="002A099E">
            <w:pPr>
              <w:pStyle w:val="Heading2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2A099E">
              <w:rPr>
                <w:rFonts w:ascii="Arial Narrow" w:hAnsi="Arial Narrow"/>
                <w:sz w:val="18"/>
                <w:szCs w:val="18"/>
              </w:rPr>
              <w:t>Signature &amp; Date</w:t>
            </w:r>
          </w:p>
        </w:tc>
        <w:tc>
          <w:tcPr>
            <w:tcW w:w="40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42F6FFC" w14:textId="05D9F72D" w:rsidR="009F33A4" w:rsidRPr="002A099E" w:rsidRDefault="009F33A4" w:rsidP="002A099E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 w:rsidRPr="002A099E">
              <w:rPr>
                <w:rFonts w:cs="Arial Narrow"/>
                <w:b/>
                <w:bCs/>
                <w:sz w:val="18"/>
                <w:szCs w:val="18"/>
              </w:rPr>
              <w:t>The cash contribution indicated below will be provided by the Faculty towards this Project</w:t>
            </w:r>
          </w:p>
        </w:tc>
      </w:tr>
      <w:tr w:rsidR="009F33A4" w:rsidRPr="00297DF4" w14:paraId="49CDAF4F" w14:textId="77777777" w:rsidTr="00C10B34">
        <w:trPr>
          <w:trHeight w:val="425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E2EA8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0C111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B0B8172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Cash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1A4D7" w14:textId="77777777" w:rsidR="009F33A4" w:rsidRPr="00297DF4" w:rsidRDefault="009F33A4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$</w:t>
            </w:r>
          </w:p>
        </w:tc>
      </w:tr>
      <w:tr w:rsidR="001A690E" w:rsidRPr="00297DF4" w14:paraId="2996AD01" w14:textId="77777777" w:rsidTr="0077692F">
        <w:trPr>
          <w:trHeight w:val="425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566B" w14:textId="77777777" w:rsidR="001A690E" w:rsidRPr="00297DF4" w:rsidRDefault="001A690E" w:rsidP="001A690E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3636" w14:textId="77777777" w:rsidR="001A690E" w:rsidRPr="00297DF4" w:rsidRDefault="001A690E" w:rsidP="001A690E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B8FB2D3" w14:textId="77777777" w:rsidR="001A690E" w:rsidRPr="00297DF4" w:rsidRDefault="001A690E" w:rsidP="001A690E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Cash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C1036" w14:textId="77777777" w:rsidR="001A690E" w:rsidRPr="00297DF4" w:rsidRDefault="001A690E" w:rsidP="001A690E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$</w:t>
            </w:r>
          </w:p>
        </w:tc>
      </w:tr>
      <w:tr w:rsidR="000A241A" w:rsidRPr="00297DF4" w14:paraId="4D68322F" w14:textId="77777777" w:rsidTr="00C10B34">
        <w:trPr>
          <w:trHeight w:val="425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BB88FF" w14:textId="77777777" w:rsidR="000A241A" w:rsidRPr="00297DF4" w:rsidRDefault="000A241A" w:rsidP="000A241A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8388D0" w14:textId="77777777" w:rsidR="000A241A" w:rsidRPr="00297DF4" w:rsidRDefault="000A241A" w:rsidP="000A241A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42455CC" w14:textId="38888C1D" w:rsidR="000A241A" w:rsidRPr="00297DF4" w:rsidRDefault="000A241A" w:rsidP="000A241A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Cash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C62D3" w14:textId="697416C4" w:rsidR="000A241A" w:rsidRPr="00297DF4" w:rsidRDefault="000A241A" w:rsidP="000A241A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$</w:t>
            </w:r>
          </w:p>
        </w:tc>
      </w:tr>
    </w:tbl>
    <w:p w14:paraId="1477BA7C" w14:textId="77777777" w:rsidR="00840DAE" w:rsidRPr="00297DF4" w:rsidRDefault="00840DAE" w:rsidP="00840DAE">
      <w:pPr>
        <w:pStyle w:val="Caption"/>
        <w:spacing w:before="120"/>
        <w:rPr>
          <w:rFonts w:cs="Arial Rounded MT Bold"/>
          <w:sz w:val="20"/>
          <w:szCs w:val="20"/>
        </w:rPr>
      </w:pPr>
      <w:r w:rsidRPr="00297DF4">
        <w:rPr>
          <w:rFonts w:cs="Arial Rounded MT Bold"/>
          <w:sz w:val="20"/>
          <w:szCs w:val="20"/>
        </w:rPr>
        <w:t xml:space="preserve">Certification by </w:t>
      </w:r>
      <w:r>
        <w:rPr>
          <w:rFonts w:cs="Arial Rounded MT Bold"/>
          <w:sz w:val="20"/>
          <w:szCs w:val="20"/>
        </w:rPr>
        <w:t xml:space="preserve">Institute Director(s) </w:t>
      </w:r>
      <w:r w:rsidRPr="00906821">
        <w:rPr>
          <w:rFonts w:cs="Arial Rounded MT Bold"/>
          <w:i/>
          <w:sz w:val="20"/>
          <w:szCs w:val="20"/>
        </w:rPr>
        <w:t>(insert more rows if required)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3761"/>
        <w:gridCol w:w="1467"/>
        <w:gridCol w:w="2614"/>
      </w:tblGrid>
      <w:tr w:rsidR="00840DAE" w:rsidRPr="00297DF4" w14:paraId="1177A0DE" w14:textId="77777777" w:rsidTr="008A2F4D"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039E696" w14:textId="6ED7307C" w:rsidR="00840DAE" w:rsidRPr="002A099E" w:rsidRDefault="00840DAE" w:rsidP="00840DAE">
            <w:pPr>
              <w:pStyle w:val="Heading2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2A099E">
              <w:rPr>
                <w:rFonts w:ascii="Arial Narrow" w:hAnsi="Arial Narrow" w:cs="Arial Narrow"/>
                <w:sz w:val="18"/>
                <w:szCs w:val="18"/>
              </w:rPr>
              <w:t xml:space="preserve">Name of </w:t>
            </w:r>
            <w:r>
              <w:rPr>
                <w:rFonts w:ascii="Arial Narrow" w:hAnsi="Arial Narrow" w:cs="Arial Narrow"/>
                <w:sz w:val="18"/>
                <w:szCs w:val="18"/>
              </w:rPr>
              <w:t>Institute Director</w:t>
            </w:r>
            <w:r w:rsidR="00586BC5">
              <w:rPr>
                <w:rFonts w:ascii="Arial Narrow" w:hAnsi="Arial Narrow" w:cs="Arial Narrow"/>
                <w:sz w:val="18"/>
                <w:szCs w:val="18"/>
              </w:rPr>
              <w:t xml:space="preserve"> of Delegate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84FE387" w14:textId="77777777" w:rsidR="00840DAE" w:rsidRPr="002A099E" w:rsidRDefault="00840DAE" w:rsidP="00871B22">
            <w:pPr>
              <w:pStyle w:val="Heading2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2A099E">
              <w:rPr>
                <w:rFonts w:ascii="Arial Narrow" w:hAnsi="Arial Narrow"/>
                <w:sz w:val="18"/>
                <w:szCs w:val="18"/>
              </w:rPr>
              <w:t>Signature &amp; Date</w:t>
            </w:r>
          </w:p>
        </w:tc>
        <w:tc>
          <w:tcPr>
            <w:tcW w:w="40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BD8A67C" w14:textId="4C1E4300" w:rsidR="00840DAE" w:rsidRPr="002A099E" w:rsidRDefault="00840DAE" w:rsidP="00840DAE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 w:rsidRPr="002A099E">
              <w:rPr>
                <w:rFonts w:cs="Arial Narrow"/>
                <w:b/>
                <w:bCs/>
                <w:sz w:val="18"/>
                <w:szCs w:val="18"/>
              </w:rPr>
              <w:t xml:space="preserve">The cash contribution indicated below will be provided by the </w:t>
            </w:r>
            <w:r>
              <w:rPr>
                <w:rFonts w:cs="Arial Narrow"/>
                <w:b/>
                <w:bCs/>
                <w:sz w:val="18"/>
                <w:szCs w:val="18"/>
              </w:rPr>
              <w:t>Institute</w:t>
            </w:r>
            <w:r w:rsidRPr="002A099E">
              <w:rPr>
                <w:rFonts w:cs="Arial Narrow"/>
                <w:b/>
                <w:bCs/>
                <w:sz w:val="18"/>
                <w:szCs w:val="18"/>
              </w:rPr>
              <w:t xml:space="preserve"> towards this Project</w:t>
            </w:r>
            <w:r w:rsidR="009A5AB0">
              <w:rPr>
                <w:rFonts w:cs="Arial Narrow"/>
                <w:b/>
                <w:bCs/>
                <w:sz w:val="18"/>
                <w:szCs w:val="18"/>
              </w:rPr>
              <w:t xml:space="preserve"> (</w:t>
            </w:r>
            <w:r w:rsidR="007D3473">
              <w:rPr>
                <w:rFonts w:cs="Arial Narrow"/>
                <w:b/>
                <w:bCs/>
                <w:sz w:val="18"/>
                <w:szCs w:val="18"/>
              </w:rPr>
              <w:t>pa</w:t>
            </w:r>
            <w:r w:rsidR="009A5AB0"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840DAE" w:rsidRPr="00297DF4" w14:paraId="37D0C826" w14:textId="77777777" w:rsidTr="008A2F4D">
        <w:trPr>
          <w:trHeight w:val="425"/>
        </w:trPr>
        <w:tc>
          <w:tcPr>
            <w:tcW w:w="2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1281" w14:textId="77777777" w:rsidR="00840DAE" w:rsidRPr="00297DF4" w:rsidRDefault="00840DAE" w:rsidP="00871B22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9BEFF" w14:textId="77777777" w:rsidR="00840DAE" w:rsidRPr="00297DF4" w:rsidRDefault="00840DAE" w:rsidP="00871B22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3AB11833" w14:textId="77777777" w:rsidR="00840DAE" w:rsidRPr="00297DF4" w:rsidRDefault="00840DAE" w:rsidP="00871B22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Cash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A3505" w14:textId="77777777" w:rsidR="00840DAE" w:rsidRPr="00297DF4" w:rsidRDefault="00840DAE" w:rsidP="00871B22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$</w:t>
            </w:r>
          </w:p>
        </w:tc>
      </w:tr>
    </w:tbl>
    <w:p w14:paraId="34E56C8C" w14:textId="77777777" w:rsidR="001A690E" w:rsidRPr="00297DF4" w:rsidRDefault="001A690E" w:rsidP="00AC091B">
      <w:pPr>
        <w:pStyle w:val="Caption"/>
        <w:tabs>
          <w:tab w:val="left" w:pos="4536"/>
          <w:tab w:val="left" w:pos="7655"/>
        </w:tabs>
        <w:spacing w:before="120"/>
        <w:rPr>
          <w:rFonts w:cs="Arial Rounded MT Bold"/>
          <w:b w:val="0"/>
          <w:bCs w:val="0"/>
          <w:sz w:val="20"/>
          <w:szCs w:val="20"/>
        </w:rPr>
      </w:pPr>
      <w:r w:rsidRPr="00297DF4">
        <w:rPr>
          <w:rFonts w:cs="Arial Rounded MT Bold"/>
          <w:sz w:val="20"/>
          <w:szCs w:val="20"/>
        </w:rPr>
        <w:t xml:space="preserve">Certification by Deputy Vice-Chancellor &amp; Vice President (Research) or Delegate </w:t>
      </w:r>
      <w:r w:rsidRPr="00297DF4">
        <w:rPr>
          <w:rFonts w:cs="Arial Rounded MT Bold"/>
          <w:b w:val="0"/>
          <w:bCs w:val="0"/>
          <w:sz w:val="19"/>
          <w:szCs w:val="19"/>
        </w:rPr>
        <w:t>(</w:t>
      </w:r>
      <w:r w:rsidRPr="00297DF4">
        <w:rPr>
          <w:rFonts w:cs="Arial Rounded MT Bold"/>
          <w:bCs w:val="0"/>
          <w:color w:val="FF0000"/>
          <w:sz w:val="19"/>
          <w:szCs w:val="19"/>
        </w:rPr>
        <w:t xml:space="preserve">Research </w:t>
      </w:r>
      <w:r>
        <w:rPr>
          <w:rFonts w:cs="Arial Rounded MT Bold"/>
          <w:bCs w:val="0"/>
          <w:color w:val="FF0000"/>
          <w:sz w:val="19"/>
          <w:szCs w:val="19"/>
        </w:rPr>
        <w:t>Services</w:t>
      </w:r>
      <w:r w:rsidRPr="00297DF4">
        <w:rPr>
          <w:rFonts w:cs="Arial Rounded MT Bold"/>
          <w:bCs w:val="0"/>
          <w:color w:val="FF0000"/>
          <w:sz w:val="19"/>
          <w:szCs w:val="19"/>
        </w:rPr>
        <w:t xml:space="preserve"> will arrange this signature</w:t>
      </w:r>
      <w:r w:rsidRPr="00297DF4">
        <w:rPr>
          <w:rFonts w:cs="Arial Rounded MT Bold"/>
          <w:b w:val="0"/>
          <w:bCs w:val="0"/>
          <w:sz w:val="19"/>
          <w:szCs w:val="19"/>
        </w:rPr>
        <w:t>)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79"/>
        <w:gridCol w:w="1824"/>
        <w:gridCol w:w="2268"/>
      </w:tblGrid>
      <w:tr w:rsidR="001A690E" w:rsidRPr="00297DF4" w14:paraId="0AD41950" w14:textId="77777777" w:rsidTr="009A5AB0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081F3ED" w14:textId="77777777" w:rsidR="001A690E" w:rsidRPr="002A099E" w:rsidRDefault="001A690E" w:rsidP="00A131AB">
            <w:pPr>
              <w:pStyle w:val="Heading2"/>
              <w:spacing w:before="0" w:after="0"/>
              <w:rPr>
                <w:rFonts w:cs="Arial Narrow"/>
                <w:b w:val="0"/>
                <w:bCs w:val="0"/>
                <w:sz w:val="18"/>
                <w:szCs w:val="18"/>
              </w:rPr>
            </w:pPr>
            <w:r w:rsidRPr="00A131AB">
              <w:rPr>
                <w:rFonts w:ascii="Arial Narrow" w:hAnsi="Arial Narrow" w:cs="Arial Narrow"/>
                <w:sz w:val="18"/>
                <w:szCs w:val="18"/>
              </w:rPr>
              <w:t>Name of DVC&amp;VPR or Delegate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477A65C" w14:textId="77777777" w:rsidR="001A690E" w:rsidRPr="002A099E" w:rsidRDefault="001A690E" w:rsidP="002A099E">
            <w:pPr>
              <w:pStyle w:val="Heading2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2A099E">
              <w:rPr>
                <w:rFonts w:ascii="Arial Narrow" w:hAnsi="Arial Narrow"/>
                <w:sz w:val="18"/>
                <w:szCs w:val="18"/>
              </w:rPr>
              <w:t>Signature &amp; Date</w:t>
            </w:r>
          </w:p>
        </w:tc>
        <w:tc>
          <w:tcPr>
            <w:tcW w:w="40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D35FA67" w14:textId="0BD05C14" w:rsidR="001A690E" w:rsidRPr="002A099E" w:rsidRDefault="001A690E" w:rsidP="00EC1F6A">
            <w:pPr>
              <w:tabs>
                <w:tab w:val="left" w:pos="4536"/>
                <w:tab w:val="left" w:pos="7655"/>
              </w:tabs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 w:rsidRPr="002A099E">
              <w:rPr>
                <w:rFonts w:cs="Arial Narrow"/>
                <w:b/>
                <w:bCs/>
                <w:sz w:val="18"/>
                <w:szCs w:val="18"/>
              </w:rPr>
              <w:t>I agree to the contribution of cash as listed below, from the DVC&amp;VPR Budget</w:t>
            </w:r>
          </w:p>
        </w:tc>
      </w:tr>
      <w:tr w:rsidR="001A690E" w:rsidRPr="00297DF4" w14:paraId="1636DD9E" w14:textId="77777777" w:rsidTr="00C10B34">
        <w:trPr>
          <w:trHeight w:hRule="exact" w:val="425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DBC804" w14:textId="77777777" w:rsidR="001A690E" w:rsidRPr="00297DF4" w:rsidRDefault="001A690E" w:rsidP="00E75CC5">
            <w:pPr>
              <w:pStyle w:val="Heading3"/>
              <w:rPr>
                <w:sz w:val="19"/>
                <w:szCs w:val="19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94EC89" w14:textId="77777777" w:rsidR="001A690E" w:rsidRPr="00297DF4" w:rsidRDefault="001A690E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B432E9D" w14:textId="77777777" w:rsidR="001A690E" w:rsidRPr="00297DF4" w:rsidRDefault="001A690E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Cash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03DFC" w14:textId="77777777" w:rsidR="001A690E" w:rsidRPr="00297DF4" w:rsidRDefault="001A690E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$</w:t>
            </w:r>
          </w:p>
        </w:tc>
      </w:tr>
      <w:tr w:rsidR="001A690E" w:rsidRPr="00297DF4" w14:paraId="1982E6EA" w14:textId="77777777" w:rsidTr="00C10B34">
        <w:trPr>
          <w:trHeight w:val="297"/>
        </w:trPr>
        <w:tc>
          <w:tcPr>
            <w:tcW w:w="63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1E0AD8B" w14:textId="77777777" w:rsidR="001A690E" w:rsidRPr="00297DF4" w:rsidRDefault="001A690E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TOTAL CASH &amp; IN-KIND FUNDING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336EA1B6" w14:textId="77777777" w:rsidR="001A690E" w:rsidRPr="00297DF4" w:rsidRDefault="001A690E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CASH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E9264" w14:textId="77777777" w:rsidR="001A690E" w:rsidRPr="00297DF4" w:rsidRDefault="001A690E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$</w:t>
            </w:r>
          </w:p>
        </w:tc>
      </w:tr>
      <w:tr w:rsidR="001A690E" w:rsidRPr="00297DF4" w14:paraId="13CA5604" w14:textId="77777777" w:rsidTr="00C10B34">
        <w:trPr>
          <w:trHeight w:val="277"/>
        </w:trPr>
        <w:tc>
          <w:tcPr>
            <w:tcW w:w="63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DE157A7" w14:textId="77777777" w:rsidR="001A690E" w:rsidRPr="00297DF4" w:rsidRDefault="001A690E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9"/>
                <w:szCs w:val="19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8EC87CB" w14:textId="639A3ADC" w:rsidR="001A690E" w:rsidRPr="00297DF4" w:rsidRDefault="00E23FD6" w:rsidP="00E75CC5">
            <w:pPr>
              <w:tabs>
                <w:tab w:val="left" w:pos="4536"/>
                <w:tab w:val="left" w:pos="7655"/>
              </w:tabs>
              <w:jc w:val="right"/>
              <w:rPr>
                <w:rFonts w:cs="Arial Narrow"/>
                <w:b/>
                <w:bCs/>
                <w:sz w:val="19"/>
                <w:szCs w:val="19"/>
              </w:rPr>
            </w:pPr>
            <w:r>
              <w:rPr>
                <w:rFonts w:cs="Arial Narrow"/>
                <w:b/>
                <w:bCs/>
                <w:sz w:val="19"/>
                <w:szCs w:val="19"/>
              </w:rPr>
              <w:t>IN-</w:t>
            </w:r>
            <w:r w:rsidR="001A690E" w:rsidRPr="00297DF4">
              <w:rPr>
                <w:rFonts w:cs="Arial Narrow"/>
                <w:b/>
                <w:bCs/>
                <w:sz w:val="19"/>
                <w:szCs w:val="19"/>
              </w:rPr>
              <w:t>KIND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266B1" w14:textId="77777777" w:rsidR="001A690E" w:rsidRPr="00297DF4" w:rsidRDefault="001A690E" w:rsidP="00E75CC5">
            <w:pPr>
              <w:tabs>
                <w:tab w:val="left" w:pos="4536"/>
                <w:tab w:val="left" w:pos="7655"/>
              </w:tabs>
              <w:rPr>
                <w:rFonts w:cs="Arial Narrow"/>
                <w:b/>
                <w:bCs/>
                <w:sz w:val="19"/>
                <w:szCs w:val="19"/>
              </w:rPr>
            </w:pPr>
            <w:r w:rsidRPr="00297DF4">
              <w:rPr>
                <w:rFonts w:cs="Arial Narrow"/>
                <w:b/>
                <w:bCs/>
                <w:sz w:val="19"/>
                <w:szCs w:val="19"/>
              </w:rPr>
              <w:t>$</w:t>
            </w:r>
          </w:p>
        </w:tc>
      </w:tr>
    </w:tbl>
    <w:p w14:paraId="54529664" w14:textId="77777777" w:rsidR="00373134" w:rsidRDefault="00373134" w:rsidP="005C1E92"/>
    <w:sectPr w:rsidR="00373134" w:rsidSect="007E3825">
      <w:headerReference w:type="first" r:id="rId16"/>
      <w:pgSz w:w="12240" w:h="15840" w:code="1"/>
      <w:pgMar w:top="567" w:right="1134" w:bottom="567" w:left="1134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A8263" w16cex:dateUtc="2023-10-18T05:42:00Z"/>
  <w16cex:commentExtensible w16cex:durableId="28DA8273" w16cex:dateUtc="2023-10-18T05:42:00Z"/>
  <w16cex:commentExtensible w16cex:durableId="28DA833A" w16cex:dateUtc="2023-10-18T05:45:00Z"/>
  <w16cex:commentExtensible w16cex:durableId="28DA8284" w16cex:dateUtc="2023-10-18T05:42:00Z"/>
  <w16cex:commentExtensible w16cex:durableId="28DA829A" w16cex:dateUtc="2023-10-18T05:43:00Z"/>
  <w16cex:commentExtensible w16cex:durableId="28DA83D9" w16cex:dateUtc="2023-10-18T05:48:00Z"/>
  <w16cex:commentExtensible w16cex:durableId="28DA8406" w16cex:dateUtc="2023-10-18T05:49:00Z"/>
  <w16cex:commentExtensible w16cex:durableId="28DA8487" w16cex:dateUtc="2023-10-18T05:51:00Z"/>
  <w16cex:commentExtensible w16cex:durableId="28DA8490" w16cex:dateUtc="2023-10-18T05:51:00Z"/>
  <w16cex:commentExtensible w16cex:durableId="28DA84DA" w16cex:dateUtc="2023-10-18T05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E3D6D" w14:textId="77777777" w:rsidR="000A10B5" w:rsidRDefault="000A10B5">
      <w:r>
        <w:separator/>
      </w:r>
    </w:p>
  </w:endnote>
  <w:endnote w:type="continuationSeparator" w:id="0">
    <w:p w14:paraId="046F9154" w14:textId="77777777" w:rsidR="000A10B5" w:rsidRDefault="000A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BBE3F" w14:textId="77777777" w:rsidR="000A10B5" w:rsidRDefault="000A10B5">
      <w:r>
        <w:separator/>
      </w:r>
    </w:p>
  </w:footnote>
  <w:footnote w:type="continuationSeparator" w:id="0">
    <w:p w14:paraId="132B80EE" w14:textId="77777777" w:rsidR="000A10B5" w:rsidRDefault="000A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7" w:type="pct"/>
      <w:tblCellMar>
        <w:left w:w="113" w:type="dxa"/>
        <w:right w:w="0" w:type="dxa"/>
      </w:tblCellMar>
      <w:tblLook w:val="0000" w:firstRow="0" w:lastRow="0" w:firstColumn="0" w:lastColumn="0" w:noHBand="0" w:noVBand="0"/>
    </w:tblPr>
    <w:tblGrid>
      <w:gridCol w:w="7284"/>
      <w:gridCol w:w="2483"/>
    </w:tblGrid>
    <w:tr w:rsidR="000A10B5" w14:paraId="48BBAC6B" w14:textId="77777777" w:rsidTr="008C2ABF">
      <w:trPr>
        <w:cantSplit/>
      </w:trPr>
      <w:tc>
        <w:tcPr>
          <w:tcW w:w="4232" w:type="pct"/>
          <w:tcBorders>
            <w:top w:val="nil"/>
            <w:left w:val="nil"/>
            <w:bottom w:val="nil"/>
            <w:right w:val="nil"/>
          </w:tcBorders>
        </w:tcPr>
        <w:p w14:paraId="236F4D17" w14:textId="77777777" w:rsidR="000A10B5" w:rsidRPr="00363BC2" w:rsidRDefault="000A10B5" w:rsidP="00CF2369">
          <w:pPr>
            <w:rPr>
              <w:sz w:val="20"/>
            </w:rPr>
          </w:pPr>
          <w:r>
            <w:rPr>
              <w:sz w:val="20"/>
            </w:rPr>
            <w:t>INTERNAL CERTIFICATION: UNIVERSITY CO-CONTRIBUTIONS TO A RESEARCH GRANT APPLICATION</w:t>
          </w:r>
        </w:p>
      </w:tc>
      <w:tc>
        <w:tcPr>
          <w:tcW w:w="768" w:type="pct"/>
          <w:tcBorders>
            <w:top w:val="nil"/>
            <w:left w:val="nil"/>
            <w:bottom w:val="nil"/>
            <w:right w:val="nil"/>
          </w:tcBorders>
        </w:tcPr>
        <w:p w14:paraId="7FED2BF1" w14:textId="77777777" w:rsidR="000A10B5" w:rsidRDefault="000A10B5" w:rsidP="008C2ABF">
          <w:pPr>
            <w:rPr>
              <w:rFonts w:cs="Arial Narrow"/>
            </w:rPr>
          </w:pPr>
          <w:r w:rsidRPr="00216521">
            <w:rPr>
              <w:rFonts w:cs="Arial Narrow"/>
              <w:noProof/>
              <w:lang w:eastAsia="en-AU"/>
            </w:rPr>
            <w:drawing>
              <wp:inline distT="0" distB="0" distL="0" distR="0" wp14:anchorId="19D49707" wp14:editId="0BB2B8B2">
                <wp:extent cx="1504950" cy="438150"/>
                <wp:effectExtent l="0" t="0" r="0" b="0"/>
                <wp:docPr id="3" name="Picture 3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10B5" w14:paraId="2BABD10F" w14:textId="77777777" w:rsidTr="00363BC2">
      <w:trPr>
        <w:cantSplit/>
        <w:trHeight w:val="347"/>
      </w:trPr>
      <w:tc>
        <w:tcPr>
          <w:tcW w:w="4232" w:type="pct"/>
          <w:tcBorders>
            <w:top w:val="single" w:sz="6" w:space="0" w:color="auto"/>
            <w:left w:val="nil"/>
            <w:bottom w:val="nil"/>
            <w:right w:val="nil"/>
          </w:tcBorders>
        </w:tcPr>
        <w:p w14:paraId="62D2660D" w14:textId="77777777" w:rsidR="000A10B5" w:rsidRDefault="000A10B5" w:rsidP="001C3C53">
          <w:pPr>
            <w:jc w:val="right"/>
            <w:rPr>
              <w:rFonts w:cs="Arial Narrow"/>
            </w:rPr>
          </w:pPr>
        </w:p>
      </w:tc>
      <w:tc>
        <w:tcPr>
          <w:tcW w:w="768" w:type="pct"/>
          <w:tcBorders>
            <w:top w:val="nil"/>
            <w:left w:val="nil"/>
            <w:bottom w:val="nil"/>
            <w:right w:val="nil"/>
          </w:tcBorders>
        </w:tcPr>
        <w:p w14:paraId="3CA1F11E" w14:textId="77777777" w:rsidR="000A10B5" w:rsidRDefault="000A10B5" w:rsidP="008C2ABF">
          <w:pPr>
            <w:jc w:val="right"/>
            <w:rPr>
              <w:rFonts w:cs="Arial Narrow"/>
            </w:rPr>
          </w:pPr>
        </w:p>
      </w:tc>
    </w:tr>
  </w:tbl>
  <w:p w14:paraId="797FF906" w14:textId="77777777" w:rsidR="000A10B5" w:rsidRPr="00E92129" w:rsidRDefault="000A10B5" w:rsidP="0021652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2"/>
    <w:multiLevelType w:val="hybridMultilevel"/>
    <w:tmpl w:val="7BEC6E9A"/>
    <w:lvl w:ilvl="0" w:tplc="ACC455B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B71E3C"/>
    <w:multiLevelType w:val="hybridMultilevel"/>
    <w:tmpl w:val="341ED17E"/>
    <w:lvl w:ilvl="0" w:tplc="C40A4FCC">
      <w:start w:val="1"/>
      <w:numFmt w:val="bullet"/>
      <w:lvlText w:val=""/>
      <w:lvlJc w:val="left"/>
      <w:pPr>
        <w:tabs>
          <w:tab w:val="num" w:pos="340"/>
        </w:tabs>
        <w:ind w:left="340" w:hanging="295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4845"/>
    <w:multiLevelType w:val="hybridMultilevel"/>
    <w:tmpl w:val="8F227000"/>
    <w:lvl w:ilvl="0" w:tplc="D37257B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F6CC9"/>
    <w:multiLevelType w:val="hybridMultilevel"/>
    <w:tmpl w:val="9284683A"/>
    <w:lvl w:ilvl="0" w:tplc="5FFEEBAE">
      <w:start w:val="1"/>
      <w:numFmt w:val="bullet"/>
      <w:pStyle w:val="Bold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5ECB"/>
    <w:multiLevelType w:val="hybridMultilevel"/>
    <w:tmpl w:val="9F726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61E48"/>
    <w:multiLevelType w:val="hybridMultilevel"/>
    <w:tmpl w:val="37868C78"/>
    <w:lvl w:ilvl="0" w:tplc="7682B6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25D32"/>
    <w:multiLevelType w:val="hybridMultilevel"/>
    <w:tmpl w:val="2E306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3F6A"/>
    <w:multiLevelType w:val="hybridMultilevel"/>
    <w:tmpl w:val="F2B21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10166"/>
    <w:multiLevelType w:val="hybridMultilevel"/>
    <w:tmpl w:val="527E467E"/>
    <w:lvl w:ilvl="0" w:tplc="C40A4FCC">
      <w:start w:val="1"/>
      <w:numFmt w:val="bullet"/>
      <w:lvlText w:val=""/>
      <w:lvlJc w:val="left"/>
      <w:pPr>
        <w:tabs>
          <w:tab w:val="num" w:pos="340"/>
        </w:tabs>
        <w:ind w:left="340" w:hanging="295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A18CE"/>
    <w:multiLevelType w:val="singleLevel"/>
    <w:tmpl w:val="8AA211B8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5142250E"/>
    <w:multiLevelType w:val="multilevel"/>
    <w:tmpl w:val="D2849E1C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" w15:restartNumberingAfterBreak="0">
    <w:nsid w:val="5E60420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6ECD0C2E"/>
    <w:multiLevelType w:val="hybridMultilevel"/>
    <w:tmpl w:val="79CABC4C"/>
    <w:lvl w:ilvl="0" w:tplc="0C090017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 w15:restartNumberingAfterBreak="0">
    <w:nsid w:val="7E3F0923"/>
    <w:multiLevelType w:val="hybridMultilevel"/>
    <w:tmpl w:val="5EB25B6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457F3C"/>
    <w:multiLevelType w:val="hybridMultilevel"/>
    <w:tmpl w:val="0E4248DA"/>
    <w:lvl w:ilvl="0" w:tplc="E30609D4">
      <w:start w:val="1"/>
      <w:numFmt w:val="bullet"/>
      <w:lvlText w:val=""/>
      <w:lvlJc w:val="left"/>
      <w:pPr>
        <w:tabs>
          <w:tab w:val="num" w:pos="720"/>
        </w:tabs>
        <w:ind w:left="170" w:hanging="113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88"/>
    <w:rsid w:val="000043A5"/>
    <w:rsid w:val="000065E3"/>
    <w:rsid w:val="00010D93"/>
    <w:rsid w:val="000141B2"/>
    <w:rsid w:val="0001538B"/>
    <w:rsid w:val="00017DA2"/>
    <w:rsid w:val="00022A77"/>
    <w:rsid w:val="00022F52"/>
    <w:rsid w:val="00024104"/>
    <w:rsid w:val="00024231"/>
    <w:rsid w:val="000341AF"/>
    <w:rsid w:val="000344CB"/>
    <w:rsid w:val="000374F2"/>
    <w:rsid w:val="000429C1"/>
    <w:rsid w:val="000506F3"/>
    <w:rsid w:val="00055B2C"/>
    <w:rsid w:val="00073E4D"/>
    <w:rsid w:val="00074156"/>
    <w:rsid w:val="00075C08"/>
    <w:rsid w:val="000760E4"/>
    <w:rsid w:val="00093033"/>
    <w:rsid w:val="000A10B5"/>
    <w:rsid w:val="000A12A8"/>
    <w:rsid w:val="000A241A"/>
    <w:rsid w:val="000A3E4F"/>
    <w:rsid w:val="000A4084"/>
    <w:rsid w:val="000A70F0"/>
    <w:rsid w:val="000A7B9B"/>
    <w:rsid w:val="000B1CA0"/>
    <w:rsid w:val="000C3C40"/>
    <w:rsid w:val="000C481D"/>
    <w:rsid w:val="000D122C"/>
    <w:rsid w:val="000E59BE"/>
    <w:rsid w:val="000F4A01"/>
    <w:rsid w:val="0010287D"/>
    <w:rsid w:val="00103DEE"/>
    <w:rsid w:val="00113783"/>
    <w:rsid w:val="00126763"/>
    <w:rsid w:val="00132802"/>
    <w:rsid w:val="00134414"/>
    <w:rsid w:val="00135B70"/>
    <w:rsid w:val="001428FF"/>
    <w:rsid w:val="00142AF3"/>
    <w:rsid w:val="001506D5"/>
    <w:rsid w:val="001507AE"/>
    <w:rsid w:val="001568B2"/>
    <w:rsid w:val="001625E4"/>
    <w:rsid w:val="001660C6"/>
    <w:rsid w:val="00186D02"/>
    <w:rsid w:val="0019444E"/>
    <w:rsid w:val="001961B3"/>
    <w:rsid w:val="001A1955"/>
    <w:rsid w:val="001A2217"/>
    <w:rsid w:val="001A5235"/>
    <w:rsid w:val="001A690E"/>
    <w:rsid w:val="001A752A"/>
    <w:rsid w:val="001B2A13"/>
    <w:rsid w:val="001B3885"/>
    <w:rsid w:val="001B4899"/>
    <w:rsid w:val="001C2449"/>
    <w:rsid w:val="001C3C53"/>
    <w:rsid w:val="001D15CF"/>
    <w:rsid w:val="001D35ED"/>
    <w:rsid w:val="001D6879"/>
    <w:rsid w:val="001D76FD"/>
    <w:rsid w:val="001E6210"/>
    <w:rsid w:val="001E67E3"/>
    <w:rsid w:val="001F0332"/>
    <w:rsid w:val="002021C8"/>
    <w:rsid w:val="002100EC"/>
    <w:rsid w:val="00216521"/>
    <w:rsid w:val="00217854"/>
    <w:rsid w:val="00217A50"/>
    <w:rsid w:val="00222575"/>
    <w:rsid w:val="00223168"/>
    <w:rsid w:val="00224A88"/>
    <w:rsid w:val="002330A2"/>
    <w:rsid w:val="00252419"/>
    <w:rsid w:val="00253B70"/>
    <w:rsid w:val="002645A7"/>
    <w:rsid w:val="002659AF"/>
    <w:rsid w:val="002710B0"/>
    <w:rsid w:val="00273EB4"/>
    <w:rsid w:val="002758BC"/>
    <w:rsid w:val="002773DC"/>
    <w:rsid w:val="00291753"/>
    <w:rsid w:val="00294569"/>
    <w:rsid w:val="00294BFB"/>
    <w:rsid w:val="002963F8"/>
    <w:rsid w:val="002A099E"/>
    <w:rsid w:val="002A2B5C"/>
    <w:rsid w:val="002A681D"/>
    <w:rsid w:val="002C0D39"/>
    <w:rsid w:val="002C1A80"/>
    <w:rsid w:val="002C4BAA"/>
    <w:rsid w:val="002C5072"/>
    <w:rsid w:val="002D2741"/>
    <w:rsid w:val="002D41D7"/>
    <w:rsid w:val="002D699C"/>
    <w:rsid w:val="002E060B"/>
    <w:rsid w:val="002E429F"/>
    <w:rsid w:val="002E4C3A"/>
    <w:rsid w:val="002E623D"/>
    <w:rsid w:val="002F00B0"/>
    <w:rsid w:val="002F0C38"/>
    <w:rsid w:val="00305AED"/>
    <w:rsid w:val="003125CA"/>
    <w:rsid w:val="00315EB6"/>
    <w:rsid w:val="00342934"/>
    <w:rsid w:val="003550CC"/>
    <w:rsid w:val="0036123A"/>
    <w:rsid w:val="00363BC2"/>
    <w:rsid w:val="00364443"/>
    <w:rsid w:val="00365C21"/>
    <w:rsid w:val="0037027B"/>
    <w:rsid w:val="00373134"/>
    <w:rsid w:val="00374760"/>
    <w:rsid w:val="00374FE5"/>
    <w:rsid w:val="003A0348"/>
    <w:rsid w:val="003C5800"/>
    <w:rsid w:val="003C62F7"/>
    <w:rsid w:val="003E1163"/>
    <w:rsid w:val="003F1855"/>
    <w:rsid w:val="003F5DFB"/>
    <w:rsid w:val="004003C2"/>
    <w:rsid w:val="00400ABE"/>
    <w:rsid w:val="004019A8"/>
    <w:rsid w:val="0042192D"/>
    <w:rsid w:val="00432BB6"/>
    <w:rsid w:val="00432DB7"/>
    <w:rsid w:val="0044067C"/>
    <w:rsid w:val="00451F57"/>
    <w:rsid w:val="004524D7"/>
    <w:rsid w:val="004651A7"/>
    <w:rsid w:val="00465930"/>
    <w:rsid w:val="00481A8F"/>
    <w:rsid w:val="00485B4D"/>
    <w:rsid w:val="00490535"/>
    <w:rsid w:val="00491EE3"/>
    <w:rsid w:val="00496E54"/>
    <w:rsid w:val="004A301E"/>
    <w:rsid w:val="004A4FA3"/>
    <w:rsid w:val="004B3D34"/>
    <w:rsid w:val="004D42EF"/>
    <w:rsid w:val="004E3273"/>
    <w:rsid w:val="004F00C4"/>
    <w:rsid w:val="00500C05"/>
    <w:rsid w:val="0050544F"/>
    <w:rsid w:val="0051433E"/>
    <w:rsid w:val="005160B4"/>
    <w:rsid w:val="00523E8B"/>
    <w:rsid w:val="00535639"/>
    <w:rsid w:val="00537B0D"/>
    <w:rsid w:val="00542E91"/>
    <w:rsid w:val="005457F1"/>
    <w:rsid w:val="0054688F"/>
    <w:rsid w:val="0054769C"/>
    <w:rsid w:val="00552A61"/>
    <w:rsid w:val="00576E34"/>
    <w:rsid w:val="0058312B"/>
    <w:rsid w:val="005869B3"/>
    <w:rsid w:val="00586BC5"/>
    <w:rsid w:val="005A23CF"/>
    <w:rsid w:val="005A35F7"/>
    <w:rsid w:val="005A6019"/>
    <w:rsid w:val="005B0227"/>
    <w:rsid w:val="005B3414"/>
    <w:rsid w:val="005B7C37"/>
    <w:rsid w:val="005C1E92"/>
    <w:rsid w:val="005D083A"/>
    <w:rsid w:val="005D7A68"/>
    <w:rsid w:val="005F0A88"/>
    <w:rsid w:val="006100E9"/>
    <w:rsid w:val="006126B0"/>
    <w:rsid w:val="00616907"/>
    <w:rsid w:val="00643D37"/>
    <w:rsid w:val="00645A23"/>
    <w:rsid w:val="00647294"/>
    <w:rsid w:val="00647552"/>
    <w:rsid w:val="0065499D"/>
    <w:rsid w:val="006549C1"/>
    <w:rsid w:val="00655102"/>
    <w:rsid w:val="00657140"/>
    <w:rsid w:val="0066007B"/>
    <w:rsid w:val="00663F7D"/>
    <w:rsid w:val="0067232C"/>
    <w:rsid w:val="00682BA5"/>
    <w:rsid w:val="00682E77"/>
    <w:rsid w:val="00686E62"/>
    <w:rsid w:val="006A0E24"/>
    <w:rsid w:val="006A264C"/>
    <w:rsid w:val="006B1BA6"/>
    <w:rsid w:val="006B6B7D"/>
    <w:rsid w:val="006C2464"/>
    <w:rsid w:val="006C461D"/>
    <w:rsid w:val="006D58AA"/>
    <w:rsid w:val="006D61C8"/>
    <w:rsid w:val="006D7E82"/>
    <w:rsid w:val="006E136E"/>
    <w:rsid w:val="006E3AA3"/>
    <w:rsid w:val="006F0EC6"/>
    <w:rsid w:val="006F644C"/>
    <w:rsid w:val="006F65DC"/>
    <w:rsid w:val="006F7E5E"/>
    <w:rsid w:val="00707CD0"/>
    <w:rsid w:val="00714853"/>
    <w:rsid w:val="00716B94"/>
    <w:rsid w:val="00717A5A"/>
    <w:rsid w:val="0073296D"/>
    <w:rsid w:val="0073716D"/>
    <w:rsid w:val="00745900"/>
    <w:rsid w:val="00756A61"/>
    <w:rsid w:val="00762E08"/>
    <w:rsid w:val="00763FC3"/>
    <w:rsid w:val="007640D1"/>
    <w:rsid w:val="007756E6"/>
    <w:rsid w:val="0077692F"/>
    <w:rsid w:val="00783432"/>
    <w:rsid w:val="00783AA8"/>
    <w:rsid w:val="007843F2"/>
    <w:rsid w:val="0078481A"/>
    <w:rsid w:val="007848DE"/>
    <w:rsid w:val="007A36A6"/>
    <w:rsid w:val="007A4F00"/>
    <w:rsid w:val="007A56CA"/>
    <w:rsid w:val="007A5F72"/>
    <w:rsid w:val="007C1915"/>
    <w:rsid w:val="007C69D5"/>
    <w:rsid w:val="007D1169"/>
    <w:rsid w:val="007D3379"/>
    <w:rsid w:val="007D3473"/>
    <w:rsid w:val="007E13C0"/>
    <w:rsid w:val="007E3825"/>
    <w:rsid w:val="007E43FA"/>
    <w:rsid w:val="007E4F92"/>
    <w:rsid w:val="007E724E"/>
    <w:rsid w:val="00815AA4"/>
    <w:rsid w:val="008218D8"/>
    <w:rsid w:val="0082228A"/>
    <w:rsid w:val="00822D6D"/>
    <w:rsid w:val="008319D1"/>
    <w:rsid w:val="008344BF"/>
    <w:rsid w:val="00840141"/>
    <w:rsid w:val="00840DAE"/>
    <w:rsid w:val="00850C65"/>
    <w:rsid w:val="00857051"/>
    <w:rsid w:val="008572A1"/>
    <w:rsid w:val="00871B22"/>
    <w:rsid w:val="00877B14"/>
    <w:rsid w:val="00880CCA"/>
    <w:rsid w:val="00886177"/>
    <w:rsid w:val="00886DEB"/>
    <w:rsid w:val="008965F7"/>
    <w:rsid w:val="008A2F4D"/>
    <w:rsid w:val="008A3BEA"/>
    <w:rsid w:val="008B0F3A"/>
    <w:rsid w:val="008B4D6C"/>
    <w:rsid w:val="008C2ABF"/>
    <w:rsid w:val="008C7CC7"/>
    <w:rsid w:val="008E1C40"/>
    <w:rsid w:val="008E1FB9"/>
    <w:rsid w:val="008F65D4"/>
    <w:rsid w:val="008F7330"/>
    <w:rsid w:val="00904BBC"/>
    <w:rsid w:val="009056F6"/>
    <w:rsid w:val="00913EA5"/>
    <w:rsid w:val="00915622"/>
    <w:rsid w:val="009162B9"/>
    <w:rsid w:val="00917EBE"/>
    <w:rsid w:val="009264FF"/>
    <w:rsid w:val="009328D1"/>
    <w:rsid w:val="0094139D"/>
    <w:rsid w:val="00943520"/>
    <w:rsid w:val="00944AD4"/>
    <w:rsid w:val="00946EC6"/>
    <w:rsid w:val="009555BE"/>
    <w:rsid w:val="00956382"/>
    <w:rsid w:val="009701EE"/>
    <w:rsid w:val="00971A5C"/>
    <w:rsid w:val="0097481D"/>
    <w:rsid w:val="009848EC"/>
    <w:rsid w:val="00991B3F"/>
    <w:rsid w:val="00994464"/>
    <w:rsid w:val="009A5AB0"/>
    <w:rsid w:val="009B1A4D"/>
    <w:rsid w:val="009B3F9F"/>
    <w:rsid w:val="009C1AF4"/>
    <w:rsid w:val="009C4399"/>
    <w:rsid w:val="009C77A2"/>
    <w:rsid w:val="009F1085"/>
    <w:rsid w:val="009F33A4"/>
    <w:rsid w:val="009F4B38"/>
    <w:rsid w:val="009F52C1"/>
    <w:rsid w:val="00A07C3A"/>
    <w:rsid w:val="00A131AB"/>
    <w:rsid w:val="00A322AE"/>
    <w:rsid w:val="00A46D3F"/>
    <w:rsid w:val="00A51F7B"/>
    <w:rsid w:val="00A628DF"/>
    <w:rsid w:val="00A71D99"/>
    <w:rsid w:val="00A75059"/>
    <w:rsid w:val="00A76D12"/>
    <w:rsid w:val="00A8258A"/>
    <w:rsid w:val="00A859E9"/>
    <w:rsid w:val="00A95336"/>
    <w:rsid w:val="00AB0653"/>
    <w:rsid w:val="00AC091B"/>
    <w:rsid w:val="00AC107D"/>
    <w:rsid w:val="00AC4BBA"/>
    <w:rsid w:val="00AC6890"/>
    <w:rsid w:val="00AF3F7C"/>
    <w:rsid w:val="00B05F34"/>
    <w:rsid w:val="00B1000E"/>
    <w:rsid w:val="00B146D2"/>
    <w:rsid w:val="00B2676F"/>
    <w:rsid w:val="00B34959"/>
    <w:rsid w:val="00B351C9"/>
    <w:rsid w:val="00B36B2D"/>
    <w:rsid w:val="00B36CBF"/>
    <w:rsid w:val="00B36DB8"/>
    <w:rsid w:val="00B41DBD"/>
    <w:rsid w:val="00B5418D"/>
    <w:rsid w:val="00B547F3"/>
    <w:rsid w:val="00B612D8"/>
    <w:rsid w:val="00B66C05"/>
    <w:rsid w:val="00B75F16"/>
    <w:rsid w:val="00B77693"/>
    <w:rsid w:val="00B77CD8"/>
    <w:rsid w:val="00B83F01"/>
    <w:rsid w:val="00B84FC1"/>
    <w:rsid w:val="00B8595C"/>
    <w:rsid w:val="00B85D76"/>
    <w:rsid w:val="00B977EC"/>
    <w:rsid w:val="00BA1E42"/>
    <w:rsid w:val="00BA3426"/>
    <w:rsid w:val="00BB02A6"/>
    <w:rsid w:val="00BB31A9"/>
    <w:rsid w:val="00BB3CF3"/>
    <w:rsid w:val="00BC2BEE"/>
    <w:rsid w:val="00BC2F37"/>
    <w:rsid w:val="00BC62D1"/>
    <w:rsid w:val="00BC73B7"/>
    <w:rsid w:val="00BD3521"/>
    <w:rsid w:val="00BD5E5E"/>
    <w:rsid w:val="00BE32BA"/>
    <w:rsid w:val="00BE5494"/>
    <w:rsid w:val="00BF4E58"/>
    <w:rsid w:val="00BF59D6"/>
    <w:rsid w:val="00C06109"/>
    <w:rsid w:val="00C10B34"/>
    <w:rsid w:val="00C21EA7"/>
    <w:rsid w:val="00C22599"/>
    <w:rsid w:val="00C30239"/>
    <w:rsid w:val="00C37ABC"/>
    <w:rsid w:val="00C40CBC"/>
    <w:rsid w:val="00C53991"/>
    <w:rsid w:val="00C669D8"/>
    <w:rsid w:val="00C8236E"/>
    <w:rsid w:val="00C853AF"/>
    <w:rsid w:val="00CB3302"/>
    <w:rsid w:val="00CB54A2"/>
    <w:rsid w:val="00CB590F"/>
    <w:rsid w:val="00CC0606"/>
    <w:rsid w:val="00CC13AB"/>
    <w:rsid w:val="00CC4434"/>
    <w:rsid w:val="00CC61B6"/>
    <w:rsid w:val="00CD2ABD"/>
    <w:rsid w:val="00CD3E72"/>
    <w:rsid w:val="00CD68CC"/>
    <w:rsid w:val="00CD6C9F"/>
    <w:rsid w:val="00CE177F"/>
    <w:rsid w:val="00CE330E"/>
    <w:rsid w:val="00CF0F24"/>
    <w:rsid w:val="00CF2369"/>
    <w:rsid w:val="00D03215"/>
    <w:rsid w:val="00D12305"/>
    <w:rsid w:val="00D23C8D"/>
    <w:rsid w:val="00D37CEE"/>
    <w:rsid w:val="00D57414"/>
    <w:rsid w:val="00D61358"/>
    <w:rsid w:val="00D63E9B"/>
    <w:rsid w:val="00D663E0"/>
    <w:rsid w:val="00D828E3"/>
    <w:rsid w:val="00D95A14"/>
    <w:rsid w:val="00DA2763"/>
    <w:rsid w:val="00DA2D8A"/>
    <w:rsid w:val="00DB64DD"/>
    <w:rsid w:val="00DB6E94"/>
    <w:rsid w:val="00DC266B"/>
    <w:rsid w:val="00DD1937"/>
    <w:rsid w:val="00DD47C3"/>
    <w:rsid w:val="00DE7382"/>
    <w:rsid w:val="00DF3641"/>
    <w:rsid w:val="00DF60A4"/>
    <w:rsid w:val="00DF7040"/>
    <w:rsid w:val="00E020E9"/>
    <w:rsid w:val="00E039E8"/>
    <w:rsid w:val="00E04664"/>
    <w:rsid w:val="00E101B7"/>
    <w:rsid w:val="00E1181B"/>
    <w:rsid w:val="00E136E4"/>
    <w:rsid w:val="00E23FD6"/>
    <w:rsid w:val="00E438FB"/>
    <w:rsid w:val="00E54589"/>
    <w:rsid w:val="00E66EE3"/>
    <w:rsid w:val="00E67970"/>
    <w:rsid w:val="00E75CC5"/>
    <w:rsid w:val="00E77C38"/>
    <w:rsid w:val="00E840C7"/>
    <w:rsid w:val="00E84BAC"/>
    <w:rsid w:val="00E85DB7"/>
    <w:rsid w:val="00E91662"/>
    <w:rsid w:val="00E92129"/>
    <w:rsid w:val="00E93FC0"/>
    <w:rsid w:val="00EA3210"/>
    <w:rsid w:val="00EB62EC"/>
    <w:rsid w:val="00EB72C2"/>
    <w:rsid w:val="00EC0835"/>
    <w:rsid w:val="00EC1F6A"/>
    <w:rsid w:val="00EC2D52"/>
    <w:rsid w:val="00EC396B"/>
    <w:rsid w:val="00EC40E4"/>
    <w:rsid w:val="00EE1263"/>
    <w:rsid w:val="00EE4880"/>
    <w:rsid w:val="00EE69A3"/>
    <w:rsid w:val="00EF09BC"/>
    <w:rsid w:val="00EF1AA7"/>
    <w:rsid w:val="00EF1F4E"/>
    <w:rsid w:val="00EF4A56"/>
    <w:rsid w:val="00F01D1C"/>
    <w:rsid w:val="00F046A5"/>
    <w:rsid w:val="00F109D1"/>
    <w:rsid w:val="00F13ED4"/>
    <w:rsid w:val="00F15E27"/>
    <w:rsid w:val="00F25D92"/>
    <w:rsid w:val="00F27523"/>
    <w:rsid w:val="00F30CEE"/>
    <w:rsid w:val="00F41BA4"/>
    <w:rsid w:val="00F441AF"/>
    <w:rsid w:val="00F44B7B"/>
    <w:rsid w:val="00F52F84"/>
    <w:rsid w:val="00F54EDC"/>
    <w:rsid w:val="00F55782"/>
    <w:rsid w:val="00F577B0"/>
    <w:rsid w:val="00F600A8"/>
    <w:rsid w:val="00F73B2D"/>
    <w:rsid w:val="00F7654E"/>
    <w:rsid w:val="00F8631C"/>
    <w:rsid w:val="00F87633"/>
    <w:rsid w:val="00FA1BB7"/>
    <w:rsid w:val="00FA2973"/>
    <w:rsid w:val="00FA5891"/>
    <w:rsid w:val="00FB4293"/>
    <w:rsid w:val="00FB6642"/>
    <w:rsid w:val="00FB7007"/>
    <w:rsid w:val="00FB719A"/>
    <w:rsid w:val="00FC2E85"/>
    <w:rsid w:val="00FC5B6C"/>
    <w:rsid w:val="00FE07E6"/>
    <w:rsid w:val="00FF330B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592CED70"/>
  <w15:chartTrackingRefBased/>
  <w15:docId w15:val="{ADE2D8EE-9ECE-473D-A6CE-04E5AA4D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41AF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148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3825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customStyle="1" w:styleId="Boldbulleted">
    <w:name w:val="Bold+ bulleted"/>
    <w:basedOn w:val="Normal"/>
    <w:rsid w:val="00994464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714853"/>
    <w:pPr>
      <w:widowControl w:val="0"/>
      <w:overflowPunct/>
      <w:textAlignment w:val="auto"/>
    </w:pPr>
    <w:rPr>
      <w:rFonts w:cs="Arial Narrow"/>
      <w:b/>
      <w:bCs/>
      <w:sz w:val="24"/>
      <w:szCs w:val="24"/>
    </w:rPr>
  </w:style>
  <w:style w:type="paragraph" w:styleId="Title">
    <w:name w:val="Title"/>
    <w:basedOn w:val="Normal"/>
    <w:qFormat/>
    <w:rsid w:val="007A4F00"/>
    <w:pPr>
      <w:widowControl w:val="0"/>
      <w:overflowPunct/>
      <w:jc w:val="center"/>
      <w:textAlignment w:val="auto"/>
    </w:pPr>
    <w:rPr>
      <w:rFonts w:cs="Arial Narrow"/>
      <w:b/>
      <w:bCs/>
      <w:sz w:val="24"/>
      <w:szCs w:val="24"/>
    </w:rPr>
  </w:style>
  <w:style w:type="paragraph" w:styleId="Subtitle">
    <w:name w:val="Subtitle"/>
    <w:basedOn w:val="Normal"/>
    <w:qFormat/>
    <w:rsid w:val="007A4F00"/>
    <w:rPr>
      <w:sz w:val="28"/>
      <w:szCs w:val="20"/>
    </w:rPr>
  </w:style>
  <w:style w:type="table" w:styleId="TableGrid">
    <w:name w:val="Table Grid"/>
    <w:basedOn w:val="TableNormal"/>
    <w:uiPriority w:val="59"/>
    <w:rsid w:val="007A4F00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63BC2"/>
    <w:rPr>
      <w:color w:val="0000FF"/>
      <w:u w:val="single"/>
    </w:rPr>
  </w:style>
  <w:style w:type="character" w:styleId="FollowedHyperlink">
    <w:name w:val="FollowedHyperlink"/>
    <w:rsid w:val="00F765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42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2E9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4003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3C2"/>
    <w:rPr>
      <w:sz w:val="20"/>
      <w:szCs w:val="20"/>
    </w:rPr>
  </w:style>
  <w:style w:type="character" w:customStyle="1" w:styleId="CommentTextChar">
    <w:name w:val="Comment Text Char"/>
    <w:link w:val="CommentText"/>
    <w:rsid w:val="004003C2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03C2"/>
    <w:rPr>
      <w:b/>
      <w:bCs/>
    </w:rPr>
  </w:style>
  <w:style w:type="character" w:customStyle="1" w:styleId="CommentSubjectChar">
    <w:name w:val="Comment Subject Char"/>
    <w:link w:val="CommentSubject"/>
    <w:rsid w:val="004003C2"/>
    <w:rPr>
      <w:rFonts w:ascii="Arial Narrow" w:hAnsi="Arial Narrow"/>
      <w:b/>
      <w:bCs/>
      <w:lang w:eastAsia="en-US"/>
    </w:rPr>
  </w:style>
  <w:style w:type="paragraph" w:styleId="Revision">
    <w:name w:val="Revision"/>
    <w:hidden/>
    <w:uiPriority w:val="99"/>
    <w:semiHidden/>
    <w:rsid w:val="004003C2"/>
    <w:rPr>
      <w:rFonts w:ascii="Arial Narrow" w:hAnsi="Arial Narrow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C10B3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2D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5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e.adelaide.edu.au/" TargetMode="External"/><Relationship Id="rId13" Type="http://schemas.openxmlformats.org/officeDocument/2006/relationships/hyperlink" Target="https://www.adelaide.edu.au/staff/research/apply-for-funding/funding-application-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development@adelaide.edu.au" TargetMode="External"/><Relationship Id="rId12" Type="http://schemas.openxmlformats.org/officeDocument/2006/relationships/hyperlink" Target="https://www.adelaide.edu.au/staff/research/ua/media/4308/guidelines-for-university-cash-contributions-to-external-research-application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elaide.edu.au/staff/research/ua/media/4308/guidelines-for-university-cash-contributions-to-external-research-applica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delaide.edu.au/staff/research/ua/media/4308/guidelines-for-university-cash-contributions-to-external-research-applications.pdf" TargetMode="External"/><Relationship Id="rId10" Type="http://schemas.openxmlformats.org/officeDocument/2006/relationships/hyperlink" Target="https://www.adelaide.edu.au/staff/research/ua/media/4308/guidelines-for-university-cash-contributions-to-external-research-applications.pdf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www.adelaide.edu.au/staff/research/ua/media/4308/guidelines-for-university-cash-contributions-to-external-research-applications.pdf" TargetMode="External"/><Relationship Id="rId14" Type="http://schemas.openxmlformats.org/officeDocument/2006/relationships/hyperlink" Target="https://www.adelaide.edu.au/staff/research/ua/media/4308/guidelines-for-university-cash-contributions-to-external-research-applica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1430</Words>
  <Characters>10758</Characters>
  <Application>Microsoft Office Word</Application>
  <DocSecurity>0</DocSecurity>
  <Lines>430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ADELAIDE CRC APPLICATIONS 2004</vt:lpstr>
    </vt:vector>
  </TitlesOfParts>
  <Company>Adelaide University, Australia</Company>
  <LinksUpToDate>false</LinksUpToDate>
  <CharactersWithSpaces>11808</CharactersWithSpaces>
  <SharedDoc>false</SharedDoc>
  <HLinks>
    <vt:vector size="12" baseType="variant">
      <vt:variant>
        <vt:i4>393218</vt:i4>
      </vt:variant>
      <vt:variant>
        <vt:i4>3</vt:i4>
      </vt:variant>
      <vt:variant>
        <vt:i4>0</vt:i4>
      </vt:variant>
      <vt:variant>
        <vt:i4>5</vt:i4>
      </vt:variant>
      <vt:variant>
        <vt:lpwstr>https://rme6.adelaide.edu.au/RME6/Login.aspx?ReturnUrl=%2fRME6%2f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https://rme6.adelaide.edu.au/RME6/Login.aspx?ReturnUrl=%2fRME6%2f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ADELAIDE CRC APPLICATIONS 2004</dc:title>
  <dc:subject/>
  <dc:creator>The University of Adelaide</dc:creator>
  <cp:keywords/>
  <cp:lastModifiedBy>Research Development</cp:lastModifiedBy>
  <cp:revision>7</cp:revision>
  <cp:lastPrinted>2017-06-08T01:56:00Z</cp:lastPrinted>
  <dcterms:created xsi:type="dcterms:W3CDTF">2023-10-23T01:28:00Z</dcterms:created>
  <dcterms:modified xsi:type="dcterms:W3CDTF">2023-11-06T08:02:00Z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9c2ee218ad8c0916a6cfcd5801499151eb69bdedd58b1625b108d7608666e31c</vt:lpwstr>
  </property>
</Properties>
</file>